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3C87E" w14:textId="77777777" w:rsidR="009D0424" w:rsidRPr="00C2542D" w:rsidRDefault="00EB57AF" w:rsidP="005462D5">
      <w:pPr>
        <w:spacing w:after="0"/>
        <w:ind w:left="5130"/>
        <w:jc w:val="right"/>
        <w:rPr>
          <w:rFonts w:ascii="GHEA Grapalat" w:hAnsi="GHEA Grapalat"/>
          <w:b/>
          <w:bCs/>
          <w:sz w:val="20"/>
          <w:szCs w:val="20"/>
          <w:lang w:val="hy-AM"/>
        </w:rPr>
      </w:pPr>
      <w:r w:rsidRPr="00C2542D">
        <w:rPr>
          <w:rFonts w:ascii="GHEA Grapalat" w:hAnsi="GHEA Grapalat"/>
          <w:b/>
          <w:bCs/>
          <w:sz w:val="20"/>
          <w:szCs w:val="20"/>
          <w:lang w:val="hy-AM"/>
        </w:rPr>
        <w:t>Հավելված</w:t>
      </w:r>
    </w:p>
    <w:p w14:paraId="6F8F7140" w14:textId="280C5369" w:rsidR="00EB57AF" w:rsidRPr="00C2542D" w:rsidRDefault="00BB61A1" w:rsidP="005462D5">
      <w:pPr>
        <w:spacing w:after="0"/>
        <w:ind w:left="5130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b/>
          <w:color w:val="00B0F0"/>
          <w:sz w:val="20"/>
          <w:szCs w:val="20"/>
          <w:lang w:val="hy-AM"/>
        </w:rPr>
        <w:t>ԱՄՄԲ-ԳՀԱՊՁԲ-23/6</w:t>
      </w:r>
      <w:r w:rsidR="001838B2" w:rsidRPr="00C2542D">
        <w:rPr>
          <w:rFonts w:ascii="GHEA Grapalat" w:hAnsi="GHEA Grapalat"/>
          <w:sz w:val="20"/>
          <w:szCs w:val="20"/>
          <w:lang w:val="hy-AM"/>
        </w:rPr>
        <w:t xml:space="preserve"> </w:t>
      </w:r>
      <w:r w:rsidR="00EB57AF" w:rsidRPr="00C2542D">
        <w:rPr>
          <w:rFonts w:ascii="GHEA Grapalat" w:hAnsi="GHEA Grapalat"/>
          <w:sz w:val="20"/>
          <w:szCs w:val="20"/>
          <w:lang w:val="hy-AM"/>
        </w:rPr>
        <w:t>ծածկագրով գնման ընթացակարգի գնահատող հանձնաժողովի 20</w:t>
      </w:r>
      <w:r w:rsidR="009266F0" w:rsidRPr="00C2542D">
        <w:rPr>
          <w:rFonts w:ascii="GHEA Grapalat" w:hAnsi="GHEA Grapalat"/>
          <w:sz w:val="20"/>
          <w:szCs w:val="20"/>
          <w:lang w:val="hy-AM"/>
        </w:rPr>
        <w:t>2</w:t>
      </w:r>
      <w:r w:rsidR="00971BD6" w:rsidRPr="007423F3">
        <w:rPr>
          <w:rFonts w:ascii="GHEA Grapalat" w:hAnsi="GHEA Grapalat"/>
          <w:sz w:val="20"/>
          <w:szCs w:val="20"/>
          <w:lang w:val="hy-AM"/>
        </w:rPr>
        <w:t>3</w:t>
      </w:r>
      <w:r w:rsidR="00EB57AF" w:rsidRPr="00C2542D">
        <w:rPr>
          <w:rFonts w:ascii="GHEA Grapalat" w:hAnsi="GHEA Grapalat"/>
          <w:sz w:val="20"/>
          <w:szCs w:val="20"/>
          <w:lang w:val="hy-AM"/>
        </w:rPr>
        <w:t xml:space="preserve">թ-ի </w:t>
      </w:r>
      <w:r w:rsidR="007423F3" w:rsidRPr="007423F3">
        <w:rPr>
          <w:rFonts w:ascii="GHEA Grapalat" w:hAnsi="GHEA Grapalat"/>
          <w:color w:val="00B0F0"/>
          <w:sz w:val="20"/>
          <w:szCs w:val="20"/>
          <w:lang w:val="hy-AM"/>
        </w:rPr>
        <w:t>մարտի</w:t>
      </w:r>
      <w:r w:rsidR="00152179">
        <w:rPr>
          <w:rFonts w:ascii="GHEA Grapalat" w:hAnsi="GHEA Grapalat"/>
          <w:color w:val="00B0F0"/>
          <w:sz w:val="20"/>
          <w:szCs w:val="20"/>
          <w:lang w:val="hy-AM"/>
        </w:rPr>
        <w:t xml:space="preserve"> </w:t>
      </w:r>
      <w:r w:rsidRPr="00BB61A1">
        <w:rPr>
          <w:rFonts w:ascii="GHEA Grapalat" w:hAnsi="GHEA Grapalat"/>
          <w:color w:val="00B0F0"/>
          <w:sz w:val="20"/>
          <w:szCs w:val="20"/>
          <w:lang w:val="hy-AM"/>
        </w:rPr>
        <w:t>20</w:t>
      </w:r>
      <w:r w:rsidR="00EB57AF" w:rsidRPr="00C2542D">
        <w:rPr>
          <w:rFonts w:ascii="GHEA Grapalat" w:hAnsi="GHEA Grapalat"/>
          <w:sz w:val="20"/>
          <w:szCs w:val="20"/>
          <w:lang w:val="hy-AM"/>
        </w:rPr>
        <w:t xml:space="preserve">-ի </w:t>
      </w:r>
      <w:r w:rsidR="00123CED" w:rsidRPr="00C2542D">
        <w:rPr>
          <w:rFonts w:ascii="GHEA Grapalat" w:hAnsi="GHEA Grapalat" w:cs="GHEA Grapalat"/>
          <w:sz w:val="20"/>
          <w:szCs w:val="20"/>
          <w:lang w:val="hy-AM"/>
        </w:rPr>
        <w:t>№</w:t>
      </w:r>
      <w:r w:rsidR="00123CED" w:rsidRPr="00C2542D">
        <w:rPr>
          <w:rFonts w:ascii="GHEA Grapalat" w:hAnsi="GHEA Grapalat"/>
          <w:sz w:val="20"/>
          <w:szCs w:val="20"/>
          <w:lang w:val="hy-AM"/>
        </w:rPr>
        <w:t xml:space="preserve"> </w:t>
      </w:r>
      <w:r w:rsidR="0047467E" w:rsidRPr="00C2542D">
        <w:rPr>
          <w:rFonts w:ascii="GHEA Grapalat" w:hAnsi="GHEA Grapalat"/>
          <w:sz w:val="20"/>
          <w:szCs w:val="20"/>
          <w:lang w:val="hy-AM"/>
        </w:rPr>
        <w:t>2</w:t>
      </w:r>
      <w:r w:rsidR="005462D5" w:rsidRPr="00C2542D">
        <w:rPr>
          <w:rFonts w:ascii="GHEA Grapalat" w:hAnsi="GHEA Grapalat"/>
          <w:sz w:val="20"/>
          <w:szCs w:val="20"/>
          <w:lang w:val="hy-AM"/>
        </w:rPr>
        <w:t xml:space="preserve"> </w:t>
      </w:r>
      <w:r w:rsidR="00EB57AF" w:rsidRPr="00C2542D">
        <w:rPr>
          <w:rFonts w:ascii="GHEA Grapalat" w:hAnsi="GHEA Grapalat"/>
          <w:sz w:val="20"/>
          <w:szCs w:val="20"/>
          <w:lang w:val="hy-AM"/>
        </w:rPr>
        <w:t>արձանագրության</w:t>
      </w:r>
    </w:p>
    <w:p w14:paraId="6CF88F2C" w14:textId="77777777" w:rsidR="006A36BD" w:rsidRPr="00C2542D" w:rsidRDefault="006A36BD" w:rsidP="00EB57AF">
      <w:pPr>
        <w:spacing w:after="0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14:paraId="16996C9E" w14:textId="77777777" w:rsidR="00EB57AF" w:rsidRPr="00C2542D" w:rsidRDefault="00EB57AF" w:rsidP="00EB57AF">
      <w:pPr>
        <w:spacing w:after="0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C2542D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16E8B6F4" w14:textId="77777777" w:rsidR="00EB57AF" w:rsidRPr="00C2542D" w:rsidRDefault="00EB57AF" w:rsidP="00EB57AF">
      <w:pPr>
        <w:spacing w:after="0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  <w:r w:rsidRPr="00C2542D">
        <w:rPr>
          <w:rFonts w:ascii="GHEA Grapalat" w:hAnsi="GHEA Grapalat" w:cs="Sylfaen"/>
          <w:b/>
          <w:sz w:val="20"/>
          <w:szCs w:val="20"/>
          <w:lang w:val="af-ZA"/>
        </w:rPr>
        <w:t>պայմանագիր կնքելու որոշման մասին</w:t>
      </w:r>
    </w:p>
    <w:p w14:paraId="61210AB3" w14:textId="65468EFE" w:rsidR="00EB57AF" w:rsidRPr="00C2542D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b/>
          <w:color w:val="00B0F0"/>
          <w:sz w:val="20"/>
          <w:szCs w:val="20"/>
          <w:lang w:val="af-ZA" w:eastAsia="ru-RU"/>
        </w:rPr>
      </w:pPr>
      <w:r w:rsidRPr="00C2542D">
        <w:rPr>
          <w:rFonts w:ascii="GHEA Grapalat" w:eastAsia="Times New Roman" w:hAnsi="GHEA Grapalat"/>
          <w:sz w:val="20"/>
          <w:szCs w:val="20"/>
          <w:lang w:val="af-ZA" w:eastAsia="ru-RU"/>
        </w:rPr>
        <w:t>Ընթացակարգի ծածկագիրը</w:t>
      </w:r>
      <w:r w:rsidR="00E73955" w:rsidRPr="00C2542D">
        <w:rPr>
          <w:rFonts w:ascii="GHEA Grapalat" w:eastAsia="Times New Roman" w:hAnsi="GHEA Grapalat"/>
          <w:sz w:val="20"/>
          <w:szCs w:val="20"/>
          <w:lang w:val="af-ZA" w:eastAsia="ru-RU"/>
        </w:rPr>
        <w:t>՝</w:t>
      </w:r>
      <w:r w:rsidR="00D37D40" w:rsidRPr="00C2542D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 </w:t>
      </w:r>
      <w:r w:rsidR="00BB61A1">
        <w:rPr>
          <w:rFonts w:ascii="GHEA Grapalat" w:eastAsia="Times New Roman" w:hAnsi="GHEA Grapalat"/>
          <w:b/>
          <w:color w:val="00B0F0"/>
          <w:sz w:val="20"/>
          <w:szCs w:val="20"/>
          <w:lang w:val="af-ZA" w:eastAsia="ru-RU"/>
        </w:rPr>
        <w:t>ԱՄՄԲ-ԳՀԱՊՁԲ-23/6</w:t>
      </w:r>
    </w:p>
    <w:p w14:paraId="2A2CF335" w14:textId="77777777" w:rsidR="003B1AF4" w:rsidRPr="00C2542D" w:rsidRDefault="003B1AF4" w:rsidP="00EB57AF">
      <w:pPr>
        <w:keepNext/>
        <w:spacing w:after="0" w:line="240" w:lineRule="auto"/>
        <w:jc w:val="center"/>
        <w:outlineLvl w:val="2"/>
        <w:rPr>
          <w:rFonts w:ascii="GHEA Grapalat" w:hAnsi="GHEA Grapalat"/>
          <w:color w:val="00B0F0"/>
          <w:sz w:val="20"/>
          <w:szCs w:val="20"/>
          <w:lang w:val="hy-AM"/>
        </w:rPr>
      </w:pPr>
    </w:p>
    <w:p w14:paraId="7A0225DA" w14:textId="0CB4A230" w:rsidR="00EB57AF" w:rsidRPr="00C2542D" w:rsidRDefault="00BB61A1" w:rsidP="00C2542D">
      <w:pPr>
        <w:keepNext/>
        <w:spacing w:after="0" w:line="240" w:lineRule="auto"/>
        <w:ind w:firstLine="540"/>
        <w:jc w:val="both"/>
        <w:outlineLvl w:val="2"/>
        <w:rPr>
          <w:rFonts w:ascii="GHEA Grapalat" w:eastAsia="Times New Roman" w:hAnsi="GHEA Grapalat"/>
          <w:b/>
          <w:color w:val="00B0F0"/>
          <w:sz w:val="20"/>
          <w:szCs w:val="20"/>
          <w:lang w:val="af-ZA" w:eastAsia="ru-RU"/>
        </w:rPr>
      </w:pPr>
      <w:r>
        <w:rPr>
          <w:rFonts w:ascii="GHEA Grapalat" w:hAnsi="GHEA Grapalat" w:cs="Sylfaen"/>
          <w:sz w:val="20"/>
          <w:szCs w:val="20"/>
          <w:lang w:val="af-ZA"/>
        </w:rPr>
        <w:t xml:space="preserve"> «Մեծամոր համայնքի բարեկարգում» ՀՈԱԿ</w:t>
      </w:r>
      <w:r w:rsidR="00E327A3" w:rsidRPr="00C2542D">
        <w:rPr>
          <w:rFonts w:ascii="GHEA Grapalat" w:hAnsi="GHEA Grapalat" w:cs="Sylfaen"/>
          <w:sz w:val="20"/>
          <w:szCs w:val="20"/>
          <w:lang w:val="af-ZA"/>
        </w:rPr>
        <w:t>-ն</w:t>
      </w:r>
      <w:r w:rsidR="00EB57AF" w:rsidRPr="00C2542D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EB57AF" w:rsidRPr="00C2542D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Pr="00BB61A1">
        <w:rPr>
          <w:rFonts w:ascii="GHEA Grapalat" w:hAnsi="GHEA Grapalat"/>
          <w:color w:val="00B0F0"/>
          <w:sz w:val="20"/>
          <w:szCs w:val="20"/>
          <w:lang w:val="hy-AM"/>
        </w:rPr>
        <w:t>ապրանքների</w:t>
      </w:r>
      <w:r w:rsidRPr="00BB61A1">
        <w:rPr>
          <w:rFonts w:ascii="GHEA Grapalat" w:hAnsi="GHEA Grapalat"/>
          <w:color w:val="00B0F0"/>
          <w:sz w:val="20"/>
          <w:szCs w:val="20"/>
          <w:lang w:val="hy-AM"/>
        </w:rPr>
        <w:t xml:space="preserve"> </w:t>
      </w:r>
      <w:r w:rsidR="00EB57AF" w:rsidRPr="00C2542D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9B624A" w:rsidRPr="00C2542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/>
          <w:color w:val="00B0F0"/>
          <w:sz w:val="20"/>
          <w:szCs w:val="20"/>
          <w:lang w:val="hy-AM"/>
        </w:rPr>
        <w:t>ԱՄՄԲ-ԳՀԱՊՁԲ-23/6</w:t>
      </w:r>
      <w:r w:rsidR="00C2542D" w:rsidRPr="00C2542D">
        <w:rPr>
          <w:rFonts w:ascii="GHEA Grapalat" w:eastAsia="Times New Roman" w:hAnsi="GHEA Grapalat"/>
          <w:b/>
          <w:color w:val="00B0F0"/>
          <w:sz w:val="20"/>
          <w:szCs w:val="20"/>
          <w:lang w:val="af-ZA" w:eastAsia="ru-RU"/>
        </w:rPr>
        <w:t xml:space="preserve"> </w:t>
      </w:r>
      <w:r w:rsidR="00EB57AF" w:rsidRPr="00C2542D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575DB6" w:rsidRPr="00C2542D">
        <w:rPr>
          <w:rFonts w:ascii="GHEA Grapalat" w:hAnsi="GHEA Grapalat" w:cs="Sylfaen"/>
          <w:sz w:val="20"/>
          <w:szCs w:val="20"/>
          <w:lang w:val="af-ZA"/>
        </w:rPr>
        <w:t>.</w:t>
      </w:r>
    </w:p>
    <w:p w14:paraId="3F730DB6" w14:textId="04F61528" w:rsidR="00EB57AF" w:rsidRPr="00C2542D" w:rsidRDefault="00EB57AF" w:rsidP="00C2542D">
      <w:pPr>
        <w:spacing w:after="0"/>
        <w:ind w:firstLine="54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C2542D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Pr="00C2542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42D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C2542D">
        <w:rPr>
          <w:rFonts w:ascii="GHEA Grapalat" w:hAnsi="GHEA Grapalat"/>
          <w:sz w:val="20"/>
          <w:szCs w:val="20"/>
          <w:lang w:val="af-ZA"/>
        </w:rPr>
        <w:t xml:space="preserve"> </w:t>
      </w:r>
      <w:r w:rsidR="00F456D5" w:rsidRPr="00C2542D">
        <w:rPr>
          <w:rFonts w:ascii="GHEA Grapalat" w:hAnsi="GHEA Grapalat"/>
          <w:b/>
          <w:sz w:val="20"/>
          <w:szCs w:val="20"/>
          <w:lang w:val="hy-AM"/>
        </w:rPr>
        <w:t>202</w:t>
      </w:r>
      <w:r w:rsidR="00971BD6">
        <w:rPr>
          <w:rFonts w:ascii="GHEA Grapalat" w:hAnsi="GHEA Grapalat"/>
          <w:b/>
          <w:sz w:val="20"/>
          <w:szCs w:val="20"/>
          <w:lang w:val="af-ZA"/>
        </w:rPr>
        <w:t>3</w:t>
      </w:r>
      <w:r w:rsidRPr="00C2542D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C2542D">
        <w:rPr>
          <w:rFonts w:ascii="GHEA Grapalat" w:hAnsi="GHEA Grapalat" w:cs="Sylfaen"/>
          <w:b/>
          <w:sz w:val="20"/>
          <w:szCs w:val="20"/>
          <w:lang w:val="af-ZA"/>
        </w:rPr>
        <w:t>թվականի</w:t>
      </w:r>
      <w:r w:rsidRPr="00C2542D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proofErr w:type="spellStart"/>
      <w:r w:rsidR="007423F3" w:rsidRPr="007423F3">
        <w:rPr>
          <w:rFonts w:ascii="GHEA Grapalat" w:hAnsi="GHEA Grapalat" w:cs="Sylfaen"/>
          <w:b/>
          <w:color w:val="00B0F0"/>
          <w:sz w:val="20"/>
          <w:szCs w:val="20"/>
        </w:rPr>
        <w:t>մարտի</w:t>
      </w:r>
      <w:proofErr w:type="spellEnd"/>
      <w:r w:rsidR="007423F3" w:rsidRPr="007423F3">
        <w:rPr>
          <w:rFonts w:ascii="GHEA Grapalat" w:hAnsi="GHEA Grapalat" w:cs="Sylfaen"/>
          <w:b/>
          <w:color w:val="00B0F0"/>
          <w:sz w:val="20"/>
          <w:szCs w:val="20"/>
          <w:lang w:val="af-ZA"/>
        </w:rPr>
        <w:t xml:space="preserve"> </w:t>
      </w:r>
      <w:r w:rsidR="00BB61A1">
        <w:rPr>
          <w:rFonts w:ascii="GHEA Grapalat" w:hAnsi="GHEA Grapalat" w:cs="Sylfaen"/>
          <w:b/>
          <w:color w:val="00B0F0"/>
          <w:sz w:val="20"/>
          <w:szCs w:val="20"/>
          <w:lang w:val="af-ZA"/>
        </w:rPr>
        <w:t>20</w:t>
      </w:r>
      <w:r w:rsidRPr="00C2542D">
        <w:rPr>
          <w:rFonts w:ascii="GHEA Grapalat" w:hAnsi="GHEA Grapalat"/>
          <w:b/>
          <w:sz w:val="20"/>
          <w:szCs w:val="20"/>
          <w:lang w:val="hy-AM"/>
        </w:rPr>
        <w:t>-ի թիվ</w:t>
      </w:r>
      <w:r w:rsidR="0047467E" w:rsidRPr="00C2542D">
        <w:rPr>
          <w:rFonts w:ascii="GHEA Grapalat" w:hAnsi="GHEA Grapalat"/>
          <w:b/>
          <w:sz w:val="20"/>
          <w:szCs w:val="20"/>
          <w:lang w:val="hy-AM"/>
        </w:rPr>
        <w:t xml:space="preserve"> 2</w:t>
      </w:r>
      <w:r w:rsidRPr="00C2542D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Pr="00C2542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42D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Pr="00C2542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42D">
        <w:rPr>
          <w:rFonts w:ascii="GHEA Grapalat" w:hAnsi="GHEA Grapalat" w:cs="Sylfaen"/>
          <w:sz w:val="20"/>
          <w:szCs w:val="20"/>
          <w:lang w:val="af-ZA"/>
        </w:rPr>
        <w:t>են</w:t>
      </w:r>
      <w:r w:rsidRPr="00C2542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42D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Pr="00C2542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42D">
        <w:rPr>
          <w:rFonts w:ascii="GHEA Grapalat" w:hAnsi="GHEA Grapalat" w:cs="Sylfaen"/>
          <w:sz w:val="20"/>
          <w:szCs w:val="20"/>
          <w:lang w:val="af-ZA"/>
        </w:rPr>
        <w:t>բոլոր</w:t>
      </w:r>
      <w:r w:rsidRPr="00C2542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42D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Pr="00C2542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42D">
        <w:rPr>
          <w:rFonts w:ascii="GHEA Grapalat" w:hAnsi="GHEA Grapalat" w:cs="Sylfaen"/>
          <w:sz w:val="20"/>
          <w:szCs w:val="20"/>
          <w:lang w:val="af-ZA"/>
        </w:rPr>
        <w:t>կողմից</w:t>
      </w:r>
      <w:r w:rsidRPr="00C2542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42D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Pr="00C2542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42D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C2542D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C2542D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Pr="00C2542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42D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Pr="00C2542D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2542D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tbl>
      <w:tblPr>
        <w:tblW w:w="9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98"/>
        <w:gridCol w:w="1980"/>
        <w:gridCol w:w="1692"/>
        <w:gridCol w:w="1908"/>
        <w:gridCol w:w="1511"/>
      </w:tblGrid>
      <w:tr w:rsidR="00EA5729" w:rsidRPr="00BB61A1" w14:paraId="426479F0" w14:textId="77777777" w:rsidTr="00E73955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62F82D5" w14:textId="33F667D9" w:rsidR="00EA5729" w:rsidRPr="00BB61A1" w:rsidRDefault="00EA5729" w:rsidP="00E73955">
            <w:pPr>
              <w:spacing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</w:t>
            </w:r>
            <w:r w:rsidRPr="00BB61A1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BB61A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7BAE17A" w14:textId="62CF50CC" w:rsidR="00EA5729" w:rsidRPr="00BB61A1" w:rsidRDefault="00EA5729" w:rsidP="00E73955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անվանումը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768AC5C" w14:textId="465B84DD" w:rsidR="00EA5729" w:rsidRPr="00BB61A1" w:rsidRDefault="00EA5729" w:rsidP="00E73955">
            <w:pPr>
              <w:spacing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BB61A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B61A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BB61A1">
              <w:rPr>
                <w:rFonts w:ascii="GHEA Grapalat" w:hAnsi="GHEA Grapalat"/>
                <w:b/>
                <w:sz w:val="18"/>
                <w:szCs w:val="18"/>
                <w:lang w:val="af-ZA"/>
              </w:rPr>
              <w:t>՝ ըստ հայտի ներկայացման հերթականության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004FB8F" w14:textId="0856F1ED" w:rsidR="00EA5729" w:rsidRPr="00BB61A1" w:rsidRDefault="00EA5729" w:rsidP="00E7395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B61A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B61A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B61A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B61A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B61A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BB61A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B61A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14:paraId="75A9113F" w14:textId="1A337EA9" w:rsidR="00EA5729" w:rsidRPr="00BB61A1" w:rsidRDefault="00EA5729" w:rsidP="00E73955">
            <w:pPr>
              <w:spacing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B61A1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BB61A1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B61A1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B61A1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B61A1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B61A1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48EC77A" w14:textId="77777777" w:rsidR="00EA5729" w:rsidRPr="00BB61A1" w:rsidRDefault="00EA5729" w:rsidP="00E73955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BB61A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BB61A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B61A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BB61A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B61A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BB61A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B61A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14:paraId="72079731" w14:textId="348761FF" w:rsidR="00EA5729" w:rsidRPr="00BB61A1" w:rsidRDefault="00EA5729" w:rsidP="00E73955">
            <w:pPr>
              <w:spacing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BB61A1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BB61A1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B61A1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BB61A1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B61A1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BB61A1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8403601" w14:textId="48C742D6" w:rsidR="00EA5729" w:rsidRPr="00BB61A1" w:rsidRDefault="00EA5729" w:rsidP="00E73955">
            <w:pPr>
              <w:spacing w:line="240" w:lineRule="auto"/>
              <w:contextualSpacing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Անհամապա-տասխանության</w:t>
            </w:r>
            <w:r w:rsidRPr="00BB61A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B61A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BB61A1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BB61A1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BB61A1" w:rsidRPr="00BB61A1" w14:paraId="215BCEB5" w14:textId="77777777" w:rsidTr="003244A4">
        <w:trPr>
          <w:trHeight w:val="122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6E8A49D4" w14:textId="5A15BB5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998" w:type="dxa"/>
            <w:vMerge w:val="restart"/>
            <w:shd w:val="clear" w:color="auto" w:fill="auto"/>
            <w:vAlign w:val="center"/>
          </w:tcPr>
          <w:p w14:paraId="4A3F2E7F" w14:textId="0EC1AED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Պլաստմասե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խողովակ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d 110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կոյուղու</w:t>
            </w:r>
            <w:proofErr w:type="spellEnd"/>
            <w:proofErr w:type="gramEnd"/>
          </w:p>
        </w:tc>
        <w:tc>
          <w:tcPr>
            <w:tcW w:w="1980" w:type="dxa"/>
            <w:shd w:val="clear" w:color="auto" w:fill="auto"/>
            <w:vAlign w:val="center"/>
          </w:tcPr>
          <w:p w14:paraId="74E787F0" w14:textId="375C14B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«ՆԵԴ ԳՐՈՒՊ»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156FF2A" w14:textId="629D4419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187ED90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46B1782A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66C1A12B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41BD499C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15BDB865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2A57C28D" w14:textId="2D50DD5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3CF561F" w14:textId="430FD819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4278DE5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C7B7198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2B52C0AA" w14:textId="77777777" w:rsidTr="00BB61A1">
        <w:trPr>
          <w:trHeight w:val="122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6E827EA1" w14:textId="20B6078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998" w:type="dxa"/>
            <w:vMerge w:val="restart"/>
            <w:shd w:val="clear" w:color="auto" w:fill="auto"/>
            <w:vAlign w:val="center"/>
          </w:tcPr>
          <w:p w14:paraId="1F40D83B" w14:textId="024BDB1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Պլաստմասե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խողովակ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d 50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կոյուղու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15B41F16" w14:textId="33204C9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«ՆԵԴ ԳՐՈՒՊ»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A1945B1" w14:textId="51E2108C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69361B4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F181E65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6008414F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2D75B1C9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1732445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7E755D2D" w14:textId="37BE51B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7848CCB" w14:textId="68A1A00D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31A34EB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F6CE7E0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7FD2CDD8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70E7F36B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0D723CE5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7296DBC1" w14:textId="552FC59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Նյուպլաստ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ՓԲԸ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20796EA8" w14:textId="1B8600B8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D96DA1A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4F3A04B1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19F3A43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0E3B0B19" w14:textId="548AD91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A257070" w14:textId="6DB7C68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ներկագլան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59572E8F" w14:textId="3E495AE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0A214CC" w14:textId="7ED65F31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504785A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789EEE8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15BA97D" w14:textId="77777777" w:rsidTr="00BB61A1">
        <w:trPr>
          <w:trHeight w:val="122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6603CA38" w14:textId="3481CE6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998" w:type="dxa"/>
            <w:vMerge w:val="restart"/>
            <w:shd w:val="clear" w:color="auto" w:fill="auto"/>
            <w:vAlign w:val="center"/>
          </w:tcPr>
          <w:p w14:paraId="3A71B83C" w14:textId="72D8A69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Պոլիեթիլենե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PE 100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ճնշ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խող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8 20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37B5B33C" w14:textId="7C7B5A9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«ՆԵԴ ԳՐՈՒՊ»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0A9CBAE" w14:textId="010EDE8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1CF7A59C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3990B84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2FFCD66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057C167F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0477AB15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7DEAE6CB" w14:textId="2A776AD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7A4F35B" w14:textId="327BA11C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E18BC67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600AD29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334FC5A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23E26DD6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409C8149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F18B67E" w14:textId="72C1B89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Հարություն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Սեդրակյան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ԱՁ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21DEBF9" w14:textId="4BE06E43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0F26E05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F73A95B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0C6A4E3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1B08B46A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37FDF650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24DF308F" w14:textId="1FB06A4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Նյուպլաստ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ՓԲԸ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21569B18" w14:textId="7BF2E36E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1288A397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EF8905B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6B7B78F2" w14:textId="77777777" w:rsidTr="00BB61A1">
        <w:trPr>
          <w:trHeight w:val="122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2C2538E8" w14:textId="7ADBCD3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998" w:type="dxa"/>
            <w:vMerge w:val="restart"/>
            <w:shd w:val="clear" w:color="auto" w:fill="auto"/>
            <w:vAlign w:val="center"/>
          </w:tcPr>
          <w:p w14:paraId="2B04D501" w14:textId="5D5C364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Պոլիեթիլենե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PE 100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ճնշ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խող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8 25մմ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36C4E18" w14:textId="359C364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«ՆԵԴ ԳՐՈՒՊ»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1CFCDA8B" w14:textId="300BE873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2B58C8A9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816BDC9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2915AB47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5B2E1961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12909680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FEA746E" w14:textId="3F5894B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081882F" w14:textId="53E1566C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4526651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82BF2F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6F33362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130D6AD9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04C8CFBE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26D65563" w14:textId="7B07162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Հարություն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Սեդրակյան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ԱՁ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79674A2" w14:textId="06BD547D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2053123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C3ACDBB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BDAD597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4A8B41A5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5B622C6F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04F81D4" w14:textId="3540C2D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Նյուպլաստ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ՓԲԸ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534843F" w14:textId="285EFE6D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2AC243BF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9ADCE93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63EBD9CD" w14:textId="77777777" w:rsidTr="00BB61A1">
        <w:trPr>
          <w:trHeight w:val="122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3EB9DE9D" w14:textId="6A0F6AA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998" w:type="dxa"/>
            <w:vMerge w:val="restart"/>
            <w:shd w:val="clear" w:color="auto" w:fill="auto"/>
            <w:vAlign w:val="center"/>
          </w:tcPr>
          <w:p w14:paraId="7B9DFA6F" w14:textId="6C7C93E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Պոլիեթիլենե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PE 100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ճնշ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խող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8 32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769D6683" w14:textId="024357C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«ՆԵԴ ԳՐՈՒՊ»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F72A8E7" w14:textId="5F536C38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CC65C64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0D34431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A3399DD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16BAD618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18B418F5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02E385C" w14:textId="38A2858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1834F498" w14:textId="1E6B8B45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2983686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4707B35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721B64C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18303B95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0D6A7C61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9324006" w14:textId="235B594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Հարություն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Սեդրակյան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ԱՁ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27CEF528" w14:textId="1ECA9143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99FC43E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13847A8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FB5ACB6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1020D096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55EED4E5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66A3D31" w14:textId="57AF988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Նյուպլաստ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ՓԲԸ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4BA5F22" w14:textId="5C337DD9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2CE08F7E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DED9D3B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6AF90FFF" w14:textId="77777777" w:rsidTr="00BB61A1">
        <w:trPr>
          <w:trHeight w:val="122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7727810A" w14:textId="6FE78EA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998" w:type="dxa"/>
            <w:vMerge w:val="restart"/>
            <w:shd w:val="clear" w:color="auto" w:fill="auto"/>
            <w:vAlign w:val="center"/>
          </w:tcPr>
          <w:p w14:paraId="418E46CE" w14:textId="2157FDB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Պոլիեթիլենե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PE 100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ճնշ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խող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8 40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0A3F3584" w14:textId="47AD7B7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«ՆԵԴ ԳՐՈՒՊ»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5F4B2EA" w14:textId="3E6FC4C0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7808A10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93D2D20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89FB7FB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4C3C10E5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376109CB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20C17A1A" w14:textId="6261F5F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9760A9E" w14:textId="60DBC833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0821AB5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A4733E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1C571C5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05D5784A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69745445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2ED1CD69" w14:textId="0EAA463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Հարություն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Սեդրակյան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ԱՁ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1C1EFAA" w14:textId="6A9C2D2F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8142147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474D7670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D3E9552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4AC6E76E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4BA9545B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3A160864" w14:textId="04F31E6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Նյուպլաստ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ՓԲԸ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A4CBC4A" w14:textId="047E4A0E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CE06C86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8B04471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2B2508BF" w14:textId="77777777" w:rsidTr="00BB61A1">
        <w:trPr>
          <w:trHeight w:val="122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6E452666" w14:textId="46CD3EE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998" w:type="dxa"/>
            <w:vMerge w:val="restart"/>
            <w:shd w:val="clear" w:color="auto" w:fill="auto"/>
            <w:vAlign w:val="center"/>
          </w:tcPr>
          <w:p w14:paraId="6DDF130F" w14:textId="4AF33AF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Պոլիեթիլենե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PE 100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ճնշ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խող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8 50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21EB2382" w14:textId="702A437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«ՆԵԴ ԳՐՈՒՊ»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4BDEBD8" w14:textId="7BEBB6BA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150DB176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495DB63C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28E0E21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1EAFF213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5EE67D1F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B5AED45" w14:textId="1EC0C96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A4D5631" w14:textId="1CCDEDE4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3F085BF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D47B240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F355C46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03919F71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049E7484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DE8A3D9" w14:textId="4D21C15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Հարություն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Սեդրակյան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ԱՁ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0E2A900" w14:textId="232C0218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27A57CA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A86C4B6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4711385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28DFED24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319953F2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2364AE5" w14:textId="1106C61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Նյուպլաստ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ՓԲԸ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7E4272E" w14:textId="6A592A62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6BFF071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C780BFE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E35D788" w14:textId="77777777" w:rsidTr="00BB61A1">
        <w:trPr>
          <w:trHeight w:val="122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04469629" w14:textId="429A307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998" w:type="dxa"/>
            <w:vMerge w:val="restart"/>
            <w:shd w:val="clear" w:color="auto" w:fill="auto"/>
            <w:vAlign w:val="center"/>
          </w:tcPr>
          <w:p w14:paraId="22FB5AB8" w14:textId="3042C1B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Պոլիեթիլենե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PE 100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ճնշ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խող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8 63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1FD404AF" w14:textId="0C0F4E7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«ՆԵԴ ԳՐՈՒՊ»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23C47E20" w14:textId="79BBDF5E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4274F37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316D6A9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18E1FD4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1730B3B9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426B8CC9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3304C6EC" w14:textId="1467B7E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95025A6" w14:textId="37751D53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2C129F1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772FE2E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6F45F59D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635E046E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28DCE85F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3DCB5A61" w14:textId="69EC8C4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Նյուպլաստ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ՓԲԸ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D571B39" w14:textId="22F2BC84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1BC2755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A3DC89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8B9DF29" w14:textId="77777777" w:rsidTr="00BB61A1">
        <w:trPr>
          <w:trHeight w:val="122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18D23B32" w14:textId="5DB2DA7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998" w:type="dxa"/>
            <w:vMerge w:val="restart"/>
            <w:shd w:val="clear" w:color="auto" w:fill="auto"/>
            <w:vAlign w:val="center"/>
          </w:tcPr>
          <w:p w14:paraId="5435B133" w14:textId="31741EB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Պոլիեթիլենե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PE 100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ճնշ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խող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8 75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2ADBC8AC" w14:textId="4ECBF6C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«ՆԵԴ ԳՐՈՒՊ»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CAE2B7A" w14:textId="5536D2BE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0C6BB9D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3185D22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7E59805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023F729C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571C8C02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7D34118D" w14:textId="0E05AD0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192437C" w14:textId="333FA51B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333D039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5C8154B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24E1ADE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272BE8CB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5A8E6C04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24D2BF1B" w14:textId="0969569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Հարություն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Սեդրակյան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ԱՁ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3FA26A1" w14:textId="2BADCDBC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EA8D4B0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DF45AD9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8EA0915" w14:textId="77777777" w:rsidTr="00BB61A1">
        <w:trPr>
          <w:trHeight w:val="122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0DFFC601" w14:textId="256B59E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998" w:type="dxa"/>
            <w:vMerge w:val="restart"/>
            <w:shd w:val="clear" w:color="auto" w:fill="auto"/>
            <w:vAlign w:val="center"/>
          </w:tcPr>
          <w:p w14:paraId="285BD63A" w14:textId="22649C4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Պոլիեթիլենե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PE 100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ճնշ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խող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8 90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66363BF2" w14:textId="08CC33D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«ՆԵԴ ԳՐՈՒՊ»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9A69AB1" w14:textId="45BA5F5E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178941BC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7AB7D13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2CE9568C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36DC733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423DB7D0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54C1796F" w14:textId="0EAA09E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1D5C6D1F" w14:textId="19E96A39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DD2F0E9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07112C2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D561E83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4350FB08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14BB33CE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CBF2DC4" w14:textId="0BDD379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Հարություն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Սեդրակյան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ԱՁ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D4BA06D" w14:textId="2A9CD4B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95668E9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303A176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664C159" w14:textId="77777777" w:rsidTr="00BB61A1">
        <w:trPr>
          <w:trHeight w:val="122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5CFF3256" w14:textId="225A476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998" w:type="dxa"/>
            <w:vMerge w:val="restart"/>
            <w:shd w:val="clear" w:color="auto" w:fill="auto"/>
            <w:vAlign w:val="center"/>
          </w:tcPr>
          <w:p w14:paraId="453AF76A" w14:textId="7C720C9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Պոլիեթիլենե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PE  100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ճնշ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խող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8 110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0232861D" w14:textId="3E5AC6D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«ՆԵԴ ԳՐՈՒՊ»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74FA986" w14:textId="5D99394F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6277336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27BE749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26C559AB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46CFA28E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269BF06A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762C948" w14:textId="7C0DCF4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3D0A088" w14:textId="5A387AD1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5AB3EEC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599C271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B78E266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67FB4B17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2E7C94A3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7C5EFE8A" w14:textId="279223C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Հարություն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Սեդրակյան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ԱՁ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357DF5A" w14:textId="43CC8C14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D207D33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26FF0E2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33DF4C4" w14:textId="77777777" w:rsidTr="00BB61A1">
        <w:trPr>
          <w:trHeight w:val="122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1149480C" w14:textId="7AE3B12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998" w:type="dxa"/>
            <w:vMerge w:val="restart"/>
            <w:shd w:val="clear" w:color="auto" w:fill="auto"/>
            <w:vAlign w:val="center"/>
          </w:tcPr>
          <w:p w14:paraId="435DB9BE" w14:textId="0C0F4C7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Պոլիեթիլենե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PE 100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ճնշ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խող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8 125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7DAB8F80" w14:textId="41F4ECA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«ՆԵԴ ԳՐՈՒՊ»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9AD2DC4" w14:textId="1926A12D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3C1933E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43A7F99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6EC76E1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75B3A023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07136477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0E01E58D" w14:textId="7899759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Հարություն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Սեդրակյան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ԱՁ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9D00E29" w14:textId="7A0200E1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DBC4716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AFFEB22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55AE71A" w14:textId="77777777" w:rsidTr="00BB61A1">
        <w:trPr>
          <w:trHeight w:val="122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09EDFA1A" w14:textId="0B60858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998" w:type="dxa"/>
            <w:vMerge w:val="restart"/>
            <w:shd w:val="clear" w:color="auto" w:fill="auto"/>
            <w:vAlign w:val="center"/>
          </w:tcPr>
          <w:p w14:paraId="09A070D8" w14:textId="10EE23B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Պոլիեթիլենե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PE  100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ճնշ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խող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8 160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6B15C730" w14:textId="1ADC0CE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«ՆԵԴ ԳՐՈՒՊ»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D876989" w14:textId="39E8A728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EE8723B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6730386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63959864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23BEA4E5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63C8B7D6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264173FF" w14:textId="7D04213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Հարություն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Սեդրակյան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ԱՁ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80BBCA7" w14:textId="2D618745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551234B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4C3B8CF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C032758" w14:textId="77777777" w:rsidTr="00BB61A1">
        <w:trPr>
          <w:trHeight w:val="122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4DB22E7A" w14:textId="60092A0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998" w:type="dxa"/>
            <w:vMerge w:val="restart"/>
            <w:shd w:val="clear" w:color="auto" w:fill="auto"/>
            <w:vAlign w:val="center"/>
          </w:tcPr>
          <w:p w14:paraId="47ADD610" w14:textId="5A9DCD7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Պոլիեթիլենե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PE  100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ճնշ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խող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8 200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72F9F22F" w14:textId="72E1462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«ՆԵԴ ԳՐՈՒՊ»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9CCF520" w14:textId="118F1E76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6E4B6CC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4F4598C9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89AE7E0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5C12A1B2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51D20E97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0286AA66" w14:textId="49BE528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Հարություն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Սեդրակյան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ԱՁ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343C1FB" w14:textId="3A9057C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9757321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9CEABA1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7E14F3D" w14:textId="77777777" w:rsidTr="00BB61A1">
        <w:trPr>
          <w:trHeight w:val="122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0C34F378" w14:textId="59A99F8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998" w:type="dxa"/>
            <w:vMerge w:val="restart"/>
            <w:shd w:val="clear" w:color="auto" w:fill="auto"/>
            <w:vAlign w:val="center"/>
          </w:tcPr>
          <w:p w14:paraId="666D0953" w14:textId="5B5A5CC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Պոլիեթիլենե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PE  100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ճնշ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խող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8 225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000BA0FA" w14:textId="34A7255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«ՆԵԴ ԳՐՈՒՊ»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92B58E8" w14:textId="4E844F00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EFE9E10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902B4D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2066A5BD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6F04A6E7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2083E168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7E6B256C" w14:textId="1CF0FB7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Հարություն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Սեդրակյան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ԱՁ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F87ADD9" w14:textId="44D78772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325435C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795FF0F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61DDD418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44056DD1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1F52C9D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616DC15" w14:textId="161E89E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Նյուպլաստ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ՓԲԸ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605DF54" w14:textId="1B73EF1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A558137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D4B03CF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5854746" w14:textId="77777777" w:rsidTr="00BB61A1">
        <w:trPr>
          <w:trHeight w:val="122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65524E4C" w14:textId="750C33C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998" w:type="dxa"/>
            <w:vMerge w:val="restart"/>
            <w:shd w:val="clear" w:color="auto" w:fill="auto"/>
            <w:vAlign w:val="center"/>
          </w:tcPr>
          <w:p w14:paraId="21929433" w14:textId="702C247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Պոլիեթիլենե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PE  100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ճնշ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խող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8 250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0F4C3329" w14:textId="6880307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«ՆԵԴ ԳՐՈՒՊ»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9535C12" w14:textId="49A8148E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E0016E1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47A5E6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ADEDC94" w14:textId="77777777" w:rsidTr="00BB61A1">
        <w:trPr>
          <w:trHeight w:val="1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1389AC34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98" w:type="dxa"/>
            <w:vMerge/>
            <w:shd w:val="clear" w:color="auto" w:fill="auto"/>
            <w:vAlign w:val="center"/>
          </w:tcPr>
          <w:p w14:paraId="23A00EC0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4E6296A5" w14:textId="62C1057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Հարություն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Սեդրակյան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ԱՁ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73A08F1" w14:textId="50296533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875C697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9505BCE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26766B5D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6803C1D1" w14:textId="2801845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32F64C9" w14:textId="5D3F926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20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7C3A6881" w14:textId="6ADFDF6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7C815DF" w14:textId="5F1C38A8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1FBF358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9B31697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5B8F991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CA47E98" w14:textId="344B156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D995DC4" w14:textId="3F81EA1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25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3FAF0C28" w14:textId="75FD3E2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9724036" w14:textId="58B66AC8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F161DBF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E802930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2EAE785C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48973D08" w14:textId="764C24C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D0D34D8" w14:textId="622BF1C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32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2EB1339D" w14:textId="4AE8746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F15CC4D" w14:textId="692B6E1E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24B7DA3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51FC3F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B8B3624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E33C79D" w14:textId="66A8D9E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137DB013" w14:textId="76BCFA3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40մմ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7D87ACE" w14:textId="4AD7F4C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26EC09A1" w14:textId="422C7194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83A2254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943DD3C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9391F37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771FD8C2" w14:textId="3F6F341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1BCB9446" w14:textId="282DDED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50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6C03F667" w14:textId="02CA0C4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F10B75D" w14:textId="3E0E1E32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F5764FE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6CA4802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8EF57A8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3EEB1B6" w14:textId="21029B9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7245D12" w14:textId="7C17448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63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59136017" w14:textId="23AD892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75A496A" w14:textId="3EA93F6D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DBF5966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0D57B7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7C98204F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6514EBB" w14:textId="731C78B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8461E8B" w14:textId="264F4A9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75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450EA6B1" w14:textId="4AEC409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E1DB93A" w14:textId="7DF31B93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557D99C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64412F6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440D5CA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41D2499A" w14:textId="1656651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B5E5F01" w14:textId="0B714B3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90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2E6F7CD6" w14:textId="145E923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614DE8F" w14:textId="7275D494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9AACBFE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860CA61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722DA9C0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722490EC" w14:textId="5CD6151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FD8A923" w14:textId="1BF34A2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փոխակերպիչ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16 25*20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5DDAA36" w14:textId="5F70823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13D7B542" w14:textId="2D692D79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5515E12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D92C21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F2F37D5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4155D8CB" w14:textId="317DC59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156ACB9A" w14:textId="4112ECB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փոխակերպիչ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</w:t>
            </w: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16  32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*20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D118872" w14:textId="0E0F98F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4AC4B6A" w14:textId="3702509A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0D5FEB8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C99B12F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28CE2DB5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7CDFF23F" w14:textId="08BC4E2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65D5240" w14:textId="3B0FCA8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փոխակերպիչ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16 32*25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529225D" w14:textId="67D936A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6181DB5" w14:textId="6EDAEF05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6386D03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DBAF824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2C3928D9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3DD8BC4E" w14:textId="27E0CCF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EBCD2F4" w14:textId="7624328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փոխակերպիչ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16 40*32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CF5C137" w14:textId="65B2C56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2B024E5F" w14:textId="6010932B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128561DD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2081C7A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5F39677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7B37F3B0" w14:textId="7CE0366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C8C941C" w14:textId="40952D0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փոխակերպիչ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16 50*40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81AC2AD" w14:textId="35EDEE6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25AB2BC9" w14:textId="76EAB84D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2BB75B1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C9EDF91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175C7D5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415B3637" w14:textId="0E80052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33BA5B5" w14:textId="6051992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փոխակերպիչ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16 63*40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25106C5" w14:textId="356D690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97D6A43" w14:textId="25AD6074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B627D1C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C6673CF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05B50C7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659D49A8" w14:textId="5A36CF0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5E1FA50B" w14:textId="03B0957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փոխակերպիչ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16 63*50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F0B903A" w14:textId="28619A0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9A8FD39" w14:textId="075A0CFF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3077329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FD9C4B0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6F120B04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47DFA915" w14:textId="223D790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A665854" w14:textId="2B592D5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փոխակերպիչ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16 75*63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3577637" w14:textId="172DC2C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D5F04CD" w14:textId="24B157B9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148312C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99332D7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A4E4227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6A1773E1" w14:textId="374CA69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0C573B4" w14:textId="12A0A3B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փոխակերպիչ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16 90*63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1F4889F" w14:textId="37B54C5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2D2A1980" w14:textId="427F19D1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320FFE4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405B71A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6790268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6B5309B7" w14:textId="2B5E31D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BA8B43A" w14:textId="57ABBC3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փոխակերպիչ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 16 90*75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21713ED" w14:textId="72601DA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A643282" w14:textId="210E36F4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0F25CAC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CDA1C36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4DAC0C3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0852FC85" w14:textId="5721999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2AE361B" w14:textId="3F0DD16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20* 1/2 M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05EA811" w14:textId="10283CC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A624A32" w14:textId="395EE1D1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7C55EF1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49D82A47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29A83507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6715B8BE" w14:textId="3507186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75D326E" w14:textId="6C3FC62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25* 1/2 M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D6484E5" w14:textId="65A118A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44B2459" w14:textId="0809EB1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1BE5E66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F383077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8E9F045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595E10CD" w14:textId="61B357B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8B77319" w14:textId="3837E5D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25* 3/4 M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0C74BC5" w14:textId="537A0A7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8B27531" w14:textId="7F8C94DD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146D495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45564034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79EAFD5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99B277C" w14:textId="3DCC462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0467E3D" w14:textId="60AC6D2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25* 1 M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B65BADB" w14:textId="51E5793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8BE5573" w14:textId="4F37D560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8E0FA36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9EBD6DC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FF666E8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6A512862" w14:textId="6AD6B46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6873482" w14:textId="49D5049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32* 1 M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BF63133" w14:textId="0C1D7E2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ECA406D" w14:textId="2C019DB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01679B3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947BBA5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1DCACB3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488619F1" w14:textId="49DA1CC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5B9DFC47" w14:textId="4F8FD32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20* 1/2 F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6E425CE" w14:textId="5BA3F0C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98B2CE7" w14:textId="550C472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B463DF6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0C3C802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9BDA608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0EB68089" w14:textId="0B9767D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A6DCDE8" w14:textId="4A782C6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25* 1/2 F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180F15C" w14:textId="7F4D32B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AB8131D" w14:textId="53127C8E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2C21E52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C120103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43F6E59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7D03160A" w14:textId="1078F07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A716867" w14:textId="0AAD42C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25* 3/4 F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BBF3179" w14:textId="33E6CB0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20D9EB1E" w14:textId="0741482E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31D90A0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04222D8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2D4F9BA6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56D1DC06" w14:textId="6212EE9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BF2B0D0" w14:textId="0B590FE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25* 1 F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8760536" w14:textId="72C39EA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22B2C6CE" w14:textId="6E7AB219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F818CAD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7FE9965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6858BA82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570A8955" w14:textId="2EF7F36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A437604" w14:textId="7942938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կցամաս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32* 1 F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9136620" w14:textId="0A21C62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184197F8" w14:textId="740F5B6B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276FBD5E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4C08270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70481E6C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67F7DAEE" w14:textId="19C40FF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A96C30A" w14:textId="11A564F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անկյունակ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20մմ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4C523A8" w14:textId="111E9F8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9F5D9BE" w14:textId="0C331F45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7AF35A5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7AA032A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EA72CA5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673C942" w14:textId="2E68888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2FC9D46" w14:textId="7B4A00D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անկյունակ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25մմ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02A7E63" w14:textId="611071C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93F94D3" w14:textId="2043563C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73D3BF7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332605B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050DEA2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45A032E" w14:textId="0979A3A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5C38AF09" w14:textId="1A87028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անկյունակ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32մմ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59FD65F" w14:textId="4877A60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FEFB5C7" w14:textId="5250102A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A1D8723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9D5F626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C5B8EB7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0616A29D" w14:textId="1F7ECF2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D691590" w14:textId="5EDD1E3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անկյունակ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40մմ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36CF574" w14:textId="63DD468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6112932" w14:textId="64890953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B665D00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10A89F6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2C742B8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01085F0" w14:textId="015751C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4EF15E4" w14:textId="0DE91D5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անկյունակ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50մմ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3278D2A" w14:textId="4316F7C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2F5F6D15" w14:textId="7837AED5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AE89CE3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48D79DA3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66DFC561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7B23C084" w14:textId="31A4034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59D7E91" w14:textId="7C1EFAA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անկյունակ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63մմ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60D48D5" w14:textId="4B83EC6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6AFEA25" w14:textId="0B3B20FC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5B67452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43993053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62062B52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333F86F3" w14:textId="21B8D7E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728F74A" w14:textId="4B3FC76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անկյունակ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75մմ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9A391A5" w14:textId="68D2B33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31756E2" w14:textId="766D23E8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16D042D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E4617A6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FC17029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5607A3AC" w14:textId="1AF8AEA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E1EF285" w14:textId="5151541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անկյունակ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90մմ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44ACDE2" w14:textId="3814209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4C90A6D" w14:textId="54077C9B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FA1E1B2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05C4B4C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DB1BDE9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5955189" w14:textId="36CF7FC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C65BCEC" w14:textId="5165602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անկյուն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20* 1/2 M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60DA6DE" w14:textId="3926FC8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24C75350" w14:textId="3E4433EE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DD3F48A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75908C2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6F3B353D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353B4E3A" w14:textId="4D765AF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F34C7A9" w14:textId="508BE46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անկյուն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25* 3/4 F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6DC67E6" w14:textId="21C74D1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08AC3AA" w14:textId="59890155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68113D1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0E22892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6380ED2D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6DD05534" w14:textId="6417B9A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86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C61A87E" w14:textId="7D3A217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անկյուն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25* 3/4 M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989ECAC" w14:textId="3A23D93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B4968E9" w14:textId="78050BD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A4A982D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ABCAE8B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FF0162B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A231B25" w14:textId="188F504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FD52B10" w14:textId="4D0799C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անկյուն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20* 3/4 F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FE1EFBC" w14:textId="37A2FC9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9B6E0DA" w14:textId="74A441DF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7DCF811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3257B17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B5F2BF6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68346A90" w14:textId="4D2658C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DE9122C" w14:textId="5327BC8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անկյուն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20* 3/4 M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16AEA97" w14:textId="36786DC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DB67D11" w14:textId="5C7FF122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CE8E9B1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E59F029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5D58A08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093E0CB9" w14:textId="3C1D1FA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89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C7AC7C9" w14:textId="4455610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անկյուն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32* 1F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D4F34CB" w14:textId="1A791FD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2A95A96" w14:textId="33529F90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16051CAA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D295603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6C56A7F4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4D010461" w14:textId="53762B1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B11E1F1" w14:textId="77602C1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անկյուն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32* 1M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815B930" w14:textId="3F87FED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46E29B9" w14:textId="03C0149C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1437C65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507EE89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3698507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FBF8BFE" w14:textId="52212BD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26A672A" w14:textId="5D9BD03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անկյուն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63* 2F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7049292" w14:textId="3D8EAFA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577BC7C" w14:textId="7AE3481C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D86CBE6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748EAEF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C293E8A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BB599D1" w14:textId="7550F76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0DAB93B" w14:textId="3E30A20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անկյուն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 16  63* 2 M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2010DE0" w14:textId="6AC5D95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D7E08CA" w14:textId="7C525726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72412FC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DF93313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46FBF15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4DE89B79" w14:textId="0E0251D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FA15C67" w14:textId="0A0A43F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16 20-20-20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1C62C764" w14:textId="46DEA15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1488176E" w14:textId="7DE64C1B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3F7911B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B8690DA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F32FB62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44C57BB" w14:textId="41E2BC3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1FCE66B2" w14:textId="325A524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16 25-25-25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4C467243" w14:textId="4E12792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59A45A3" w14:textId="0702990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A6E5B20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6AABD76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0DCC2BA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62DE6B9F" w14:textId="402733D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9D3967F" w14:textId="3AFD540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16 32-32-32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1541308D" w14:textId="238DEAA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0F03D5C" w14:textId="09B566B5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1B6EA560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ECB1B21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9EC4F11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443291DF" w14:textId="59A233E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31301D0" w14:textId="3EAE71B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16 40-40-40մմ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B396552" w14:textId="454CA3C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13F0F60D" w14:textId="0F31D3F8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1E1BFC8F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2B4B764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2DD935B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3486AA4D" w14:textId="496AED7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D402AAF" w14:textId="2625AFA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16 50-50-50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11B245D5" w14:textId="0ED13C7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F2DB013" w14:textId="059D9D00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16C8D5D8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1C08C92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2D3D731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59E868D5" w14:textId="63F322E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40A96F5" w14:textId="018EE94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16 63-63-63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654E1E34" w14:textId="6298688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0E98BA2" w14:textId="0A9CBC8E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1A9E780E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4C707F63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22312A34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01F2D90C" w14:textId="532CBEB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5C7D440D" w14:textId="769D6AA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16 75-75-75մմ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CA88463" w14:textId="1011E31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7EB9663" w14:textId="39FA45DD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23F55EA9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73D3544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1269829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7A61FC71" w14:textId="10A8164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101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1C1E745D" w14:textId="1B6BF3F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16 90-90-90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5762CA42" w14:textId="177B37D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3F621D8" w14:textId="5157048E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147D031C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AED0006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E5851B1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8006515" w14:textId="5D42BDE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232A261" w14:textId="647D2A0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փոխակերպիչ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</w:t>
            </w: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16  25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-20-25մմ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B8C5594" w14:textId="30C13A5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1BBEFA5" w14:textId="12568A30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1E587D4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D987F4B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D8E073D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35D74FE" w14:textId="1CB8601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35DEDAC" w14:textId="684B1D4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փոխակերպիչ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32-20-32մմ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5739835" w14:textId="24AF459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EA2EFFC" w14:textId="1D001BAC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BDD825E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BDF38A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CC94C25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7467F59E" w14:textId="217AEFD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5346A921" w14:textId="044F36F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փոխակերպիչ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</w:t>
            </w: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16  32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-25-32մմ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8D34535" w14:textId="6DFC55E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C12E383" w14:textId="28324CDC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BAEE997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404406E5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CB51191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3640E76A" w14:textId="596FC41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2FAA5C5" w14:textId="2FC1723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փոխակերպիչ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</w:t>
            </w: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16  40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-25-40մմ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4B675B9" w14:textId="2B4801C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6CEF720" w14:textId="2CBB5051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CEB53F4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B007C80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32A237F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4F735A4B" w14:textId="42A0898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175BC830" w14:textId="23C95B2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փոխակերպիչ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</w:t>
            </w: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16  40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-32-40մմ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71BA438" w14:textId="7EBA05A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A77B676" w14:textId="2904F65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1D9F9699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E613B3C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07C769A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3F8972A0" w14:textId="41DEB23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16FF386C" w14:textId="17687BC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փոխակերպիչ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</w:t>
            </w: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16  50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-32-50մմ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82447F9" w14:textId="1E61F17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2E9F2E7" w14:textId="3E6B22F3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4183A6B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086050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91CFDBD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2E128F1" w14:textId="783F1FF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2EC7340" w14:textId="28BB0F1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փոխակերպիչ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63-50-63մմ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40E45F4" w14:textId="2B3DD73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29E641A" w14:textId="2F2898B9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217317B5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761418F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752FAC59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F23D81A" w14:textId="40F3BCB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D261771" w14:textId="619C291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PN16  20*1/2F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95E1427" w14:textId="3EE0A14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29380EA9" w14:textId="4377BFE2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69731D9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1604479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7C317B2F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5AF70B39" w14:textId="114FC1F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5276833D" w14:textId="3BD21A4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PN16  25*3/4F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795ACD4" w14:textId="0647941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414098C" w14:textId="6409104D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FBF131A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04CC514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75625622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0A0B029" w14:textId="588F444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F92C5D2" w14:textId="0B3AF6E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PN16  32*1F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CBBFA95" w14:textId="701E4AE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1288F22F" w14:textId="4AC33396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2ABFB690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7CB82B7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7A52E9EF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7B5E2CB6" w14:textId="59E5798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6E64C35" w14:textId="5374D64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PN16  40*1 1/4F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C068477" w14:textId="444D93F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1114A2B3" w14:textId="3D9EE49F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FB25BDB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87ACE8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C7DAE66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43D0712" w14:textId="3C9853C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444F211" w14:textId="3AD3A3A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PN16  </w:t>
            </w: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63*2F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4073650" w14:textId="643A491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3BB877D" w14:textId="13B58D84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C497384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8E17621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E2BAE63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D7E642A" w14:textId="3CCDC04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4D57B58" w14:textId="3C55C24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PN16  50*1 1/2F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CE9C1DF" w14:textId="410BD66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EBF7F39" w14:textId="3702CE0E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380873E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4D1580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C1953C6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78E5ED2" w14:textId="42AF7A5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BD86C10" w14:textId="60F54A4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PN16  20*1/2M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8B6907B" w14:textId="3D2F442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1ED1A364" w14:textId="01A7C568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B75EB99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5DC363C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71E2CE82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4DD1CEB" w14:textId="25193A0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51AB2994" w14:textId="53D4E30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PN16  25*3/4M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E66F42C" w14:textId="2917843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EB21AEB" w14:textId="1C4CE3DA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1BF8887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BE5971C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680C7B01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488A18DB" w14:textId="41D7C96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4E86D83" w14:textId="0E57424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PN16  32*1 M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3BE2045" w14:textId="4497466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FE8BD45" w14:textId="4CCDD718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1EB207D7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EE37BA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24B43B0F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73D426D4" w14:textId="314A6CF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CE27639" w14:textId="0F421FC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PN16  40*1 1/4M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6DE2F12" w14:textId="76C936E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14C06829" w14:textId="0FC1A234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4689D39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C64739E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A86BD05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366F415" w14:textId="2E0E480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FAE9861" w14:textId="74EEEF6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PN16  50*1 1/2M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8189768" w14:textId="0D62B2E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2754646" w14:textId="12786508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815CEEE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7B0890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5049F29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76C6E317" w14:textId="1D5A968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702CF1C" w14:textId="374C859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կոմբինացված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եռաբաշխիչ</w:t>
            </w:r>
            <w:proofErr w:type="spellEnd"/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PN16  63*2M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1D0326C" w14:textId="0DADCA9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B2B3D7D" w14:textId="2FC8A9F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4E2BF9A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9DD2C99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8EC32BA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022AF2A" w14:textId="3862D15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1DA69868" w14:textId="420643F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Խցան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16  20մմ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B317F76" w14:textId="056AEFA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4F395C0" w14:textId="402D3C33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1FC4D652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D5ECD05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664303BD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6E09C6FA" w14:textId="33F34A7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8236121" w14:textId="177CAB2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Խցան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16  25մմ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051EFA7" w14:textId="24BE843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263AA23" w14:textId="226B57B5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4830410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13FC3AF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46E37E2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47C48ED3" w14:textId="2362CAE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5AA7FE28" w14:textId="200F6FD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Խցան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16  32մմ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9CE25A3" w14:textId="0B42561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486C7A3" w14:textId="0B1072CE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1A5A7EE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B284F11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3E7EBAF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65486EC7" w14:textId="334961A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6CEB398" w14:textId="21333B2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Խցան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16  40մմ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2CC85E4" w14:textId="4570FC9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B395418" w14:textId="1110F738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15BF582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FE65F6E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F8A3438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48A537F1" w14:textId="1401F9B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55FF517" w14:textId="2AD5FC9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Խցան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16  50մմ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D4A3358" w14:textId="6E47B9D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2A09574" w14:textId="52E8E38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5925EDA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B4DB79F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659FA05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6169CFB" w14:textId="04D9782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C910DBE" w14:textId="25E3E81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Խցան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16  63մմ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3C91394" w14:textId="334C2F8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40101A4" w14:textId="4B6D971F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5A8A135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13D43A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48423F2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521A594D" w14:textId="1C63C8C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57E0D223" w14:textId="3B19D67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Խցան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PN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16  75մմ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6EA6985" w14:textId="6945E6E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9DF073B" w14:textId="464B5B60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C253C34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B833B3C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1F3B912" w14:textId="77777777" w:rsidTr="003244A4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5DB02DA" w14:textId="6E0FC02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sz w:val="18"/>
                <w:szCs w:val="18"/>
              </w:rPr>
              <w:t>129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E092004" w14:textId="6D4C79F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sz w:val="18"/>
                <w:szCs w:val="18"/>
              </w:rPr>
              <w:t xml:space="preserve">PP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sz w:val="18"/>
                <w:szCs w:val="18"/>
              </w:rPr>
              <w:t>Խցան</w:t>
            </w:r>
            <w:proofErr w:type="spellEnd"/>
            <w:r w:rsidRPr="00BB61A1">
              <w:rPr>
                <w:rFonts w:ascii="GHEA Grapalat" w:hAnsi="GHEA Grapalat" w:cs="Arial"/>
                <w:sz w:val="18"/>
                <w:szCs w:val="18"/>
              </w:rPr>
              <w:t xml:space="preserve">  PN</w:t>
            </w:r>
            <w:proofErr w:type="gramEnd"/>
            <w:r w:rsidRPr="00BB61A1">
              <w:rPr>
                <w:rFonts w:ascii="GHEA Grapalat" w:hAnsi="GHEA Grapalat" w:cs="Arial"/>
                <w:sz w:val="18"/>
                <w:szCs w:val="18"/>
              </w:rPr>
              <w:t xml:space="preserve"> 16 90մմ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F1E037C" w14:textId="29F060E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D787136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09BCAD4" w14:textId="4789A18E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3C11948" w14:textId="4BCA4BE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սույն գնման ընթացակարգին մասնակցության հայտով մասնակցի կողմից ներկայացված գնային առաջարկ փաստաթղթում, համաձայն՝ Հավելված 2-ի 129-րդ չափաբաժինը չի համապատասխանում Ընթացակարգի հրավերով սահմանված վավերապայմաններին, մասնավորապես՝ գնային առաջարկի արժեք և </w:t>
            </w: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ավելացված արժեքի հարկ սյունակներում տառերով և թվերով նշված գումարների միջև առկա է անհամապատասխանություն, և տառերով ու թվերով նշված գումարներից որևէ մեկի հանրագումարը չի համապատասխանում ընդհանուր գնի սյունակում տառերով նշված գումարին:</w:t>
            </w:r>
          </w:p>
        </w:tc>
      </w:tr>
      <w:tr w:rsidR="00BB61A1" w:rsidRPr="00BB61A1" w14:paraId="2C76FD12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9C11DFF" w14:textId="6BD75BD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131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0A86E2B" w14:textId="3FEAA80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Գնդիկավոր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փական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20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89739BD" w14:textId="283C466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C8F0ADC" w14:textId="5C9A8D26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6A075DB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4D64DE5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1A00BFC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78378BD8" w14:textId="43F871D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5FCD954" w14:textId="2D339D1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Գնդիկավոր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փական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25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02A28BB" w14:textId="301E7BB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C697721" w14:textId="3025C0D3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50C2E16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F5100FE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6CA0F73C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7FC96B62" w14:textId="76399F3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D299BB0" w14:textId="1B9E333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Գնդիկավոր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փական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32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7046B056" w14:textId="1F20636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2E7C7C1" w14:textId="33632636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0E72255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E1D144E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4F359B0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53778DC" w14:textId="76C47E7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C244400" w14:textId="6B33962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Գնդիկավոր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փական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40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65170B1" w14:textId="351465F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D5D1515" w14:textId="7DBDAAFF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6FEBE37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5D419E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29D81D46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5CE0248F" w14:textId="62E7D9F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1DE7786A" w14:textId="73A2139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Գնդիկավոր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փական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50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40334A7" w14:textId="2BD6D53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1A07C2B6" w14:textId="7056007B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6C58401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265E391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D65E3A7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12C7697" w14:textId="18DB331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1CE3E8B" w14:textId="2C43E6C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PP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Գնդիկավոր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փական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63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0424379" w14:textId="43F8351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9233EDD" w14:textId="2E5D54AA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82F902F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3BB2422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676292B7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B099743" w14:textId="4BA3620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9FCA70E" w14:textId="55F38CF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32*1/2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CA18306" w14:textId="7B72C57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B2C6D33" w14:textId="4D85B97A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2660635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F090070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20E40F58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7961680F" w14:textId="682D77B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8E2033C" w14:textId="33566BA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32*3/4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1A2CAF9" w14:textId="156D3DD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D517272" w14:textId="1E294E3F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18A05DE7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B3F27BB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C3BBBDC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731DD6D" w14:textId="7AA2E0A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F085452" w14:textId="5592536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40*1/2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D97B0B2" w14:textId="6997126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2F626D83" w14:textId="31AB80F5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E10140D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9DE3247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44FE57A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1B3E84F" w14:textId="1823665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DE3E0A3" w14:textId="2119FC7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40*3/4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A2DA10F" w14:textId="7CF7011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388A01A" w14:textId="1B7F0814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B72F59D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4455EBA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42694CD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53ECCBD8" w14:textId="57273FA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E5511E8" w14:textId="17C2F3C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50*1/2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09CD575" w14:textId="2D0F76B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BB5E415" w14:textId="7365AF45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BFC0021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D9DA743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2DDEE420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0F29DE7D" w14:textId="5AE2741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54492CF0" w14:textId="3C8BA53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50*3/4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64DD0A0" w14:textId="544DFE2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2495102" w14:textId="1F01D943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11B58D20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CF3BE77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9122C37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415DC98D" w14:textId="09371CF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60A095A" w14:textId="225EE12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50*1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A15A774" w14:textId="2CF19D6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BC5B3E0" w14:textId="24F8A819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A92950E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46D1D85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7D1F1A7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720D244A" w14:textId="2C3075E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D360C96" w14:textId="5A27D76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</w:t>
            </w:r>
            <w:proofErr w:type="gram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16  63</w:t>
            </w:r>
            <w:proofErr w:type="gram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*1/2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D8DD14D" w14:textId="457FD5B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4A345B8" w14:textId="725588DE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6B6A05F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733585F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9E6CE1E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694EDC49" w14:textId="667E24E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1165DC0D" w14:textId="105B4B4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63*3/4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BB7980C" w14:textId="1963989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1D50B61D" w14:textId="567098EB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C674164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0445E69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4C2E110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B5BADD1" w14:textId="0340FC5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727E43F" w14:textId="6F1DE4D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</w:t>
            </w: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63*1*1/2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06C1D01" w14:textId="68E18F6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EA17A38" w14:textId="38A75B58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3DA7B6D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4FBDF092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61C7037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6CBD17BC" w14:textId="4C09CA7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D446BB4" w14:textId="2EA8307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63*1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4E49B27" w14:textId="0556F4E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120FAF0" w14:textId="07680EFF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2947A5E0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CB3504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750BC13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3EB0D60" w14:textId="7F4BFA0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B6CE768" w14:textId="20C378D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75*1/2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BF637DA" w14:textId="05FFC70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FC99370" w14:textId="3E13FFD0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32A2998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38A9A5E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37DCA75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3C1CE26C" w14:textId="1BCCDD1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B271F2E" w14:textId="1D49CAF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75*3/4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6E3E84C" w14:textId="32FC2DE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0539B7A" w14:textId="2049AABA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280786E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598D707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24043F4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58CC0887" w14:textId="067BCC5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67016F6" w14:textId="565B2A9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75*1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52DA5C6" w14:textId="027E3F9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33D5E91" w14:textId="45276515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461BF02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44E9A3DE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7ACE1CDF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5A35F73F" w14:textId="5036852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35B0C64" w14:textId="569F29F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90*1/2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6F756BC" w14:textId="3319F22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9C72E2E" w14:textId="135DA35C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9438A47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F1CB164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F62B49D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58FCFF7F" w14:textId="48B7C2A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CE29DA0" w14:textId="4CB25AE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90*3/4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CC5F1F2" w14:textId="7157180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0DF9D43" w14:textId="0A50B3E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DA11710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7FEA73E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A6ABB06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769059A" w14:textId="2B95AD5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308BCFD" w14:textId="2827777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90*1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146F9CD" w14:textId="0D1DCA3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1AE9D052" w14:textId="5512503A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16E98FA9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938FDBB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7769B15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1C98F59" w14:textId="6C28196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C8D147C" w14:textId="5963FED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PN16 110*1/2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B57BA01" w14:textId="6C33E6A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F8793DA" w14:textId="3A9C9A76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1F3FE3B8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10FD54B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B6946C4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5F2EE4BE" w14:textId="60CC7FA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168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50A345A" w14:textId="204926B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PN16 110*3/4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38726AE" w14:textId="315E410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2E3ADB6" w14:textId="24DE6F18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38C0A6A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E78628C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7D4C89E1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30554AFC" w14:textId="7C527C0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532A6995" w14:textId="036D7CDA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PN16 110*1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1D215046" w14:textId="1A5B7C5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22114A6C" w14:textId="0458B77A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C60E588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C525324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72CEF4CB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4DCE6B5E" w14:textId="0892053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170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2F9D2E3" w14:textId="64DFB88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PN16 110*1-1/4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51C0ADB" w14:textId="75B6AB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FD95CD5" w14:textId="5A8368EF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0CB5017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2CC4DB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86C0849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6E9DC259" w14:textId="4386CCA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171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535CC1D" w14:textId="256637B4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PN16 110*1-1/2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BE45112" w14:textId="5D73B2B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10705E4" w14:textId="7E5D79B4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579DA76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EBECA84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51A4F74B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361E4657" w14:textId="40AFEB4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27D399E" w14:textId="37E13C3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PN16 110*2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9183D36" w14:textId="56CFB96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11F12027" w14:textId="6312E945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6A6B4258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2FDD236E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CD2B4DE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42243F38" w14:textId="0A7164B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174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39A1905" w14:textId="3B329A6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PN16 125*3/4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9BE87D8" w14:textId="1F5B136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2D6E37B2" w14:textId="678BF812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85B736A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7679BD9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586FCF7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5F4B0AD8" w14:textId="66A3689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5CEBD9B5" w14:textId="25F0796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PN16 125*1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F0BDB67" w14:textId="156DD9E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4ECF8C6" w14:textId="7FB8BBFA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210B585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610973F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261BD757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6039B89A" w14:textId="1520E24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16BDDD7" w14:textId="29955DB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PN16 125*1*1/4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22A4F2E" w14:textId="6238F77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C2C7BE3" w14:textId="6D10662C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199AE0D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FB6E27D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2643651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11DFEF97" w14:textId="49848AC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56F731A9" w14:textId="7CCCEDD3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PN16 125*1*1/2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64390BBA" w14:textId="5CCCA95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7B83D34E" w14:textId="292C85AB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B4E5764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77B5B23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CEA4898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3D2B8C72" w14:textId="52EFC45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178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4AB7B54C" w14:textId="534BFE45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PN16 160*2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4B3142E" w14:textId="25666D8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519EDF1" w14:textId="2C10C950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2ECA3076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DB1E6A7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4BE5A930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7F62170C" w14:textId="4498619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11B1799" w14:textId="24E4BED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Խամուտ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անցում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միակողմանի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PN16 160*1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7654CAE" w14:textId="76790D0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443B920B" w14:textId="1B07D3E3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C5E79E0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0F7663F7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343183C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427238F8" w14:textId="10056F5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3005A5C" w14:textId="3B8D49A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ներկի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գլանակ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2F975437" w14:textId="364E63FB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5B867ED2" w14:textId="16586C6E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1BC2B02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ACADB12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7ED579C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051FE5E" w14:textId="2746D7F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0498140D" w14:textId="63D8AFFE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գազի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ճկախողովակ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5945D72A" w14:textId="0AE48E2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75C590C" w14:textId="59447DF1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5CD105B0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9D41318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2B17FDD8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603D8D1C" w14:textId="52720C8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345B502D" w14:textId="7C58693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Մետաղյա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թիթեղ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0,5մմ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E1FA27E" w14:textId="66C8732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EA994F1" w14:textId="33A0796B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1AC39AE0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5D193520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38D7D0EC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677040B6" w14:textId="4A76BBF6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185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586F6247" w14:textId="4815981F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ցեմենտ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M400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41A27AB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3A7097D9" w14:textId="2E5EC2CE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0C7E39AD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61774D28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772000D6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73EB54C7" w14:textId="21CCF94C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lastRenderedPageBreak/>
              <w:t>186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26205C31" w14:textId="4F848D4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լատեքսային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ներկ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15լ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27D8E0E" w14:textId="2B2CF79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65BF8926" w14:textId="046436E0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7FFD5D61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35F445A1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17BD50DC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A0DCB07" w14:textId="54D3C058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187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6E329306" w14:textId="5A86C131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յուղաներկ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2,7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253F31F6" w14:textId="7EAE4ABD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046C69B0" w14:textId="1399E148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4E1F24B5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1BD00E32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  <w:tr w:rsidR="00BB61A1" w:rsidRPr="00BB61A1" w14:paraId="04FBA680" w14:textId="77777777" w:rsidTr="00BB61A1">
        <w:trPr>
          <w:trHeight w:val="12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14:paraId="21DE8F97" w14:textId="452F2962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189</w:t>
            </w:r>
          </w:p>
        </w:tc>
        <w:tc>
          <w:tcPr>
            <w:tcW w:w="1998" w:type="dxa"/>
            <w:shd w:val="clear" w:color="auto" w:fill="auto"/>
            <w:vAlign w:val="center"/>
          </w:tcPr>
          <w:p w14:paraId="72374874" w14:textId="3D5366E0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ճկախողովակ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սիֆոն</w:t>
            </w:r>
            <w:proofErr w:type="spellEnd"/>
          </w:p>
        </w:tc>
        <w:tc>
          <w:tcPr>
            <w:tcW w:w="1980" w:type="dxa"/>
            <w:shd w:val="clear" w:color="auto" w:fill="auto"/>
            <w:vAlign w:val="center"/>
          </w:tcPr>
          <w:p w14:paraId="4DE3779C" w14:textId="439E63C9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«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Մեծ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Ծիածան</w:t>
            </w:r>
            <w:proofErr w:type="spellEnd"/>
            <w:r w:rsidRPr="00BB61A1">
              <w:rPr>
                <w:rFonts w:ascii="GHEA Grapalat" w:hAnsi="GHEA Grapalat" w:cs="Arial"/>
                <w:color w:val="000000"/>
                <w:sz w:val="18"/>
                <w:szCs w:val="18"/>
              </w:rPr>
              <w:t>» ՍՊԸ</w:t>
            </w:r>
          </w:p>
        </w:tc>
        <w:tc>
          <w:tcPr>
            <w:tcW w:w="1692" w:type="dxa"/>
            <w:shd w:val="clear" w:color="auto" w:fill="auto"/>
            <w:noWrap/>
            <w:vAlign w:val="center"/>
          </w:tcPr>
          <w:p w14:paraId="2A70840C" w14:textId="11643996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</w:pPr>
            <w:r w:rsidRPr="00BB61A1">
              <w:rPr>
                <w:rFonts w:ascii="GHEA Grapalat" w:hAnsi="GHEA Grapalat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1908" w:type="dxa"/>
            <w:shd w:val="clear" w:color="auto" w:fill="auto"/>
            <w:noWrap/>
            <w:vAlign w:val="center"/>
          </w:tcPr>
          <w:p w14:paraId="39869B2C" w14:textId="77777777" w:rsidR="00BB61A1" w:rsidRPr="00BB61A1" w:rsidRDefault="00BB61A1" w:rsidP="00BB61A1">
            <w:pPr>
              <w:spacing w:after="0"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1511" w:type="dxa"/>
            <w:shd w:val="clear" w:color="auto" w:fill="auto"/>
            <w:noWrap/>
            <w:vAlign w:val="center"/>
          </w:tcPr>
          <w:p w14:paraId="7BFBC684" w14:textId="77777777" w:rsidR="00BB61A1" w:rsidRPr="00BB61A1" w:rsidRDefault="00BB61A1" w:rsidP="00BB61A1">
            <w:pPr>
              <w:spacing w:line="240" w:lineRule="auto"/>
              <w:contextualSpacing/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</w:tr>
    </w:tbl>
    <w:p w14:paraId="611E3F9A" w14:textId="3F51BD5D" w:rsidR="006A36BD" w:rsidRPr="00E327A3" w:rsidRDefault="00575DB6" w:rsidP="00E327A3">
      <w:pPr>
        <w:spacing w:after="0"/>
        <w:ind w:firstLine="720"/>
        <w:jc w:val="both"/>
        <w:rPr>
          <w:rFonts w:ascii="GHEA Grapalat" w:hAnsi="GHEA Grapalat" w:cs="Arial Armenian"/>
          <w:color w:val="00B0F0"/>
          <w:lang w:val="hy-AM"/>
        </w:rPr>
      </w:pPr>
      <w:proofErr w:type="spellStart"/>
      <w:r w:rsidRPr="00E327A3">
        <w:rPr>
          <w:rFonts w:ascii="GHEA Grapalat" w:hAnsi="GHEA Grapalat" w:cs="Arial Armenian"/>
          <w:color w:val="00B0F0"/>
        </w:rPr>
        <w:t>Ներկայացված</w:t>
      </w:r>
      <w:proofErr w:type="spellEnd"/>
      <w:r w:rsidRPr="00E327A3">
        <w:rPr>
          <w:rFonts w:ascii="GHEA Grapalat" w:hAnsi="GHEA Grapalat" w:cs="Arial Armenian"/>
          <w:color w:val="00B0F0"/>
          <w:lang w:val="af-ZA"/>
        </w:rPr>
        <w:t xml:space="preserve"> </w:t>
      </w:r>
      <w:r w:rsidRPr="00E327A3">
        <w:rPr>
          <w:rFonts w:ascii="GHEA Grapalat" w:hAnsi="GHEA Grapalat" w:cs="Arial Armenian"/>
          <w:color w:val="00B0F0"/>
        </w:rPr>
        <w:t>հ</w:t>
      </w:r>
      <w:r w:rsidR="006A36BD" w:rsidRPr="00E327A3">
        <w:rPr>
          <w:rFonts w:ascii="GHEA Grapalat" w:hAnsi="GHEA Grapalat" w:cs="Arial Armenian"/>
          <w:color w:val="00B0F0"/>
          <w:lang w:val="hy-AM"/>
        </w:rPr>
        <w:t>այտ</w:t>
      </w:r>
      <w:r w:rsidR="00E327A3" w:rsidRPr="001838B2">
        <w:rPr>
          <w:rFonts w:ascii="GHEA Grapalat" w:hAnsi="GHEA Grapalat" w:cs="Arial Armenian"/>
          <w:color w:val="00B0F0"/>
        </w:rPr>
        <w:t>/</w:t>
      </w:r>
      <w:proofErr w:type="spellStart"/>
      <w:r w:rsidR="00B25C81" w:rsidRPr="00E327A3">
        <w:rPr>
          <w:rFonts w:ascii="GHEA Grapalat" w:hAnsi="GHEA Grapalat" w:cs="Arial Armenian"/>
          <w:color w:val="00B0F0"/>
        </w:rPr>
        <w:t>եր</w:t>
      </w:r>
      <w:proofErr w:type="spellEnd"/>
      <w:r w:rsidR="00E327A3" w:rsidRPr="001838B2">
        <w:rPr>
          <w:rFonts w:ascii="GHEA Grapalat" w:hAnsi="GHEA Grapalat" w:cs="Arial Armenian"/>
          <w:color w:val="00B0F0"/>
        </w:rPr>
        <w:t>/</w:t>
      </w:r>
      <w:r w:rsidR="006A36BD" w:rsidRPr="00E327A3">
        <w:rPr>
          <w:rFonts w:ascii="GHEA Grapalat" w:hAnsi="GHEA Grapalat" w:cs="Arial Armenian"/>
          <w:color w:val="00B0F0"/>
          <w:lang w:val="hy-AM"/>
        </w:rPr>
        <w:t xml:space="preserve">ը գնահատվել </w:t>
      </w:r>
      <w:r w:rsidR="00E327A3" w:rsidRPr="00E327A3">
        <w:rPr>
          <w:rFonts w:ascii="GHEA Grapalat" w:hAnsi="GHEA Grapalat" w:cs="Arial Armenian"/>
          <w:color w:val="00B0F0"/>
        </w:rPr>
        <w:t>է</w:t>
      </w:r>
      <w:r w:rsidR="00E327A3" w:rsidRPr="001838B2">
        <w:rPr>
          <w:rFonts w:ascii="GHEA Grapalat" w:hAnsi="GHEA Grapalat" w:cs="Arial Armenian"/>
          <w:color w:val="00B0F0"/>
        </w:rPr>
        <w:t xml:space="preserve"> /</w:t>
      </w:r>
      <w:proofErr w:type="spellStart"/>
      <w:r w:rsidR="0004665B" w:rsidRPr="00E327A3">
        <w:rPr>
          <w:rFonts w:ascii="GHEA Grapalat" w:hAnsi="GHEA Grapalat" w:cs="Arial Armenian"/>
          <w:color w:val="00B0F0"/>
        </w:rPr>
        <w:t>են</w:t>
      </w:r>
      <w:proofErr w:type="spellEnd"/>
      <w:r w:rsidR="00E327A3" w:rsidRPr="001838B2">
        <w:rPr>
          <w:rFonts w:ascii="GHEA Grapalat" w:hAnsi="GHEA Grapalat" w:cs="Arial Armenian"/>
          <w:color w:val="00B0F0"/>
        </w:rPr>
        <w:t>/</w:t>
      </w:r>
      <w:r w:rsidR="006A36BD" w:rsidRPr="00E327A3">
        <w:rPr>
          <w:rFonts w:ascii="GHEA Grapalat" w:hAnsi="GHEA Grapalat" w:cs="Arial Armenian"/>
          <w:color w:val="00B0F0"/>
          <w:lang w:val="hy-AM"/>
        </w:rPr>
        <w:t xml:space="preserve"> հրավերի պահանջներին բավարարող։</w:t>
      </w:r>
    </w:p>
    <w:p w14:paraId="13C38FA1" w14:textId="77777777" w:rsidR="00A93C53" w:rsidRDefault="00A93C53" w:rsidP="00A93C53">
      <w:pPr>
        <w:pStyle w:val="BodyTextIndent2"/>
        <w:spacing w:after="0" w:line="240" w:lineRule="auto"/>
        <w:ind w:left="0" w:firstLine="720"/>
        <w:jc w:val="both"/>
        <w:rPr>
          <w:rFonts w:ascii="GHEA Grapalat" w:hAnsi="GHEA Grapalat"/>
          <w:sz w:val="20"/>
          <w:lang w:val="hy-AM"/>
        </w:rPr>
      </w:pPr>
    </w:p>
    <w:p w14:paraId="6F636715" w14:textId="79401D94" w:rsidR="00EA5729" w:rsidRDefault="00CE1B5F" w:rsidP="00A93C53">
      <w:pPr>
        <w:pStyle w:val="BodyTextIndent2"/>
        <w:spacing w:after="0" w:line="240" w:lineRule="auto"/>
        <w:ind w:left="0" w:firstLine="720"/>
        <w:jc w:val="both"/>
        <w:rPr>
          <w:rFonts w:ascii="GHEA Grapalat" w:hAnsi="GHEA Grapalat"/>
          <w:sz w:val="20"/>
          <w:lang w:val="af-ZA"/>
        </w:rPr>
      </w:pPr>
      <w:r w:rsidRPr="00CE1B5F">
        <w:rPr>
          <w:rFonts w:ascii="GHEA Grapalat" w:hAnsi="GHEA Grapalat"/>
          <w:sz w:val="20"/>
          <w:lang w:val="hy-AM"/>
        </w:rPr>
        <w:t>Հրավերի պահանջների նկատմամբ բավարար գնահատված հայտեր ներկայացրած մասնակիցներից, որոշ</w:t>
      </w:r>
      <w:r w:rsidRPr="007423F3">
        <w:rPr>
          <w:rFonts w:ascii="GHEA Grapalat" w:hAnsi="GHEA Grapalat"/>
          <w:sz w:val="20"/>
          <w:lang w:val="hy-AM"/>
        </w:rPr>
        <w:t>վ</w:t>
      </w:r>
      <w:r w:rsidRPr="00CE1B5F">
        <w:rPr>
          <w:rFonts w:ascii="GHEA Grapalat" w:hAnsi="GHEA Grapalat"/>
          <w:sz w:val="20"/>
          <w:lang w:val="hy-AM"/>
        </w:rPr>
        <w:t>ել և հայտարար</w:t>
      </w:r>
      <w:r w:rsidRPr="007423F3">
        <w:rPr>
          <w:rFonts w:ascii="GHEA Grapalat" w:hAnsi="GHEA Grapalat"/>
          <w:sz w:val="20"/>
          <w:lang w:val="hy-AM"/>
        </w:rPr>
        <w:t>վ</w:t>
      </w:r>
      <w:r w:rsidRPr="00CE1B5F">
        <w:rPr>
          <w:rFonts w:ascii="GHEA Grapalat" w:hAnsi="GHEA Grapalat"/>
          <w:sz w:val="20"/>
          <w:lang w:val="hy-AM"/>
        </w:rPr>
        <w:t xml:space="preserve">ել </w:t>
      </w:r>
      <w:r w:rsidRPr="007423F3">
        <w:rPr>
          <w:rFonts w:ascii="GHEA Grapalat" w:hAnsi="GHEA Grapalat"/>
          <w:sz w:val="20"/>
          <w:lang w:val="hy-AM"/>
        </w:rPr>
        <w:t xml:space="preserve">են </w:t>
      </w:r>
      <w:r w:rsidRPr="00CE1B5F">
        <w:rPr>
          <w:rFonts w:ascii="GHEA Grapalat" w:hAnsi="GHEA Grapalat"/>
          <w:sz w:val="20"/>
          <w:lang w:val="hy-AM"/>
        </w:rPr>
        <w:t>ընտրված և այդպիսին չճանաչված մասնակիցներին, որոնք ներկայացված են ստրև բերվող աղյուսակում</w:t>
      </w:r>
      <w:r w:rsidR="00A93C53" w:rsidRPr="00A93C53">
        <w:rPr>
          <w:rFonts w:ascii="GHEA Grapalat" w:hAnsi="GHEA Grapalat"/>
          <w:sz w:val="20"/>
          <w:lang w:val="hy-AM"/>
        </w:rPr>
        <w:t>.</w:t>
      </w:r>
      <w:r w:rsidR="009B624A" w:rsidRPr="00E1585B">
        <w:rPr>
          <w:rFonts w:ascii="GHEA Grapalat" w:hAnsi="GHEA Grapalat"/>
          <w:sz w:val="20"/>
          <w:lang w:val="af-ZA"/>
        </w:rPr>
        <w:t xml:space="preserve">                                         </w:t>
      </w:r>
    </w:p>
    <w:p w14:paraId="607AE4F0" w14:textId="71F216D9" w:rsidR="009B624A" w:rsidRPr="00CB7D13" w:rsidRDefault="009B624A" w:rsidP="009B624A">
      <w:pPr>
        <w:pStyle w:val="BodyTextIndent2"/>
        <w:spacing w:after="0" w:line="240" w:lineRule="auto"/>
        <w:ind w:left="5040" w:firstLine="720"/>
        <w:jc w:val="right"/>
        <w:rPr>
          <w:rFonts w:ascii="GHEA Grapalat" w:hAnsi="GHEA Grapalat"/>
          <w:sz w:val="20"/>
        </w:rPr>
      </w:pPr>
      <w:r w:rsidRPr="00E1585B">
        <w:rPr>
          <w:rFonts w:ascii="GHEA Grapalat" w:hAnsi="GHEA Grapalat"/>
          <w:sz w:val="20"/>
          <w:lang w:val="af-ZA"/>
        </w:rPr>
        <w:t xml:space="preserve"> </w:t>
      </w:r>
      <w:r w:rsidRPr="00CB7D13">
        <w:rPr>
          <w:rFonts w:ascii="GHEA Grapalat" w:hAnsi="GHEA Grapalat"/>
          <w:sz w:val="20"/>
        </w:rPr>
        <w:t xml:space="preserve">ՀՀ </w:t>
      </w:r>
      <w:proofErr w:type="spellStart"/>
      <w:r w:rsidRPr="00CB7D13">
        <w:rPr>
          <w:rFonts w:ascii="GHEA Grapalat" w:hAnsi="GHEA Grapalat"/>
          <w:sz w:val="20"/>
        </w:rPr>
        <w:t>դրամ</w:t>
      </w:r>
      <w:proofErr w:type="spellEnd"/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7"/>
        <w:gridCol w:w="3097"/>
        <w:gridCol w:w="2743"/>
        <w:gridCol w:w="2197"/>
      </w:tblGrid>
      <w:tr w:rsidR="00E759BD" w:rsidRPr="003D6307" w14:paraId="61EF8DE1" w14:textId="77777777" w:rsidTr="00396EF8">
        <w:trPr>
          <w:trHeight w:val="611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8CB2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bookmarkStart w:id="0" w:name="_Hlk101361334"/>
            <w:proofErr w:type="spellStart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Չափաբաժնի</w:t>
            </w:r>
            <w:proofErr w:type="spellEnd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N</w:t>
            </w:r>
          </w:p>
        </w:tc>
        <w:tc>
          <w:tcPr>
            <w:tcW w:w="30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57742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Մասնակցի</w:t>
            </w:r>
            <w:proofErr w:type="spellEnd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27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10C0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Ըտրված</w:t>
            </w:r>
            <w:proofErr w:type="spellEnd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մասնակցի</w:t>
            </w:r>
            <w:proofErr w:type="spellEnd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դեպքում</w:t>
            </w:r>
            <w:proofErr w:type="spellEnd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նշվում</w:t>
            </w:r>
            <w:proofErr w:type="spellEnd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է “X”</w:t>
            </w:r>
          </w:p>
        </w:tc>
        <w:tc>
          <w:tcPr>
            <w:tcW w:w="21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8855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Մասնակցի</w:t>
            </w:r>
            <w:proofErr w:type="spellEnd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առաջարկած</w:t>
            </w:r>
            <w:proofErr w:type="spellEnd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գինը</w:t>
            </w:r>
            <w:proofErr w:type="spellEnd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առանց</w:t>
            </w:r>
            <w:proofErr w:type="spellEnd"/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 xml:space="preserve"> ԱԱՀ/</w:t>
            </w:r>
          </w:p>
        </w:tc>
      </w:tr>
      <w:tr w:rsidR="00E759BD" w:rsidRPr="003D6307" w14:paraId="2EFE426E" w14:textId="77777777" w:rsidTr="00396EF8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2CA9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26F1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«ՆԵԴ ԳՐՈՒՊ» ՍՊԸ</w:t>
            </w:r>
          </w:p>
        </w:tc>
        <w:tc>
          <w:tcPr>
            <w:tcW w:w="27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C078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A189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619,400.00</w:t>
            </w:r>
          </w:p>
        </w:tc>
      </w:tr>
      <w:tr w:rsidR="00E759BD" w:rsidRPr="003D6307" w14:paraId="0510E80A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74D2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8A1A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F13B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4DB6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575,000.00</w:t>
            </w:r>
          </w:p>
        </w:tc>
      </w:tr>
      <w:tr w:rsidR="00E759BD" w:rsidRPr="003D6307" w14:paraId="262A25F3" w14:textId="77777777" w:rsidTr="00396EF8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28C4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0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BF53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«ՆԵԴ ԳՐՈՒՊ» ՍՊԸ</w:t>
            </w:r>
          </w:p>
        </w:tc>
        <w:tc>
          <w:tcPr>
            <w:tcW w:w="27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B9AE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2217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192,500.00</w:t>
            </w:r>
          </w:p>
        </w:tc>
      </w:tr>
      <w:tr w:rsidR="00E759BD" w:rsidRPr="003D6307" w14:paraId="547466E1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EA7B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488B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DDD0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4210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201,250.00</w:t>
            </w:r>
          </w:p>
        </w:tc>
      </w:tr>
      <w:tr w:rsidR="00E759BD" w:rsidRPr="003D6307" w14:paraId="6B4A1B88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BB54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75CE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Նյուպլաստ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27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5105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1D44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186,675.00</w:t>
            </w:r>
          </w:p>
        </w:tc>
      </w:tr>
      <w:tr w:rsidR="00E759BD" w:rsidRPr="003D6307" w14:paraId="58220062" w14:textId="77777777" w:rsidTr="00396EF8">
        <w:trPr>
          <w:trHeight w:val="7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F2BF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30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66A7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E1E0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20BF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10,833.33</w:t>
            </w:r>
          </w:p>
        </w:tc>
      </w:tr>
      <w:tr w:rsidR="00E759BD" w:rsidRPr="003D6307" w14:paraId="7EDD4D72" w14:textId="77777777" w:rsidTr="00396EF8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5A0E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30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A3D3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«ՆԵԴ ԳՐՈՒՊ»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C5B6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A424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24,500.00</w:t>
            </w:r>
          </w:p>
        </w:tc>
      </w:tr>
      <w:tr w:rsidR="00E759BD" w:rsidRPr="003D6307" w14:paraId="30C1D9DC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0FC5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D34B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B9F7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11ED1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21,875.00</w:t>
            </w:r>
          </w:p>
        </w:tc>
      </w:tr>
      <w:tr w:rsidR="00E759BD" w:rsidRPr="003D6307" w14:paraId="56A8499F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F977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2F2E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Սեդրակյան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D114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CEC0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15,000.00</w:t>
            </w:r>
          </w:p>
        </w:tc>
      </w:tr>
      <w:tr w:rsidR="00E759BD" w:rsidRPr="003D6307" w14:paraId="34A17047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D3AB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181A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Նյուպլաստ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7A5F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75E8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14,375.00</w:t>
            </w:r>
          </w:p>
        </w:tc>
      </w:tr>
      <w:tr w:rsidR="00E759BD" w:rsidRPr="003D6307" w14:paraId="6A43BD37" w14:textId="77777777" w:rsidTr="00396EF8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D1F7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30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D29F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«ՆԵԴ ԳՐՈՒՊ»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FCDB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4797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31,500.00</w:t>
            </w:r>
          </w:p>
        </w:tc>
      </w:tr>
      <w:tr w:rsidR="00E759BD" w:rsidRPr="003D6307" w14:paraId="66E5D713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EC6A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83FE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73F3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17F8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24,375.00</w:t>
            </w:r>
          </w:p>
        </w:tc>
      </w:tr>
      <w:tr w:rsidR="00E759BD" w:rsidRPr="003D6307" w14:paraId="31AAD57B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8D1F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ABC7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Սեդրակյան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BC86E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13BA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22,500.00</w:t>
            </w:r>
          </w:p>
        </w:tc>
      </w:tr>
      <w:tr w:rsidR="00E759BD" w:rsidRPr="003D6307" w14:paraId="2B15A4D1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C98B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C685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Նյուպլաստ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AED9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924C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18,250.00</w:t>
            </w:r>
          </w:p>
        </w:tc>
      </w:tr>
      <w:tr w:rsidR="00E759BD" w:rsidRPr="003D6307" w14:paraId="4732DCD4" w14:textId="77777777" w:rsidTr="00396EF8">
        <w:trPr>
          <w:trHeight w:val="70"/>
          <w:jc w:val="cente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09F5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309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CEBE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«ՆԵԴ ԳՐՈՒՊ»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1B72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D528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35,400.00</w:t>
            </w:r>
          </w:p>
        </w:tc>
      </w:tr>
      <w:tr w:rsidR="00E759BD" w:rsidRPr="003D6307" w14:paraId="469001D1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E934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3B6B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6959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5209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31,875.00</w:t>
            </w:r>
          </w:p>
        </w:tc>
      </w:tr>
      <w:tr w:rsidR="00E759BD" w:rsidRPr="003D6307" w14:paraId="7D5D8D39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A29B5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E78C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Սեդրակյան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D37A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CB9B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32,500.00</w:t>
            </w:r>
          </w:p>
        </w:tc>
      </w:tr>
      <w:tr w:rsidR="00E759BD" w:rsidRPr="003D6307" w14:paraId="4DE05DFC" w14:textId="77777777" w:rsidTr="00396EF8">
        <w:trPr>
          <w:trHeight w:val="7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FCB8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0D1B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Նյուպլաստ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B209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F28E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23,750.00</w:t>
            </w:r>
          </w:p>
        </w:tc>
      </w:tr>
      <w:tr w:rsidR="00E759BD" w:rsidRPr="003D6307" w14:paraId="33E8F09A" w14:textId="77777777" w:rsidTr="00396EF8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27E5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68C4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«ՆԵԴ ԳՐՈՒՊ»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F649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3D46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34,900.00</w:t>
            </w:r>
          </w:p>
        </w:tc>
      </w:tr>
      <w:tr w:rsidR="00E759BD" w:rsidRPr="003D6307" w14:paraId="4FD5B325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6314B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EA95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347E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AEFF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32,500.00</w:t>
            </w:r>
          </w:p>
        </w:tc>
      </w:tr>
      <w:tr w:rsidR="00E759BD" w:rsidRPr="003D6307" w14:paraId="06B2924D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6846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26E3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Սեդրակյան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9EA3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A7A4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29,150.00</w:t>
            </w:r>
          </w:p>
        </w:tc>
      </w:tr>
      <w:tr w:rsidR="00E759BD" w:rsidRPr="003D6307" w14:paraId="245B24EB" w14:textId="77777777" w:rsidTr="00396EF8">
        <w:trPr>
          <w:trHeight w:val="7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33B8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FCD0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Նյուպլաստ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8C88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2A89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22,925.00</w:t>
            </w:r>
          </w:p>
        </w:tc>
      </w:tr>
      <w:tr w:rsidR="00E759BD" w:rsidRPr="003D6307" w14:paraId="4CF1803D" w14:textId="77777777" w:rsidTr="00396EF8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4005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19E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«ՆԵԴ ԳՐՈՒՊ»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5201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C01E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315,900.00</w:t>
            </w:r>
          </w:p>
        </w:tc>
      </w:tr>
      <w:tr w:rsidR="00E759BD" w:rsidRPr="003D6307" w14:paraId="0CC19625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17A0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33E8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28EA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816D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345,000.00</w:t>
            </w:r>
          </w:p>
        </w:tc>
      </w:tr>
      <w:tr w:rsidR="00E759BD" w:rsidRPr="003D6307" w14:paraId="3FB793DE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9C0F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C8E1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Սեդրակյան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2B67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F6F2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322,800.00</w:t>
            </w:r>
          </w:p>
        </w:tc>
      </w:tr>
      <w:tr w:rsidR="00E759BD" w:rsidRPr="003D6307" w14:paraId="5E4CA747" w14:textId="77777777" w:rsidTr="00396EF8">
        <w:trPr>
          <w:trHeight w:val="7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072A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C5E8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Նյուպլաստ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3D27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DE7A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290,250.00</w:t>
            </w:r>
          </w:p>
        </w:tc>
      </w:tr>
      <w:tr w:rsidR="00E759BD" w:rsidRPr="003D6307" w14:paraId="23D00B69" w14:textId="77777777" w:rsidTr="00396EF8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A3A6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EE1E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«ՆԵԴ ԳՐՈՒՊ»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C162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AD6D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490,300.00</w:t>
            </w:r>
          </w:p>
        </w:tc>
      </w:tr>
      <w:tr w:rsidR="00E759BD" w:rsidRPr="003D6307" w14:paraId="33A37C3B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27BC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484A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2979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F802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562,500.00</w:t>
            </w:r>
          </w:p>
        </w:tc>
      </w:tr>
      <w:tr w:rsidR="00E759BD" w:rsidRPr="003D6307" w14:paraId="27636D93" w14:textId="77777777" w:rsidTr="00396EF8">
        <w:trPr>
          <w:trHeight w:val="7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1C22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1CFB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Նյուպլաստ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9B9B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6FB4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451,500.00</w:t>
            </w:r>
          </w:p>
        </w:tc>
      </w:tr>
      <w:tr w:rsidR="00E759BD" w:rsidRPr="003D6307" w14:paraId="0C7569CF" w14:textId="77777777" w:rsidTr="00396EF8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F67A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88E4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«ՆԵԴ ԳՐՈՒՊ»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6B8A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75C8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469,000.00</w:t>
            </w:r>
          </w:p>
        </w:tc>
      </w:tr>
      <w:tr w:rsidR="00E759BD" w:rsidRPr="003D6307" w14:paraId="115DBF0D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68D79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431F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ED19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A578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475,000.00</w:t>
            </w:r>
          </w:p>
        </w:tc>
      </w:tr>
      <w:tr w:rsidR="00E759BD" w:rsidRPr="003D6307" w14:paraId="6C977782" w14:textId="77777777" w:rsidTr="00396EF8">
        <w:trPr>
          <w:trHeight w:val="7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70EB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D71A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Սեդրակյան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D08D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870A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465,000.00</w:t>
            </w:r>
          </w:p>
        </w:tc>
      </w:tr>
      <w:tr w:rsidR="00E759BD" w:rsidRPr="003D6307" w14:paraId="1C0F461F" w14:textId="77777777" w:rsidTr="00396EF8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0AE3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739E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«ՆԵԴ ԳՐՈՒՊ» ՍՊԸ 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65F2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CAF5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349,300.00</w:t>
            </w:r>
          </w:p>
        </w:tc>
      </w:tr>
      <w:tr w:rsidR="00E759BD" w:rsidRPr="003D6307" w14:paraId="35EEE4FE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1C40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9270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» ՍՊԸ 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C074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F55E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387,500.00</w:t>
            </w:r>
          </w:p>
        </w:tc>
      </w:tr>
      <w:tr w:rsidR="00E759BD" w:rsidRPr="003D6307" w14:paraId="43137CE5" w14:textId="77777777" w:rsidTr="00396EF8">
        <w:trPr>
          <w:trHeight w:val="7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3C41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725D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Սեդրակյան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» ԱՁ 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451E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96AA6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375,000.00</w:t>
            </w:r>
          </w:p>
        </w:tc>
      </w:tr>
      <w:tr w:rsidR="00E759BD" w:rsidRPr="003D6307" w14:paraId="411246DE" w14:textId="77777777" w:rsidTr="00396EF8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B2A5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5357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«ՆԵԴ ԳՐՈՒՊ»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FC2A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A9C7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331,300.00</w:t>
            </w:r>
          </w:p>
        </w:tc>
      </w:tr>
      <w:tr w:rsidR="00E759BD" w:rsidRPr="003D6307" w14:paraId="3C7179E8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9C5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CCDA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AD4F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9CCC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381,666.67</w:t>
            </w:r>
          </w:p>
        </w:tc>
      </w:tr>
      <w:tr w:rsidR="00E759BD" w:rsidRPr="003D6307" w14:paraId="49BE5A28" w14:textId="77777777" w:rsidTr="00396EF8">
        <w:trPr>
          <w:trHeight w:val="7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E990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1F3B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Սեդրակյան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FA09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0133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333,500.00</w:t>
            </w:r>
          </w:p>
        </w:tc>
      </w:tr>
      <w:tr w:rsidR="00E759BD" w:rsidRPr="003D6307" w14:paraId="69D13B31" w14:textId="77777777" w:rsidTr="00396EF8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59DD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58E8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«ՆԵԴ ԳՐՈՒՊ»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AE00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19C2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428,300.00</w:t>
            </w:r>
          </w:p>
        </w:tc>
      </w:tr>
      <w:tr w:rsidR="00E759BD" w:rsidRPr="003D6307" w14:paraId="1ADBF8AC" w14:textId="77777777" w:rsidTr="00396EF8">
        <w:trPr>
          <w:trHeight w:val="7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8C6A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8E3A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Սեդրակյան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3783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7559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408,000.00</w:t>
            </w:r>
          </w:p>
        </w:tc>
      </w:tr>
      <w:tr w:rsidR="00E759BD" w:rsidRPr="003D6307" w14:paraId="53A019C9" w14:textId="77777777" w:rsidTr="00396EF8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F9E6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C869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«ՆԵԴ ԳՐՈՒՊ»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36EE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1471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702,750.00</w:t>
            </w:r>
          </w:p>
        </w:tc>
      </w:tr>
      <w:tr w:rsidR="00E759BD" w:rsidRPr="003D6307" w14:paraId="158B40B7" w14:textId="77777777" w:rsidTr="00396EF8">
        <w:trPr>
          <w:trHeight w:val="7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A203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2C2E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Սեդրակյան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C31D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0229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600,000.00</w:t>
            </w:r>
          </w:p>
        </w:tc>
      </w:tr>
      <w:tr w:rsidR="00E759BD" w:rsidRPr="003D6307" w14:paraId="36106993" w14:textId="77777777" w:rsidTr="00396EF8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E61C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9089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«ՆԵԴ ԳՐՈՒՊ»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AB29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3084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327,300.00</w:t>
            </w:r>
          </w:p>
        </w:tc>
      </w:tr>
      <w:tr w:rsidR="00E759BD" w:rsidRPr="003D6307" w14:paraId="0F0FAA16" w14:textId="77777777" w:rsidTr="00396EF8">
        <w:trPr>
          <w:trHeight w:val="7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EFCA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F5AC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Սեդրակյան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9478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AB0D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290,000.00</w:t>
            </w:r>
          </w:p>
        </w:tc>
      </w:tr>
      <w:tr w:rsidR="00E759BD" w:rsidRPr="003D6307" w14:paraId="388CF419" w14:textId="77777777" w:rsidTr="00396EF8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CD06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40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2F08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«ՆԵԴ ԳՐՈՒՊ»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25C5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D1B4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1,327,750.00</w:t>
            </w:r>
          </w:p>
        </w:tc>
      </w:tr>
      <w:tr w:rsidR="00E759BD" w:rsidRPr="003D6307" w14:paraId="19ADAD9E" w14:textId="77777777" w:rsidTr="00396EF8">
        <w:trPr>
          <w:trHeight w:val="70"/>
          <w:jc w:val="cente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D33A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28B7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Սեդրակյան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C53B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4F31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1,225,000.00</w:t>
            </w:r>
          </w:p>
        </w:tc>
      </w:tr>
      <w:tr w:rsidR="00E759BD" w:rsidRPr="003D6307" w14:paraId="0E1E28F6" w14:textId="77777777" w:rsidTr="00396EF8">
        <w:trPr>
          <w:trHeight w:val="7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A431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A82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Նյուպլաստ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ՓԲԸ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B3E4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1E5E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1,154,175.00</w:t>
            </w:r>
          </w:p>
        </w:tc>
      </w:tr>
      <w:tr w:rsidR="00E759BD" w:rsidRPr="003D6307" w14:paraId="1014D588" w14:textId="77777777" w:rsidTr="00396EF8">
        <w:trPr>
          <w:trHeight w:val="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62ED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1021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«ՆԵԴ ԳՐՈՒՊ»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B225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0937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511,000.00</w:t>
            </w:r>
          </w:p>
        </w:tc>
      </w:tr>
      <w:tr w:rsidR="00E759BD" w:rsidRPr="003D6307" w14:paraId="2F5D89EB" w14:textId="77777777" w:rsidTr="00396EF8">
        <w:trPr>
          <w:trHeight w:val="70"/>
          <w:jc w:val="center"/>
        </w:trPr>
        <w:tc>
          <w:tcPr>
            <w:tcW w:w="0" w:type="auto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06B7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7A2C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Հարություն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Սեդրակյան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ԱՁ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B768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E8CD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467,500.00</w:t>
            </w:r>
          </w:p>
        </w:tc>
      </w:tr>
      <w:tr w:rsidR="00E759BD" w:rsidRPr="003D6307" w14:paraId="51440DF2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0BB3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BD5D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7B2A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CD1A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4,125.00</w:t>
            </w:r>
          </w:p>
        </w:tc>
      </w:tr>
      <w:tr w:rsidR="00E759BD" w:rsidRPr="003D6307" w14:paraId="52924943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7D6C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67BC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7A76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E355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5,625.00</w:t>
            </w:r>
          </w:p>
        </w:tc>
      </w:tr>
      <w:tr w:rsidR="00E759BD" w:rsidRPr="003D6307" w14:paraId="550FC8EA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181A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8D11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5A3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4ABC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6,875.00</w:t>
            </w:r>
          </w:p>
        </w:tc>
      </w:tr>
      <w:tr w:rsidR="00E759BD" w:rsidRPr="003D6307" w14:paraId="0D4E2F99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B92F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3203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8E20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4423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10,000.00</w:t>
            </w:r>
          </w:p>
        </w:tc>
      </w:tr>
      <w:tr w:rsidR="00E759BD" w:rsidRPr="003D6307" w14:paraId="5910880B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4C9B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46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B2FC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38A0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4027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32,500.00</w:t>
            </w:r>
          </w:p>
        </w:tc>
      </w:tr>
      <w:tr w:rsidR="00E759BD" w:rsidRPr="003D6307" w14:paraId="47F26E56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FF9E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628F3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E418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573A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50,000.00</w:t>
            </w:r>
          </w:p>
        </w:tc>
      </w:tr>
      <w:tr w:rsidR="00E759BD" w:rsidRPr="003D6307" w14:paraId="3F9716BE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FBA9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48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5715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B066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2774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117,500.00</w:t>
            </w:r>
          </w:p>
        </w:tc>
      </w:tr>
      <w:tr w:rsidR="00E759BD" w:rsidRPr="003D6307" w14:paraId="41501D79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04E1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0A4B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CE57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AE06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136,250.00</w:t>
            </w:r>
          </w:p>
        </w:tc>
      </w:tr>
      <w:tr w:rsidR="00E759BD" w:rsidRPr="003D6307" w14:paraId="44D37B25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7721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51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FB81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7046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FE0E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7,166.67</w:t>
            </w:r>
          </w:p>
        </w:tc>
      </w:tr>
      <w:tr w:rsidR="00E759BD" w:rsidRPr="003D6307" w14:paraId="04360A6B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81F0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9ED5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C7C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6BC6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10,000.00</w:t>
            </w:r>
          </w:p>
        </w:tc>
      </w:tr>
      <w:tr w:rsidR="00E759BD" w:rsidRPr="003D6307" w14:paraId="022A517A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A664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53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3004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F2E2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AD0D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7,500.00</w:t>
            </w:r>
          </w:p>
        </w:tc>
      </w:tr>
      <w:tr w:rsidR="00E759BD" w:rsidRPr="003D6307" w14:paraId="33ACC4D5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45D7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31F4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5128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5D15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6,666.67</w:t>
            </w:r>
          </w:p>
        </w:tc>
      </w:tr>
      <w:tr w:rsidR="00E759BD" w:rsidRPr="003D6307" w14:paraId="670103EB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7EB2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4435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7CE6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5F3A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10,833.33</w:t>
            </w:r>
          </w:p>
        </w:tc>
      </w:tr>
      <w:tr w:rsidR="00E759BD" w:rsidRPr="003D6307" w14:paraId="0BF12215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02C5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59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18A2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EBD4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F6FC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20,833.33</w:t>
            </w:r>
          </w:p>
        </w:tc>
      </w:tr>
      <w:tr w:rsidR="00E759BD" w:rsidRPr="003D6307" w14:paraId="5C1CF557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536D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61E0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A4A9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CFD4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52,500.00</w:t>
            </w:r>
          </w:p>
        </w:tc>
      </w:tr>
      <w:tr w:rsidR="00E759BD" w:rsidRPr="003D6307" w14:paraId="0413C672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CEA1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61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AC516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1A2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8410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112,500.00</w:t>
            </w:r>
          </w:p>
        </w:tc>
      </w:tr>
      <w:tr w:rsidR="00E759BD" w:rsidRPr="003D6307" w14:paraId="440877FF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0C48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042F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5C1F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FF2F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61,666.67</w:t>
            </w:r>
          </w:p>
        </w:tc>
      </w:tr>
      <w:tr w:rsidR="00E759BD" w:rsidRPr="003D6307" w14:paraId="2B0E6088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0470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63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2C0A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47A1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D890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64,166.67</w:t>
            </w:r>
          </w:p>
        </w:tc>
      </w:tr>
      <w:tr w:rsidR="00E759BD" w:rsidRPr="003D6307" w14:paraId="575C5F11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A017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64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73E0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429F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A362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3,250.00</w:t>
            </w:r>
          </w:p>
        </w:tc>
      </w:tr>
      <w:tr w:rsidR="00E759BD" w:rsidRPr="003D6307" w14:paraId="443A070D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7F46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7FC7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D546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B877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4,166.67</w:t>
            </w:r>
          </w:p>
        </w:tc>
      </w:tr>
      <w:tr w:rsidR="00E759BD" w:rsidRPr="003D6307" w14:paraId="104B877A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D579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66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500F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9CF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87CE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4,166.67</w:t>
            </w:r>
          </w:p>
        </w:tc>
      </w:tr>
      <w:tr w:rsidR="00E759BD" w:rsidRPr="003D6307" w14:paraId="3BD66D9F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90E9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1845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E83A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E52A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2,250.00</w:t>
            </w:r>
          </w:p>
        </w:tc>
      </w:tr>
      <w:tr w:rsidR="00E759BD" w:rsidRPr="003D6307" w14:paraId="01EED7BB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83E2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68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4823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4F02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D85B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2,833.33</w:t>
            </w:r>
          </w:p>
        </w:tc>
      </w:tr>
      <w:tr w:rsidR="00E759BD" w:rsidRPr="003D6307" w14:paraId="600DF895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12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69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83BD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C40B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FC246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4,166.67</w:t>
            </w:r>
          </w:p>
        </w:tc>
      </w:tr>
      <w:tr w:rsidR="00E759BD" w:rsidRPr="003D6307" w14:paraId="032A6C08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6528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9F70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7123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2FB9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4,333.33</w:t>
            </w:r>
          </w:p>
        </w:tc>
      </w:tr>
      <w:tr w:rsidR="00E759BD" w:rsidRPr="003D6307" w14:paraId="2725AB3A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F2DC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71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BC79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5DC3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D8EA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4,500.00</w:t>
            </w:r>
          </w:p>
        </w:tc>
      </w:tr>
      <w:tr w:rsidR="00E759BD" w:rsidRPr="003D6307" w14:paraId="25A01656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6A9C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72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B619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B260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EF4C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2,250.00</w:t>
            </w:r>
          </w:p>
        </w:tc>
      </w:tr>
      <w:tr w:rsidR="00E759BD" w:rsidRPr="003D6307" w14:paraId="5AB9904E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597A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17437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4B1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11B1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3,000.00</w:t>
            </w:r>
          </w:p>
        </w:tc>
      </w:tr>
      <w:tr w:rsidR="00E759BD" w:rsidRPr="003D6307" w14:paraId="01095911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1F4B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5543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D808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78E4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2,500.00</w:t>
            </w:r>
          </w:p>
        </w:tc>
      </w:tr>
      <w:tr w:rsidR="00E759BD" w:rsidRPr="003D6307" w14:paraId="69A59E5D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A818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89D5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8205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D836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3,583.33</w:t>
            </w:r>
          </w:p>
        </w:tc>
      </w:tr>
      <w:tr w:rsidR="00E759BD" w:rsidRPr="003D6307" w14:paraId="74534409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9413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76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8606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745C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DC96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5,416.67</w:t>
            </w:r>
          </w:p>
        </w:tc>
      </w:tr>
      <w:tr w:rsidR="00E759BD" w:rsidRPr="003D6307" w14:paraId="1BC299BA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5F72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7133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A125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E146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7,833.33</w:t>
            </w:r>
          </w:p>
        </w:tc>
      </w:tr>
      <w:tr w:rsidR="00E759BD" w:rsidRPr="003D6307" w14:paraId="4766A0E2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03F4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78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83DF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D146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482B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26,166.67</w:t>
            </w:r>
          </w:p>
        </w:tc>
      </w:tr>
      <w:tr w:rsidR="00E759BD" w:rsidRPr="003D6307" w14:paraId="2CF69DEA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6DD1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79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D614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A908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8594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40,000.00</w:t>
            </w:r>
          </w:p>
        </w:tc>
      </w:tr>
      <w:tr w:rsidR="00E759BD" w:rsidRPr="003D6307" w14:paraId="1375FA28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4E3A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EB97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CDED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EDB0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72,500.00</w:t>
            </w:r>
          </w:p>
        </w:tc>
      </w:tr>
      <w:tr w:rsidR="00E759BD" w:rsidRPr="003D6307" w14:paraId="71C0B6F1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A9D1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81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A071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E3DD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6539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93,750.00</w:t>
            </w:r>
          </w:p>
        </w:tc>
      </w:tr>
      <w:tr w:rsidR="00E759BD" w:rsidRPr="003D6307" w14:paraId="7124DD1D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7308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84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D004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FC8A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299D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2,250.00</w:t>
            </w:r>
          </w:p>
        </w:tc>
      </w:tr>
      <w:tr w:rsidR="00E759BD" w:rsidRPr="003D6307" w14:paraId="7AC2EF14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3A63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D19A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C49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B427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3,083.33</w:t>
            </w:r>
          </w:p>
        </w:tc>
      </w:tr>
      <w:tr w:rsidR="00E759BD" w:rsidRPr="003D6307" w14:paraId="49A99746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AD6A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A101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86ED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410D5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2,916.67</w:t>
            </w:r>
          </w:p>
        </w:tc>
      </w:tr>
      <w:tr w:rsidR="00E759BD" w:rsidRPr="003D6307" w14:paraId="623179FF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D3C0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87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401E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ABBD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4D94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2,500.00</w:t>
            </w:r>
          </w:p>
        </w:tc>
      </w:tr>
      <w:tr w:rsidR="00E759BD" w:rsidRPr="003D6307" w14:paraId="63936DFC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224B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7950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E681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B4BB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2,416.67</w:t>
            </w:r>
          </w:p>
        </w:tc>
      </w:tr>
      <w:tr w:rsidR="00E759BD" w:rsidRPr="003D6307" w14:paraId="3E5146B5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F4E9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89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6BBD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1F24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8D50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4,666.67</w:t>
            </w:r>
          </w:p>
        </w:tc>
      </w:tr>
      <w:tr w:rsidR="00E759BD" w:rsidRPr="003D6307" w14:paraId="1A0AA893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26D7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D39C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F5EB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0716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4,083.33</w:t>
            </w:r>
          </w:p>
        </w:tc>
      </w:tr>
      <w:tr w:rsidR="00E759BD" w:rsidRPr="003D6307" w14:paraId="221D76FB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1DF6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91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5322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144E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C2F4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11,250.00</w:t>
            </w:r>
          </w:p>
        </w:tc>
      </w:tr>
      <w:tr w:rsidR="00E759BD" w:rsidRPr="003D6307" w14:paraId="406A65AC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A2EA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92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CDB1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F49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F2CE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10,416.67</w:t>
            </w:r>
          </w:p>
        </w:tc>
      </w:tr>
      <w:tr w:rsidR="00E759BD" w:rsidRPr="003D6307" w14:paraId="71AE7531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B437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7E6C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C284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1B4B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4,000.00</w:t>
            </w:r>
          </w:p>
        </w:tc>
      </w:tr>
      <w:tr w:rsidR="00E759BD" w:rsidRPr="003D6307" w14:paraId="76F4DE74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2D92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18CD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55F5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64AE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5,416.67</w:t>
            </w:r>
          </w:p>
        </w:tc>
      </w:tr>
      <w:tr w:rsidR="00E759BD" w:rsidRPr="003D6307" w14:paraId="1F585FDB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6F44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8C6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7172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F98D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7,083.33</w:t>
            </w:r>
          </w:p>
        </w:tc>
      </w:tr>
      <w:tr w:rsidR="00E759BD" w:rsidRPr="003D6307" w14:paraId="218F5DE8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21AE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F725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2BD6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85EF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10,833.33</w:t>
            </w:r>
          </w:p>
        </w:tc>
      </w:tr>
      <w:tr w:rsidR="00E759BD" w:rsidRPr="003D6307" w14:paraId="6656A107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247A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98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3984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4AD2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2E20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36,666.67</w:t>
            </w:r>
          </w:p>
        </w:tc>
      </w:tr>
      <w:tr w:rsidR="00E759BD" w:rsidRPr="003D6307" w14:paraId="404E9F24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C6C0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99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8096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D804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DC3D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55,000.00</w:t>
            </w:r>
          </w:p>
        </w:tc>
      </w:tr>
      <w:tr w:rsidR="00E759BD" w:rsidRPr="003D6307" w14:paraId="0E7FE634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BFCF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4AE9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A409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D2FC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81,250.00</w:t>
            </w:r>
          </w:p>
        </w:tc>
      </w:tr>
      <w:tr w:rsidR="00E759BD" w:rsidRPr="003D6307" w14:paraId="1D3D150C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F0FB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B9E0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945C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6029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83,333.33</w:t>
            </w:r>
          </w:p>
        </w:tc>
      </w:tr>
      <w:tr w:rsidR="00E759BD" w:rsidRPr="003D6307" w14:paraId="2E6A0E3D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D3E5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CA08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716D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3E7A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8,750.00</w:t>
            </w:r>
          </w:p>
        </w:tc>
      </w:tr>
      <w:tr w:rsidR="00E759BD" w:rsidRPr="003D6307" w14:paraId="3DA27E0E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112A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557F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DCED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4FBF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11,250.00</w:t>
            </w:r>
          </w:p>
        </w:tc>
      </w:tr>
      <w:tr w:rsidR="00E759BD" w:rsidRPr="003D6307" w14:paraId="66A18F7C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AC4C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B595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F12A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C804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11,250.00</w:t>
            </w:r>
          </w:p>
        </w:tc>
      </w:tr>
      <w:tr w:rsidR="00E759BD" w:rsidRPr="003D6307" w14:paraId="227E8B84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A7FA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F3FC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F35B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BDD8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18,750.00</w:t>
            </w:r>
          </w:p>
        </w:tc>
      </w:tr>
      <w:tr w:rsidR="00E759BD" w:rsidRPr="003D6307" w14:paraId="62B8E089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BB0A0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C04B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E6CA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AF9A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20,000.00</w:t>
            </w:r>
          </w:p>
        </w:tc>
      </w:tr>
      <w:tr w:rsidR="00E759BD" w:rsidRPr="003D6307" w14:paraId="05ACF2F2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ACDF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C9A0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CFC5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8951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26,250.00</w:t>
            </w:r>
          </w:p>
        </w:tc>
      </w:tr>
      <w:tr w:rsidR="00E759BD" w:rsidRPr="003D6307" w14:paraId="7935283C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0E1F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A89F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BA78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6444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70,000.00</w:t>
            </w:r>
          </w:p>
        </w:tc>
      </w:tr>
      <w:tr w:rsidR="00E759BD" w:rsidRPr="003D6307" w14:paraId="083AE91D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56F9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7065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B159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72D1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7,500.00</w:t>
            </w:r>
          </w:p>
        </w:tc>
      </w:tr>
      <w:tr w:rsidR="00E759BD" w:rsidRPr="003D6307" w14:paraId="60E270D6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DB1C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9507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0E22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02AA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9,166.67</w:t>
            </w:r>
          </w:p>
        </w:tc>
      </w:tr>
      <w:tr w:rsidR="00E759BD" w:rsidRPr="003D6307" w14:paraId="3FE447A3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FA5D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A431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C60E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D997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6666.67</w:t>
            </w:r>
          </w:p>
        </w:tc>
      </w:tr>
      <w:tr w:rsidR="00E759BD" w:rsidRPr="003D6307" w14:paraId="6F0EB1DE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D0BE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EBF5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024D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1D54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10,000.00</w:t>
            </w:r>
          </w:p>
        </w:tc>
      </w:tr>
      <w:tr w:rsidR="00E759BD" w:rsidRPr="003D6307" w14:paraId="1740B646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A85A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59EF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F96D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B53F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35,000.00</w:t>
            </w:r>
          </w:p>
        </w:tc>
      </w:tr>
      <w:tr w:rsidR="00E759BD" w:rsidRPr="003D6307" w14:paraId="47B54AF0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D4DD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0ADC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6FE9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0A34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15,833.33</w:t>
            </w:r>
          </w:p>
        </w:tc>
      </w:tr>
      <w:tr w:rsidR="00E759BD" w:rsidRPr="003D6307" w14:paraId="2DBA6D4E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8B91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B1BAB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5C98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0932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7,500.00</w:t>
            </w:r>
          </w:p>
        </w:tc>
      </w:tr>
      <w:tr w:rsidR="00E759BD" w:rsidRPr="003D6307" w14:paraId="07C5797A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001E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6007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BBCC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4F98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8,333.33</w:t>
            </w:r>
          </w:p>
        </w:tc>
      </w:tr>
      <w:tr w:rsidR="00E759BD" w:rsidRPr="003D6307" w14:paraId="4A9F56B8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1F11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B134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EE09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B906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6,000.00</w:t>
            </w:r>
          </w:p>
        </w:tc>
      </w:tr>
      <w:tr w:rsidR="00E759BD" w:rsidRPr="003D6307" w14:paraId="71CD3A42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EBD7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84CC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95D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EEBE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10,000.00</w:t>
            </w:r>
          </w:p>
        </w:tc>
      </w:tr>
      <w:tr w:rsidR="00E759BD" w:rsidRPr="003D6307" w14:paraId="78AAB281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0F66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9B42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0CA6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1BF0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15,833.33</w:t>
            </w:r>
          </w:p>
        </w:tc>
      </w:tr>
      <w:tr w:rsidR="00E759BD" w:rsidRPr="003D6307" w14:paraId="2F3EDAAC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EF0D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9D97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9A6D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3624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27,916.67</w:t>
            </w:r>
          </w:p>
        </w:tc>
      </w:tr>
      <w:tr w:rsidR="00E759BD" w:rsidRPr="003D6307" w14:paraId="1A5ACA30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7C30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2263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0955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E45D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1,458.33</w:t>
            </w:r>
          </w:p>
        </w:tc>
      </w:tr>
      <w:tr w:rsidR="00E759BD" w:rsidRPr="003D6307" w14:paraId="628B5E38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B4EE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FE2D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E3EE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FF3D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1,916.67</w:t>
            </w:r>
          </w:p>
        </w:tc>
      </w:tr>
      <w:tr w:rsidR="00E759BD" w:rsidRPr="003D6307" w14:paraId="402A3BC0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A6AA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9659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C7B5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5DA0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2,666.67</w:t>
            </w:r>
          </w:p>
        </w:tc>
      </w:tr>
      <w:tr w:rsidR="00E759BD" w:rsidRPr="003D6307" w14:paraId="1F63DB93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2FC3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3483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6253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EBAE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4,583.33</w:t>
            </w:r>
          </w:p>
        </w:tc>
      </w:tr>
      <w:tr w:rsidR="00E759BD" w:rsidRPr="003D6307" w14:paraId="71E86BEE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B52B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13F2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07AA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D6CE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11,875.00</w:t>
            </w:r>
          </w:p>
        </w:tc>
      </w:tr>
      <w:tr w:rsidR="00E759BD" w:rsidRPr="003D6307" w14:paraId="7CE0A9AD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16D4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9A17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360D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7DEF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19,375.00</w:t>
            </w:r>
          </w:p>
        </w:tc>
      </w:tr>
      <w:tr w:rsidR="00E759BD" w:rsidRPr="003D6307" w14:paraId="32F697A5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A41C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ACA9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B8F8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ED5A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46,250.00</w:t>
            </w:r>
          </w:p>
        </w:tc>
      </w:tr>
      <w:tr w:rsidR="00E759BD" w:rsidRPr="003D6307" w14:paraId="07289575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46F1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63FD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AD77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8E65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31,725.00</w:t>
            </w:r>
          </w:p>
        </w:tc>
      </w:tr>
      <w:tr w:rsidR="00E759BD" w:rsidRPr="003D6307" w14:paraId="26B65E3C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A6FC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F5A6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BAF8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8C76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60,000.00</w:t>
            </w:r>
          </w:p>
        </w:tc>
      </w:tr>
      <w:tr w:rsidR="00E759BD" w:rsidRPr="003D6307" w14:paraId="681D3E8F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9F6E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1738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9CEB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B558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58,333.33</w:t>
            </w:r>
          </w:p>
        </w:tc>
      </w:tr>
      <w:tr w:rsidR="00E759BD" w:rsidRPr="003D6307" w14:paraId="59D3127A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5F35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4AF4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47DB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7062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83,816.67</w:t>
            </w:r>
          </w:p>
        </w:tc>
      </w:tr>
      <w:tr w:rsidR="00E759BD" w:rsidRPr="003D6307" w14:paraId="22A8EA7E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8C12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64E5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8CF7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B592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100,000.00</w:t>
            </w:r>
          </w:p>
        </w:tc>
      </w:tr>
      <w:tr w:rsidR="00E759BD" w:rsidRPr="003D6307" w14:paraId="304E1945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38AC3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41FB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15F8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9E8A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165,000.00</w:t>
            </w:r>
          </w:p>
        </w:tc>
      </w:tr>
      <w:tr w:rsidR="00E759BD" w:rsidRPr="003D6307" w14:paraId="7CB5D41D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C290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FF8B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6781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B3B1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5,000.00</w:t>
            </w:r>
          </w:p>
        </w:tc>
      </w:tr>
      <w:tr w:rsidR="00E759BD" w:rsidRPr="003D6307" w14:paraId="48A69750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74DA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BCA7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381F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E8E5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5,000.00</w:t>
            </w:r>
          </w:p>
        </w:tc>
      </w:tr>
      <w:tr w:rsidR="00E759BD" w:rsidRPr="003D6307" w14:paraId="158257E9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7A26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DB75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026E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0532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4,166.67</w:t>
            </w:r>
          </w:p>
        </w:tc>
      </w:tr>
      <w:tr w:rsidR="00E759BD" w:rsidRPr="003D6307" w14:paraId="17F40410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3323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AB7D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B3B4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DBE8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4,750.00</w:t>
            </w:r>
          </w:p>
        </w:tc>
      </w:tr>
      <w:tr w:rsidR="00E759BD" w:rsidRPr="003D6307" w14:paraId="53E32513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C8F5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2BE1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2490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8438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8,750.00</w:t>
            </w:r>
          </w:p>
        </w:tc>
      </w:tr>
      <w:tr w:rsidR="00E759BD" w:rsidRPr="003D6307" w14:paraId="7E42B296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228F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B38A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8D76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C4C9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8,750.00</w:t>
            </w:r>
          </w:p>
        </w:tc>
      </w:tr>
      <w:tr w:rsidR="00E759BD" w:rsidRPr="003D6307" w14:paraId="560A2532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A291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982AD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0EDE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452D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3,250.00</w:t>
            </w:r>
          </w:p>
        </w:tc>
      </w:tr>
      <w:tr w:rsidR="00E759BD" w:rsidRPr="003D6307" w14:paraId="2923DB3D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1C00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00C8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E78C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8C584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11,250.00</w:t>
            </w:r>
          </w:p>
        </w:tc>
      </w:tr>
      <w:tr w:rsidR="00E759BD" w:rsidRPr="003D6307" w14:paraId="1159391E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E6A2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B66C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3EAB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04E5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11,250.00</w:t>
            </w:r>
          </w:p>
        </w:tc>
      </w:tr>
      <w:tr w:rsidR="00E759BD" w:rsidRPr="003D6307" w14:paraId="2F02C49C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0F68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DC56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BA52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C097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3,750.00</w:t>
            </w:r>
          </w:p>
        </w:tc>
      </w:tr>
      <w:tr w:rsidR="00E759BD" w:rsidRPr="003D6307" w14:paraId="5FAFA695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D73F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73FD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83AC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29AF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7,500.00</w:t>
            </w:r>
          </w:p>
        </w:tc>
      </w:tr>
      <w:tr w:rsidR="00E759BD" w:rsidRPr="003D6307" w14:paraId="60D63546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68C7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70E5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CFAB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A13C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9,583.33</w:t>
            </w:r>
          </w:p>
        </w:tc>
      </w:tr>
      <w:tr w:rsidR="00E759BD" w:rsidRPr="003D6307" w14:paraId="7EABB504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6B92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A47F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7A20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0A5F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9,166.67</w:t>
            </w:r>
          </w:p>
        </w:tc>
      </w:tr>
      <w:tr w:rsidR="00E759BD" w:rsidRPr="003D6307" w14:paraId="5A6E9B46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C54D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E7AD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5F2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C3AF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4,583.33</w:t>
            </w:r>
          </w:p>
        </w:tc>
      </w:tr>
      <w:tr w:rsidR="00E759BD" w:rsidRPr="003D6307" w14:paraId="4BD6F16C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7B73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C198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B855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730C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14,166.67</w:t>
            </w:r>
          </w:p>
        </w:tc>
      </w:tr>
      <w:tr w:rsidR="00E759BD" w:rsidRPr="003D6307" w14:paraId="1994FFD0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89FB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4F7E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6C4B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46C2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14,166.67</w:t>
            </w:r>
          </w:p>
        </w:tc>
      </w:tr>
      <w:tr w:rsidR="00E759BD" w:rsidRPr="003D6307" w14:paraId="616DED48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68F8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CF40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A7D0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BFA4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7,083.33</w:t>
            </w:r>
          </w:p>
        </w:tc>
      </w:tr>
      <w:tr w:rsidR="00E759BD" w:rsidRPr="003D6307" w14:paraId="273F4060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4BB7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9D6E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5EE4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2E09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6,250.00</w:t>
            </w:r>
          </w:p>
        </w:tc>
      </w:tr>
      <w:tr w:rsidR="00E759BD" w:rsidRPr="003D6307" w14:paraId="7833CBD5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560D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0FA4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DB43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817B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6,250.00</w:t>
            </w:r>
          </w:p>
        </w:tc>
      </w:tr>
      <w:tr w:rsidR="00E759BD" w:rsidRPr="003D6307" w14:paraId="7A1452A3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F954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F8C9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1E3D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F48B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6,250.00</w:t>
            </w:r>
          </w:p>
        </w:tc>
      </w:tr>
      <w:tr w:rsidR="00E759BD" w:rsidRPr="003D6307" w14:paraId="23E03D2D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33B1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lastRenderedPageBreak/>
              <w:t>170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EAF3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4539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8228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6,250.00</w:t>
            </w:r>
          </w:p>
        </w:tc>
      </w:tr>
      <w:tr w:rsidR="00E759BD" w:rsidRPr="003D6307" w14:paraId="7295ABD7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7B56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171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7D46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CBAC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7319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6,250.00</w:t>
            </w:r>
          </w:p>
        </w:tc>
      </w:tr>
      <w:tr w:rsidR="00E759BD" w:rsidRPr="003D6307" w14:paraId="757300DB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E5668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5C50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3562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D2F7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6,250.00</w:t>
            </w:r>
          </w:p>
        </w:tc>
      </w:tr>
      <w:tr w:rsidR="00E759BD" w:rsidRPr="003D6307" w14:paraId="5819DB44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4D1D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174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2D76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D9FD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AFC9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16,666.67</w:t>
            </w:r>
          </w:p>
        </w:tc>
      </w:tr>
      <w:tr w:rsidR="00E759BD" w:rsidRPr="003D6307" w14:paraId="3E3E2926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D9D7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175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8DB47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03C7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CDD9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9,583.33</w:t>
            </w:r>
          </w:p>
        </w:tc>
      </w:tr>
      <w:tr w:rsidR="00E759BD" w:rsidRPr="003D6307" w14:paraId="00BB8F7D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D664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176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A8D7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1BA8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D1AD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9,166.67</w:t>
            </w:r>
          </w:p>
        </w:tc>
      </w:tr>
      <w:tr w:rsidR="00E759BD" w:rsidRPr="003D6307" w14:paraId="55F05D0E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C58A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177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2830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A2A0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AC04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9,583.33</w:t>
            </w:r>
          </w:p>
        </w:tc>
      </w:tr>
      <w:tr w:rsidR="00E759BD" w:rsidRPr="003D6307" w14:paraId="0144352D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ED16F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53FA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7C99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D04F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17,500.00</w:t>
            </w:r>
          </w:p>
        </w:tc>
      </w:tr>
      <w:tr w:rsidR="00E759BD" w:rsidRPr="003D6307" w14:paraId="289391C8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8B0B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179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09DF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8321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7083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17,083.33</w:t>
            </w:r>
          </w:p>
        </w:tc>
      </w:tr>
      <w:tr w:rsidR="00E759BD" w:rsidRPr="003D6307" w14:paraId="72B64E69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C710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94CC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30DFD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C7662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5,000.00</w:t>
            </w:r>
          </w:p>
        </w:tc>
      </w:tr>
      <w:tr w:rsidR="00E759BD" w:rsidRPr="003D6307" w14:paraId="0E9369DF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B16E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183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B0A1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FE51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43BB5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1,666.67</w:t>
            </w:r>
          </w:p>
        </w:tc>
      </w:tr>
      <w:tr w:rsidR="00E759BD" w:rsidRPr="003D6307" w14:paraId="1AC0BB02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13EB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184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EEC5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E5A04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0282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186,666.67</w:t>
            </w:r>
          </w:p>
        </w:tc>
      </w:tr>
      <w:tr w:rsidR="00E759BD" w:rsidRPr="003D6307" w14:paraId="77ABF638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2EB9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186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575C6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3E61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F3DA0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19,833.33</w:t>
            </w:r>
          </w:p>
        </w:tc>
      </w:tr>
      <w:tr w:rsidR="00E759BD" w:rsidRPr="003D6307" w14:paraId="2849042B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1AD0B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84BA7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AF22C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97E23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15,833.33</w:t>
            </w:r>
          </w:p>
        </w:tc>
      </w:tr>
      <w:tr w:rsidR="00E759BD" w:rsidRPr="003D6307" w14:paraId="7DEE50DD" w14:textId="77777777" w:rsidTr="00396EF8">
        <w:trPr>
          <w:trHeight w:val="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1BE6A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189</w:t>
            </w:r>
          </w:p>
        </w:tc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2A559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«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Մեծ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Ծիածան</w:t>
            </w:r>
            <w:proofErr w:type="spellEnd"/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» ՍՊԸ</w:t>
            </w:r>
          </w:p>
        </w:tc>
        <w:tc>
          <w:tcPr>
            <w:tcW w:w="274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E340E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</w:pPr>
            <w:r w:rsidRPr="00BB1799">
              <w:rPr>
                <w:rFonts w:ascii="GHEA Grapalat" w:hAnsi="GHEA Grapalat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FC611" w14:textId="77777777" w:rsidR="00E759BD" w:rsidRPr="003D6307" w:rsidRDefault="00E759BD" w:rsidP="00396EF8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3D6307">
              <w:rPr>
                <w:rFonts w:ascii="GHEA Grapalat" w:hAnsi="GHEA Grapalat" w:cs="Arial"/>
                <w:color w:val="000000"/>
                <w:sz w:val="20"/>
                <w:szCs w:val="20"/>
              </w:rPr>
              <w:t>10,833.33</w:t>
            </w:r>
          </w:p>
        </w:tc>
      </w:tr>
    </w:tbl>
    <w:bookmarkEnd w:id="0"/>
    <w:p w14:paraId="7B65D1C0" w14:textId="77777777" w:rsidR="00CD75C9" w:rsidRPr="00E327A3" w:rsidRDefault="00CD75C9" w:rsidP="00575DB6">
      <w:pPr>
        <w:spacing w:after="0"/>
        <w:ind w:firstLine="540"/>
        <w:jc w:val="both"/>
        <w:rPr>
          <w:rFonts w:ascii="GHEA Grapalat" w:hAnsi="GHEA Grapalat"/>
          <w:lang w:val="af-ZA"/>
        </w:rPr>
      </w:pPr>
      <w:r w:rsidRPr="00E327A3">
        <w:rPr>
          <w:rFonts w:ascii="GHEA Grapalat" w:hAnsi="GHEA Grapalat" w:cs="Sylfaen"/>
          <w:lang w:val="af-ZA"/>
        </w:rPr>
        <w:t>Ընտրված</w:t>
      </w:r>
      <w:r w:rsidRPr="00E327A3">
        <w:rPr>
          <w:rFonts w:ascii="GHEA Grapalat" w:hAnsi="GHEA Grapalat"/>
          <w:lang w:val="af-ZA"/>
        </w:rPr>
        <w:t xml:space="preserve"> </w:t>
      </w:r>
      <w:r w:rsidRPr="00E327A3">
        <w:rPr>
          <w:rFonts w:ascii="GHEA Grapalat" w:hAnsi="GHEA Grapalat" w:cs="Sylfaen"/>
          <w:lang w:val="af-ZA"/>
        </w:rPr>
        <w:t>մասնակցին</w:t>
      </w:r>
      <w:r w:rsidRPr="00E327A3">
        <w:rPr>
          <w:rFonts w:ascii="GHEA Grapalat" w:hAnsi="GHEA Grapalat"/>
          <w:lang w:val="af-ZA"/>
        </w:rPr>
        <w:t xml:space="preserve"> </w:t>
      </w:r>
      <w:r w:rsidRPr="00E327A3">
        <w:rPr>
          <w:rFonts w:ascii="GHEA Grapalat" w:hAnsi="GHEA Grapalat" w:cs="Sylfaen"/>
          <w:lang w:val="af-ZA"/>
        </w:rPr>
        <w:t>որոշելու</w:t>
      </w:r>
      <w:r w:rsidRPr="00E327A3">
        <w:rPr>
          <w:rFonts w:ascii="GHEA Grapalat" w:hAnsi="GHEA Grapalat"/>
          <w:lang w:val="af-ZA"/>
        </w:rPr>
        <w:t xml:space="preserve"> </w:t>
      </w:r>
      <w:r w:rsidRPr="00E327A3">
        <w:rPr>
          <w:rFonts w:ascii="GHEA Grapalat" w:hAnsi="GHEA Grapalat" w:cs="Sylfaen"/>
          <w:lang w:val="af-ZA"/>
        </w:rPr>
        <w:t>համար</w:t>
      </w:r>
      <w:r w:rsidRPr="00E327A3">
        <w:rPr>
          <w:rFonts w:ascii="GHEA Grapalat" w:hAnsi="GHEA Grapalat"/>
          <w:lang w:val="af-ZA"/>
        </w:rPr>
        <w:t xml:space="preserve"> </w:t>
      </w:r>
      <w:r w:rsidRPr="00E327A3">
        <w:rPr>
          <w:rFonts w:ascii="GHEA Grapalat" w:hAnsi="GHEA Grapalat" w:cs="Sylfaen"/>
          <w:lang w:val="af-ZA"/>
        </w:rPr>
        <w:t>կիրառված</w:t>
      </w:r>
      <w:r w:rsidRPr="00E327A3">
        <w:rPr>
          <w:rFonts w:ascii="GHEA Grapalat" w:hAnsi="GHEA Grapalat"/>
          <w:lang w:val="af-ZA"/>
        </w:rPr>
        <w:t xml:space="preserve"> </w:t>
      </w:r>
      <w:r w:rsidRPr="00E327A3">
        <w:rPr>
          <w:rFonts w:ascii="GHEA Grapalat" w:hAnsi="GHEA Grapalat" w:cs="Sylfaen"/>
          <w:lang w:val="af-ZA"/>
        </w:rPr>
        <w:t>չափանիշ՝</w:t>
      </w:r>
      <w:r w:rsidRPr="00E327A3">
        <w:rPr>
          <w:rFonts w:ascii="GHEA Grapalat" w:hAnsi="GHEA Grapalat"/>
          <w:lang w:val="af-ZA"/>
        </w:rPr>
        <w:t xml:space="preserve"> հրավերի պահանջները բավարարող   նվազագույն գնային առաջարկ ներկայացրած մասնակից։</w:t>
      </w:r>
    </w:p>
    <w:p w14:paraId="0C2CA9AA" w14:textId="7978D9EF" w:rsidR="00F237B8" w:rsidRPr="00EA5729" w:rsidRDefault="00294EF9" w:rsidP="00575DB6">
      <w:pPr>
        <w:spacing w:after="0"/>
        <w:ind w:firstLine="540"/>
        <w:jc w:val="both"/>
        <w:rPr>
          <w:rFonts w:ascii="GHEA Grapalat" w:hAnsi="GHEA Grapalat" w:cs="Sylfaen"/>
          <w:color w:val="00B0F0"/>
          <w:lang w:val="af-ZA"/>
        </w:rPr>
      </w:pPr>
      <w:r w:rsidRPr="00294EF9">
        <w:rPr>
          <w:rFonts w:ascii="GHEA Grapalat" w:hAnsi="GHEA Grapalat" w:cs="Sylfaen"/>
          <w:color w:val="00B0F0"/>
          <w:lang w:val="af-ZA"/>
        </w:rPr>
        <w:t xml:space="preserve">«Գնումների մասին» ՀՀ օրենքի 10-րդ հոդվածի համաձայն` անգործության ժամկետ </w:t>
      </w:r>
      <w:r>
        <w:rPr>
          <w:rFonts w:ascii="GHEA Grapalat" w:hAnsi="GHEA Grapalat" w:cs="Sylfaen"/>
          <w:color w:val="00B0F0"/>
          <w:lang w:val="af-ZA"/>
        </w:rPr>
        <w:t xml:space="preserve">է </w:t>
      </w:r>
      <w:r w:rsidRPr="00294EF9">
        <w:rPr>
          <w:rFonts w:ascii="GHEA Grapalat" w:hAnsi="GHEA Grapalat" w:cs="Sylfaen"/>
          <w:color w:val="00B0F0"/>
          <w:lang w:val="af-ZA"/>
        </w:rPr>
        <w:t>սահման</w:t>
      </w:r>
      <w:r>
        <w:rPr>
          <w:rFonts w:ascii="GHEA Grapalat" w:hAnsi="GHEA Grapalat" w:cs="Sylfaen"/>
          <w:color w:val="00B0F0"/>
          <w:lang w:val="af-ZA"/>
        </w:rPr>
        <w:t>վում</w:t>
      </w:r>
      <w:r w:rsidRPr="00294EF9">
        <w:rPr>
          <w:rFonts w:ascii="GHEA Grapalat" w:hAnsi="GHEA Grapalat" w:cs="Sylfaen"/>
          <w:color w:val="00B0F0"/>
          <w:lang w:val="af-ZA"/>
        </w:rPr>
        <w:t xml:space="preserve"> պայմանագիր կնքելու որոշման մասին հայտարարությունը հրապարակվելու օրվան հաջորդող օրվանից մինչև 10-րդ օրացուցային օրը ներառյալ ընկած ժամանակահատվածը</w:t>
      </w:r>
      <w:r w:rsidR="00EA5729" w:rsidRPr="00EA5729">
        <w:rPr>
          <w:rFonts w:ascii="GHEA Grapalat" w:hAnsi="GHEA Grapalat" w:cs="Sylfaen"/>
          <w:color w:val="00B0F0"/>
          <w:lang w:val="af-ZA"/>
        </w:rPr>
        <w:t>:</w:t>
      </w:r>
    </w:p>
    <w:p w14:paraId="28759C6D" w14:textId="0244AA81" w:rsidR="00EB57AF" w:rsidRPr="00E327A3" w:rsidRDefault="00EB57AF" w:rsidP="00575DB6">
      <w:pPr>
        <w:spacing w:after="0"/>
        <w:ind w:firstLine="540"/>
        <w:jc w:val="both"/>
        <w:rPr>
          <w:rFonts w:ascii="GHEA Grapalat" w:hAnsi="GHEA Grapalat" w:cs="Sylfaen"/>
          <w:lang w:val="hy-AM"/>
        </w:rPr>
      </w:pPr>
      <w:r w:rsidRPr="00E327A3">
        <w:rPr>
          <w:rFonts w:ascii="GHEA Grapalat" w:hAnsi="GHEA Grapalat" w:cs="Sylfaen"/>
          <w:lang w:val="af-ZA"/>
        </w:rPr>
        <w:t>Սույն</w:t>
      </w:r>
      <w:r w:rsidRPr="00E327A3">
        <w:rPr>
          <w:rFonts w:ascii="GHEA Grapalat" w:hAnsi="GHEA Grapalat"/>
          <w:lang w:val="af-ZA"/>
        </w:rPr>
        <w:t xml:space="preserve"> </w:t>
      </w:r>
      <w:r w:rsidRPr="00E327A3">
        <w:rPr>
          <w:rFonts w:ascii="GHEA Grapalat" w:hAnsi="GHEA Grapalat" w:cs="Sylfaen"/>
          <w:lang w:val="af-ZA"/>
        </w:rPr>
        <w:t>հայտարարության հետ կապված լրացուցիչ տեղեկություններ ստանալու համար կարող եք դիմել</w:t>
      </w:r>
      <w:r w:rsidR="00E327A3">
        <w:rPr>
          <w:rFonts w:ascii="GHEA Grapalat" w:hAnsi="GHEA Grapalat" w:cs="Sylfaen"/>
          <w:lang w:val="af-ZA"/>
        </w:rPr>
        <w:t xml:space="preserve"> </w:t>
      </w:r>
      <w:r w:rsidR="00BB61A1">
        <w:rPr>
          <w:rFonts w:ascii="GHEA Grapalat" w:hAnsi="GHEA Grapalat" w:cs="Sylfaen"/>
          <w:b/>
          <w:color w:val="00B0F0"/>
          <w:lang w:val="af-ZA"/>
        </w:rPr>
        <w:t>ԱՄՄԲ-ԳՀԱՊՁԲ-23/6</w:t>
      </w:r>
      <w:r w:rsidR="00057D2D" w:rsidRPr="00057D2D">
        <w:rPr>
          <w:rFonts w:ascii="GHEA Grapalat" w:hAnsi="GHEA Grapalat" w:cs="Sylfaen"/>
          <w:b/>
          <w:lang w:val="af-ZA"/>
        </w:rPr>
        <w:t xml:space="preserve"> </w:t>
      </w:r>
      <w:r w:rsidRPr="00E327A3">
        <w:rPr>
          <w:rFonts w:ascii="GHEA Grapalat" w:hAnsi="GHEA Grapalat" w:cs="Sylfaen"/>
          <w:lang w:val="af-ZA"/>
        </w:rPr>
        <w:t xml:space="preserve">ծածկագրով գնահատող հանձնաժողովի քարտուղար </w:t>
      </w:r>
      <w:r w:rsidR="00E759BD" w:rsidRPr="00E759BD">
        <w:rPr>
          <w:rFonts w:ascii="GHEA Grapalat" w:hAnsi="GHEA Grapalat" w:cs="Sylfaen"/>
          <w:lang w:val="af-ZA"/>
        </w:rPr>
        <w:t>Ա. Առաքելյան</w:t>
      </w:r>
      <w:r w:rsidR="00640859" w:rsidRPr="00E327A3">
        <w:rPr>
          <w:rFonts w:ascii="GHEA Grapalat" w:hAnsi="GHEA Grapalat" w:cs="Sylfaen"/>
          <w:lang w:val="af-ZA"/>
        </w:rPr>
        <w:t>ի</w:t>
      </w:r>
      <w:r w:rsidRPr="00E327A3">
        <w:rPr>
          <w:rFonts w:ascii="GHEA Grapalat" w:hAnsi="GHEA Grapalat" w:cs="Sylfaen"/>
          <w:lang w:val="af-ZA"/>
        </w:rPr>
        <w:t>ն</w:t>
      </w:r>
      <w:r w:rsidRPr="00E327A3">
        <w:rPr>
          <w:rFonts w:ascii="GHEA Grapalat" w:hAnsi="GHEA Grapalat" w:cs="Sylfaen"/>
          <w:lang w:val="hy-AM"/>
        </w:rPr>
        <w:t>։</w:t>
      </w:r>
    </w:p>
    <w:p w14:paraId="42FEC7E1" w14:textId="77777777" w:rsidR="00EB57AF" w:rsidRPr="00E327A3" w:rsidRDefault="00EB57AF" w:rsidP="00575DB6">
      <w:pPr>
        <w:pStyle w:val="BodyTextIndent3"/>
        <w:ind w:firstLine="540"/>
        <w:rPr>
          <w:rFonts w:ascii="GHEA Grapalat" w:hAnsi="GHEA Grapalat"/>
          <w:b w:val="0"/>
          <w:i w:val="0"/>
          <w:u w:val="none"/>
          <w:lang w:val="hy-AM" w:eastAsia="en-US"/>
        </w:rPr>
      </w:pPr>
    </w:p>
    <w:p w14:paraId="4346EB1D" w14:textId="42A090FD" w:rsidR="00955832" w:rsidRPr="00E327A3" w:rsidRDefault="00955832" w:rsidP="00575DB6">
      <w:pPr>
        <w:pStyle w:val="BodyTextIndent3"/>
        <w:ind w:firstLine="540"/>
        <w:rPr>
          <w:rFonts w:ascii="GHEA Grapalat" w:hAnsi="GHEA Grapalat"/>
          <w:b w:val="0"/>
          <w:i w:val="0"/>
          <w:u w:val="none"/>
          <w:lang w:val="af-ZA" w:eastAsia="en-US"/>
        </w:rPr>
      </w:pPr>
      <w:r w:rsidRPr="00E327A3">
        <w:rPr>
          <w:rFonts w:ascii="GHEA Grapalat" w:hAnsi="GHEA Grapalat"/>
          <w:i w:val="0"/>
          <w:u w:val="none"/>
          <w:lang w:val="af-ZA" w:eastAsia="en-US"/>
        </w:rPr>
        <w:t>Հեռախոս</w:t>
      </w:r>
      <w:r w:rsidR="00575DB6" w:rsidRPr="00E327A3">
        <w:rPr>
          <w:rFonts w:ascii="GHEA Grapalat" w:hAnsi="GHEA Grapalat"/>
          <w:i w:val="0"/>
          <w:u w:val="none"/>
          <w:lang w:val="af-ZA" w:eastAsia="en-US"/>
        </w:rPr>
        <w:t>՝</w:t>
      </w:r>
      <w:r w:rsidRPr="00E327A3">
        <w:rPr>
          <w:rFonts w:ascii="GHEA Grapalat" w:hAnsi="GHEA Grapalat"/>
          <w:i w:val="0"/>
          <w:u w:val="none"/>
          <w:lang w:val="af-ZA" w:eastAsia="en-US"/>
        </w:rPr>
        <w:t xml:space="preserve"> </w:t>
      </w:r>
      <w:r w:rsidR="00E759BD" w:rsidRPr="00E759BD">
        <w:rPr>
          <w:rFonts w:ascii="GHEA Grapalat" w:hAnsi="GHEA Grapalat"/>
          <w:b w:val="0"/>
          <w:i w:val="0"/>
          <w:u w:val="none"/>
          <w:lang w:val="af-ZA" w:eastAsia="en-US"/>
        </w:rPr>
        <w:t>+374 44 365833</w:t>
      </w:r>
    </w:p>
    <w:p w14:paraId="12B6925A" w14:textId="7D3D946A" w:rsidR="00955832" w:rsidRPr="00E327A3" w:rsidRDefault="00E327A3" w:rsidP="00575DB6">
      <w:pPr>
        <w:pStyle w:val="BodyTextIndent3"/>
        <w:ind w:firstLine="540"/>
        <w:rPr>
          <w:rFonts w:ascii="GHEA Grapalat" w:hAnsi="GHEA Grapalat"/>
          <w:b w:val="0"/>
          <w:i w:val="0"/>
          <w:u w:val="none"/>
          <w:lang w:val="af-ZA" w:eastAsia="en-US"/>
        </w:rPr>
      </w:pPr>
      <w:r w:rsidRPr="00E327A3">
        <w:rPr>
          <w:rFonts w:ascii="GHEA Grapalat" w:hAnsi="GHEA Grapalat"/>
          <w:i w:val="0"/>
          <w:u w:val="none"/>
          <w:lang w:val="af-ZA" w:eastAsia="en-US"/>
        </w:rPr>
        <w:t>Էլ. փ</w:t>
      </w:r>
      <w:r w:rsidR="00955832" w:rsidRPr="00E327A3">
        <w:rPr>
          <w:rFonts w:ascii="GHEA Grapalat" w:hAnsi="GHEA Grapalat"/>
          <w:i w:val="0"/>
          <w:u w:val="none"/>
          <w:lang w:val="af-ZA" w:eastAsia="en-US"/>
        </w:rPr>
        <w:t>ոստ</w:t>
      </w:r>
      <w:r w:rsidR="00575DB6" w:rsidRPr="00E327A3">
        <w:rPr>
          <w:rFonts w:ascii="GHEA Grapalat" w:hAnsi="GHEA Grapalat"/>
          <w:i w:val="0"/>
          <w:u w:val="none"/>
          <w:lang w:val="af-ZA" w:eastAsia="en-US"/>
        </w:rPr>
        <w:t>՝</w:t>
      </w:r>
      <w:r w:rsidR="00955832" w:rsidRPr="00E327A3">
        <w:rPr>
          <w:rFonts w:ascii="GHEA Grapalat" w:hAnsi="GHEA Grapalat"/>
          <w:b w:val="0"/>
          <w:i w:val="0"/>
          <w:u w:val="none"/>
          <w:lang w:val="af-ZA" w:eastAsia="en-US"/>
        </w:rPr>
        <w:t xml:space="preserve"> </w:t>
      </w:r>
      <w:r w:rsidR="00E759BD" w:rsidRPr="00E759BD">
        <w:rPr>
          <w:lang w:val="hy-AM"/>
        </w:rPr>
        <w:t>info@epromotion.am</w:t>
      </w:r>
      <w:r w:rsidR="00A93C53">
        <w:rPr>
          <w:rFonts w:ascii="GHEA Grapalat" w:hAnsi="GHEA Grapalat"/>
          <w:b w:val="0"/>
          <w:i w:val="0"/>
          <w:u w:val="none"/>
          <w:lang w:val="af-ZA" w:eastAsia="en-US"/>
        </w:rPr>
        <w:t xml:space="preserve"> </w:t>
      </w:r>
    </w:p>
    <w:p w14:paraId="01193FDF" w14:textId="0462E1F2" w:rsidR="0058488E" w:rsidRPr="00E327A3" w:rsidRDefault="00955832" w:rsidP="00575DB6">
      <w:pPr>
        <w:pStyle w:val="BodyTextIndent3"/>
        <w:ind w:firstLine="540"/>
        <w:rPr>
          <w:rFonts w:ascii="GHEA Grapalat" w:hAnsi="GHEA Grapalat"/>
          <w:b w:val="0"/>
          <w:i w:val="0"/>
          <w:u w:val="none"/>
          <w:lang w:val="hy-AM"/>
        </w:rPr>
      </w:pPr>
      <w:r w:rsidRPr="00E327A3">
        <w:rPr>
          <w:rFonts w:ascii="GHEA Grapalat" w:hAnsi="GHEA Grapalat"/>
          <w:i w:val="0"/>
          <w:u w:val="none"/>
          <w:lang w:val="af-ZA" w:eastAsia="en-US"/>
        </w:rPr>
        <w:t>Պատվիրատու</w:t>
      </w:r>
      <w:r w:rsidR="00575DB6" w:rsidRPr="00E327A3">
        <w:rPr>
          <w:rFonts w:ascii="GHEA Grapalat" w:hAnsi="GHEA Grapalat"/>
          <w:i w:val="0"/>
          <w:u w:val="none"/>
          <w:lang w:val="af-ZA" w:eastAsia="en-US"/>
        </w:rPr>
        <w:t>՝</w:t>
      </w:r>
      <w:r w:rsidRPr="00E327A3">
        <w:rPr>
          <w:rFonts w:ascii="GHEA Grapalat" w:hAnsi="GHEA Grapalat"/>
          <w:b w:val="0"/>
          <w:i w:val="0"/>
          <w:u w:val="none"/>
          <w:lang w:val="af-ZA" w:eastAsia="en-US"/>
        </w:rPr>
        <w:t xml:space="preserve"> </w:t>
      </w:r>
      <w:r w:rsidR="00BB61A1">
        <w:rPr>
          <w:rFonts w:ascii="GHEA Grapalat" w:hAnsi="GHEA Grapalat"/>
          <w:b w:val="0"/>
          <w:i w:val="0"/>
          <w:u w:val="none"/>
          <w:lang w:val="af-ZA" w:eastAsia="en-US"/>
        </w:rPr>
        <w:t xml:space="preserve"> </w:t>
      </w:r>
      <w:r w:rsidR="00E759BD" w:rsidRPr="00E759BD">
        <w:rPr>
          <w:rFonts w:ascii="GHEA Grapalat" w:hAnsi="GHEA Grapalat"/>
          <w:b w:val="0"/>
          <w:i w:val="0"/>
          <w:u w:val="none"/>
          <w:lang w:val="af-ZA" w:eastAsia="en-US"/>
        </w:rPr>
        <w:t>«Մեծամոր համայնքի բարեկարգում» ՀՈԱԿ</w:t>
      </w:r>
    </w:p>
    <w:sectPr w:rsidR="0058488E" w:rsidRPr="00E327A3" w:rsidSect="00C2542D">
      <w:pgSz w:w="11907" w:h="16839" w:code="9"/>
      <w:pgMar w:top="720" w:right="1080" w:bottom="540" w:left="108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1AEC8" w14:textId="77777777" w:rsidR="00D14BDA" w:rsidRDefault="00D14BDA" w:rsidP="00390DEF">
      <w:pPr>
        <w:spacing w:after="0" w:line="240" w:lineRule="auto"/>
      </w:pPr>
      <w:r>
        <w:separator/>
      </w:r>
    </w:p>
  </w:endnote>
  <w:endnote w:type="continuationSeparator" w:id="0">
    <w:p w14:paraId="20A35C4E" w14:textId="77777777" w:rsidR="00D14BDA" w:rsidRDefault="00D14BDA" w:rsidP="003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59CD8" w14:textId="77777777" w:rsidR="00D14BDA" w:rsidRDefault="00D14BDA" w:rsidP="00390DEF">
      <w:pPr>
        <w:spacing w:after="0" w:line="240" w:lineRule="auto"/>
      </w:pPr>
      <w:r>
        <w:separator/>
      </w:r>
    </w:p>
  </w:footnote>
  <w:footnote w:type="continuationSeparator" w:id="0">
    <w:p w14:paraId="24F3CD2F" w14:textId="77777777" w:rsidR="00D14BDA" w:rsidRDefault="00D14BDA" w:rsidP="00390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D56B2"/>
    <w:multiLevelType w:val="hybridMultilevel"/>
    <w:tmpl w:val="22C6612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1776133"/>
    <w:multiLevelType w:val="multilevel"/>
    <w:tmpl w:val="7A4C3BAC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decimal"/>
      <w:isLgl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2160"/>
      </w:pPr>
      <w:rPr>
        <w:rFonts w:hint="default"/>
      </w:rPr>
    </w:lvl>
  </w:abstractNum>
  <w:abstractNum w:abstractNumId="2" w15:restartNumberingAfterBreak="0">
    <w:nsid w:val="01A3717C"/>
    <w:multiLevelType w:val="hybridMultilevel"/>
    <w:tmpl w:val="E466D4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E7D0A88"/>
    <w:multiLevelType w:val="hybridMultilevel"/>
    <w:tmpl w:val="56F0BD0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FCA5971"/>
    <w:multiLevelType w:val="hybridMultilevel"/>
    <w:tmpl w:val="22C6612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3D756D4"/>
    <w:multiLevelType w:val="hybridMultilevel"/>
    <w:tmpl w:val="22C6612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7500952"/>
    <w:multiLevelType w:val="hybridMultilevel"/>
    <w:tmpl w:val="09404776"/>
    <w:lvl w:ilvl="0" w:tplc="2C925F9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9DC547E"/>
    <w:multiLevelType w:val="hybridMultilevel"/>
    <w:tmpl w:val="5C1C1A06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1B1D5675"/>
    <w:multiLevelType w:val="hybridMultilevel"/>
    <w:tmpl w:val="AED235F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FE95C4F"/>
    <w:multiLevelType w:val="hybridMultilevel"/>
    <w:tmpl w:val="22C6612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2E555F3"/>
    <w:multiLevelType w:val="hybridMultilevel"/>
    <w:tmpl w:val="E33608D4"/>
    <w:lvl w:ilvl="0" w:tplc="833AF07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2478590E"/>
    <w:multiLevelType w:val="hybridMultilevel"/>
    <w:tmpl w:val="96FA9182"/>
    <w:lvl w:ilvl="0" w:tplc="A8EE5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6D64"/>
    <w:multiLevelType w:val="hybridMultilevel"/>
    <w:tmpl w:val="146CC350"/>
    <w:lvl w:ilvl="0" w:tplc="865E40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71350C3"/>
    <w:multiLevelType w:val="hybridMultilevel"/>
    <w:tmpl w:val="22C6612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34EF0203"/>
    <w:multiLevelType w:val="hybridMultilevel"/>
    <w:tmpl w:val="90326AD0"/>
    <w:lvl w:ilvl="0" w:tplc="5F1C2B60">
      <w:start w:val="1"/>
      <w:numFmt w:val="decimal"/>
      <w:lvlText w:val="%1."/>
      <w:lvlJc w:val="left"/>
      <w:pPr>
        <w:ind w:left="93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EBF53C1"/>
    <w:multiLevelType w:val="multilevel"/>
    <w:tmpl w:val="DAC08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E14B0A"/>
    <w:multiLevelType w:val="hybridMultilevel"/>
    <w:tmpl w:val="09404776"/>
    <w:lvl w:ilvl="0" w:tplc="2C925F9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5B6209F"/>
    <w:multiLevelType w:val="hybridMultilevel"/>
    <w:tmpl w:val="F7D8DB28"/>
    <w:lvl w:ilvl="0" w:tplc="8A66DB6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6713DA"/>
    <w:multiLevelType w:val="hybridMultilevel"/>
    <w:tmpl w:val="488239EC"/>
    <w:lvl w:ilvl="0" w:tplc="B858B9A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2AC479E"/>
    <w:multiLevelType w:val="hybridMultilevel"/>
    <w:tmpl w:val="5B1474FA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5A3A3CAB"/>
    <w:multiLevelType w:val="hybridMultilevel"/>
    <w:tmpl w:val="22C6612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FB97832"/>
    <w:multiLevelType w:val="hybridMultilevel"/>
    <w:tmpl w:val="F33CDBC6"/>
    <w:lvl w:ilvl="0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63614A76"/>
    <w:multiLevelType w:val="hybridMultilevel"/>
    <w:tmpl w:val="5BCAE444"/>
    <w:lvl w:ilvl="0" w:tplc="6C380F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54732A6"/>
    <w:multiLevelType w:val="hybridMultilevel"/>
    <w:tmpl w:val="22C6612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768450C"/>
    <w:multiLevelType w:val="hybridMultilevel"/>
    <w:tmpl w:val="22C6612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682823F5"/>
    <w:multiLevelType w:val="hybridMultilevel"/>
    <w:tmpl w:val="9AFADAFE"/>
    <w:lvl w:ilvl="0" w:tplc="2F16EF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96817AC"/>
    <w:multiLevelType w:val="hybridMultilevel"/>
    <w:tmpl w:val="AF0CCECE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7" w15:restartNumberingAfterBreak="0">
    <w:nsid w:val="6FC116EE"/>
    <w:multiLevelType w:val="hybridMultilevel"/>
    <w:tmpl w:val="1AFEEC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2D67F5"/>
    <w:multiLevelType w:val="hybridMultilevel"/>
    <w:tmpl w:val="9AFADAFE"/>
    <w:lvl w:ilvl="0" w:tplc="2F16EF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0D4083"/>
    <w:multiLevelType w:val="hybridMultilevel"/>
    <w:tmpl w:val="22C6612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377239371">
    <w:abstractNumId w:val="17"/>
  </w:num>
  <w:num w:numId="2" w16cid:durableId="2033144831">
    <w:abstractNumId w:val="7"/>
  </w:num>
  <w:num w:numId="3" w16cid:durableId="1137915772">
    <w:abstractNumId w:val="27"/>
  </w:num>
  <w:num w:numId="4" w16cid:durableId="1909420664">
    <w:abstractNumId w:val="16"/>
  </w:num>
  <w:num w:numId="5" w16cid:durableId="1986812928">
    <w:abstractNumId w:val="19"/>
  </w:num>
  <w:num w:numId="6" w16cid:durableId="676005743">
    <w:abstractNumId w:val="8"/>
  </w:num>
  <w:num w:numId="7" w16cid:durableId="618923835">
    <w:abstractNumId w:val="10"/>
  </w:num>
  <w:num w:numId="8" w16cid:durableId="1184320760">
    <w:abstractNumId w:val="18"/>
  </w:num>
  <w:num w:numId="9" w16cid:durableId="715010913">
    <w:abstractNumId w:val="13"/>
  </w:num>
  <w:num w:numId="10" w16cid:durableId="830876009">
    <w:abstractNumId w:val="1"/>
  </w:num>
  <w:num w:numId="11" w16cid:durableId="1713924335">
    <w:abstractNumId w:val="12"/>
  </w:num>
  <w:num w:numId="12" w16cid:durableId="1098327776">
    <w:abstractNumId w:val="21"/>
  </w:num>
  <w:num w:numId="13" w16cid:durableId="2069061763">
    <w:abstractNumId w:val="28"/>
  </w:num>
  <w:num w:numId="14" w16cid:durableId="935211934">
    <w:abstractNumId w:val="6"/>
  </w:num>
  <w:num w:numId="15" w16cid:durableId="1224370618">
    <w:abstractNumId w:val="22"/>
  </w:num>
  <w:num w:numId="16" w16cid:durableId="581137051">
    <w:abstractNumId w:val="11"/>
  </w:num>
  <w:num w:numId="17" w16cid:durableId="1216814580">
    <w:abstractNumId w:val="25"/>
  </w:num>
  <w:num w:numId="18" w16cid:durableId="895968383">
    <w:abstractNumId w:val="0"/>
  </w:num>
  <w:num w:numId="19" w16cid:durableId="433987031">
    <w:abstractNumId w:val="23"/>
  </w:num>
  <w:num w:numId="20" w16cid:durableId="773280341">
    <w:abstractNumId w:val="15"/>
  </w:num>
  <w:num w:numId="21" w16cid:durableId="1566796102">
    <w:abstractNumId w:val="2"/>
  </w:num>
  <w:num w:numId="22" w16cid:durableId="1119683225">
    <w:abstractNumId w:val="4"/>
  </w:num>
  <w:num w:numId="23" w16cid:durableId="1888683041">
    <w:abstractNumId w:val="14"/>
  </w:num>
  <w:num w:numId="24" w16cid:durableId="2118015944">
    <w:abstractNumId w:val="5"/>
  </w:num>
  <w:num w:numId="25" w16cid:durableId="748893601">
    <w:abstractNumId w:val="24"/>
  </w:num>
  <w:num w:numId="26" w16cid:durableId="1094785330">
    <w:abstractNumId w:val="3"/>
  </w:num>
  <w:num w:numId="27" w16cid:durableId="314993032">
    <w:abstractNumId w:val="20"/>
  </w:num>
  <w:num w:numId="28" w16cid:durableId="561018755">
    <w:abstractNumId w:val="29"/>
  </w:num>
  <w:num w:numId="29" w16cid:durableId="189609278">
    <w:abstractNumId w:val="26"/>
  </w:num>
  <w:num w:numId="30" w16cid:durableId="13899186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45DD"/>
    <w:rsid w:val="0004665B"/>
    <w:rsid w:val="00053FBC"/>
    <w:rsid w:val="00057D2D"/>
    <w:rsid w:val="000618C5"/>
    <w:rsid w:val="000B4205"/>
    <w:rsid w:val="000E5725"/>
    <w:rsid w:val="0010131B"/>
    <w:rsid w:val="00104C5E"/>
    <w:rsid w:val="00107184"/>
    <w:rsid w:val="00110E14"/>
    <w:rsid w:val="00115A7C"/>
    <w:rsid w:val="00123CED"/>
    <w:rsid w:val="00135D45"/>
    <w:rsid w:val="00152179"/>
    <w:rsid w:val="0017050B"/>
    <w:rsid w:val="001838B2"/>
    <w:rsid w:val="001B041D"/>
    <w:rsid w:val="001B0B80"/>
    <w:rsid w:val="001C3815"/>
    <w:rsid w:val="001E3C0F"/>
    <w:rsid w:val="001F2A93"/>
    <w:rsid w:val="0020385C"/>
    <w:rsid w:val="00294EF9"/>
    <w:rsid w:val="002A3DB3"/>
    <w:rsid w:val="002D3EFB"/>
    <w:rsid w:val="002D70E2"/>
    <w:rsid w:val="002E341C"/>
    <w:rsid w:val="003244A4"/>
    <w:rsid w:val="00345BFD"/>
    <w:rsid w:val="0036649C"/>
    <w:rsid w:val="00371BEF"/>
    <w:rsid w:val="00386F79"/>
    <w:rsid w:val="00390DEF"/>
    <w:rsid w:val="003B1AF4"/>
    <w:rsid w:val="003B7629"/>
    <w:rsid w:val="003C38ED"/>
    <w:rsid w:val="003E2525"/>
    <w:rsid w:val="00402172"/>
    <w:rsid w:val="0042483A"/>
    <w:rsid w:val="00426F50"/>
    <w:rsid w:val="00440430"/>
    <w:rsid w:val="0047467E"/>
    <w:rsid w:val="004A51A6"/>
    <w:rsid w:val="004B17D6"/>
    <w:rsid w:val="004B2B1F"/>
    <w:rsid w:val="004D0058"/>
    <w:rsid w:val="004D3FAF"/>
    <w:rsid w:val="004F367F"/>
    <w:rsid w:val="0050082F"/>
    <w:rsid w:val="005021F4"/>
    <w:rsid w:val="005032D5"/>
    <w:rsid w:val="005462D5"/>
    <w:rsid w:val="00565A2D"/>
    <w:rsid w:val="00575DB6"/>
    <w:rsid w:val="0058215E"/>
    <w:rsid w:val="0058488E"/>
    <w:rsid w:val="005B7756"/>
    <w:rsid w:val="005E1739"/>
    <w:rsid w:val="005F100D"/>
    <w:rsid w:val="005F6B22"/>
    <w:rsid w:val="00635C52"/>
    <w:rsid w:val="00640859"/>
    <w:rsid w:val="006846B7"/>
    <w:rsid w:val="006A36BD"/>
    <w:rsid w:val="006B2422"/>
    <w:rsid w:val="0072445E"/>
    <w:rsid w:val="007423F3"/>
    <w:rsid w:val="00754EE2"/>
    <w:rsid w:val="00762E6B"/>
    <w:rsid w:val="007751F8"/>
    <w:rsid w:val="00775BD9"/>
    <w:rsid w:val="00783496"/>
    <w:rsid w:val="007A2AC2"/>
    <w:rsid w:val="007B26D1"/>
    <w:rsid w:val="007C45DD"/>
    <w:rsid w:val="007E237B"/>
    <w:rsid w:val="0082094C"/>
    <w:rsid w:val="00821295"/>
    <w:rsid w:val="00833C4C"/>
    <w:rsid w:val="00842DEF"/>
    <w:rsid w:val="00847166"/>
    <w:rsid w:val="0085752F"/>
    <w:rsid w:val="00877258"/>
    <w:rsid w:val="00884715"/>
    <w:rsid w:val="008D189F"/>
    <w:rsid w:val="0090012E"/>
    <w:rsid w:val="009266F0"/>
    <w:rsid w:val="00930E4E"/>
    <w:rsid w:val="00933008"/>
    <w:rsid w:val="009546FE"/>
    <w:rsid w:val="00955832"/>
    <w:rsid w:val="00962C61"/>
    <w:rsid w:val="00971BD6"/>
    <w:rsid w:val="009846C1"/>
    <w:rsid w:val="009B4810"/>
    <w:rsid w:val="009B624A"/>
    <w:rsid w:val="009D0424"/>
    <w:rsid w:val="00A12BC7"/>
    <w:rsid w:val="00A25B0C"/>
    <w:rsid w:val="00A73F00"/>
    <w:rsid w:val="00A83D62"/>
    <w:rsid w:val="00A93C53"/>
    <w:rsid w:val="00A978CD"/>
    <w:rsid w:val="00AB0B82"/>
    <w:rsid w:val="00AB5B46"/>
    <w:rsid w:val="00B25C81"/>
    <w:rsid w:val="00BB17EA"/>
    <w:rsid w:val="00BB61A1"/>
    <w:rsid w:val="00C16FC1"/>
    <w:rsid w:val="00C2542D"/>
    <w:rsid w:val="00C55345"/>
    <w:rsid w:val="00C57022"/>
    <w:rsid w:val="00CB1489"/>
    <w:rsid w:val="00CD75C9"/>
    <w:rsid w:val="00CE1B5F"/>
    <w:rsid w:val="00D14BDA"/>
    <w:rsid w:val="00D20EA8"/>
    <w:rsid w:val="00D24FF0"/>
    <w:rsid w:val="00D3691B"/>
    <w:rsid w:val="00D37D40"/>
    <w:rsid w:val="00D4098F"/>
    <w:rsid w:val="00D53AB8"/>
    <w:rsid w:val="00D61693"/>
    <w:rsid w:val="00DE3013"/>
    <w:rsid w:val="00E21FDA"/>
    <w:rsid w:val="00E3074E"/>
    <w:rsid w:val="00E327A3"/>
    <w:rsid w:val="00E3568E"/>
    <w:rsid w:val="00E462B3"/>
    <w:rsid w:val="00E5253C"/>
    <w:rsid w:val="00E67C0F"/>
    <w:rsid w:val="00E73955"/>
    <w:rsid w:val="00E759BD"/>
    <w:rsid w:val="00E846F8"/>
    <w:rsid w:val="00E9120B"/>
    <w:rsid w:val="00E92703"/>
    <w:rsid w:val="00E94964"/>
    <w:rsid w:val="00E9604C"/>
    <w:rsid w:val="00EA271F"/>
    <w:rsid w:val="00EA5729"/>
    <w:rsid w:val="00EB57AF"/>
    <w:rsid w:val="00EE3707"/>
    <w:rsid w:val="00F237B8"/>
    <w:rsid w:val="00F41919"/>
    <w:rsid w:val="00F43620"/>
    <w:rsid w:val="00F456D5"/>
    <w:rsid w:val="00FA010A"/>
    <w:rsid w:val="00FC186B"/>
    <w:rsid w:val="00FD07E4"/>
    <w:rsid w:val="00FF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51251D"/>
  <w15:docId w15:val="{C10D6AB6-5914-4AE7-BB80-7AAC2726D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C2542D"/>
    <w:pPr>
      <w:keepNext/>
      <w:spacing w:after="0" w:line="360" w:lineRule="auto"/>
      <w:jc w:val="center"/>
      <w:outlineLvl w:val="0"/>
    </w:pPr>
    <w:rPr>
      <w:rFonts w:ascii="Times LatArm" w:eastAsia="Times New Roman" w:hAnsi="Times LatArm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2542D"/>
    <w:pPr>
      <w:keepNext/>
      <w:spacing w:after="0" w:line="240" w:lineRule="auto"/>
      <w:jc w:val="both"/>
      <w:outlineLvl w:val="1"/>
    </w:pPr>
    <w:rPr>
      <w:rFonts w:ascii="Times Armenian" w:eastAsia="Times New Roman" w:hAnsi="Times Armenian"/>
      <w:sz w:val="24"/>
      <w:szCs w:val="24"/>
    </w:rPr>
  </w:style>
  <w:style w:type="paragraph" w:styleId="Heading3">
    <w:name w:val="heading 3"/>
    <w:basedOn w:val="Normal"/>
    <w:next w:val="Normal"/>
    <w:link w:val="Heading3Char"/>
    <w:unhideWhenUsed/>
    <w:qFormat/>
    <w:rsid w:val="00C2542D"/>
    <w:pPr>
      <w:keepNext/>
      <w:spacing w:before="240" w:after="60" w:line="240" w:lineRule="auto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2542D"/>
    <w:pPr>
      <w:keepNext/>
      <w:spacing w:after="0" w:line="240" w:lineRule="auto"/>
      <w:outlineLvl w:val="3"/>
    </w:pPr>
    <w:rPr>
      <w:rFonts w:ascii="Arial LatArm" w:eastAsia="Times New Roman" w:hAnsi="Arial LatArm"/>
      <w:i/>
      <w:sz w:val="18"/>
      <w:szCs w:val="24"/>
    </w:rPr>
  </w:style>
  <w:style w:type="paragraph" w:styleId="Heading5">
    <w:name w:val="heading 5"/>
    <w:basedOn w:val="Normal"/>
    <w:next w:val="Normal"/>
    <w:link w:val="Heading5Char"/>
    <w:qFormat/>
    <w:rsid w:val="00C2542D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4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C2542D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4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C2542D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/>
      <w:b/>
      <w:sz w:val="24"/>
      <w:szCs w:val="24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C2542D"/>
    <w:pPr>
      <w:keepNext/>
      <w:spacing w:after="0" w:line="240" w:lineRule="auto"/>
      <w:outlineLvl w:val="7"/>
    </w:pPr>
    <w:rPr>
      <w:rFonts w:ascii="Times Armenian" w:eastAsia="Times New Roman" w:hAnsi="Times Armenian"/>
      <w:i/>
      <w:sz w:val="24"/>
      <w:szCs w:val="24"/>
      <w:lang w:val="nl-NL" w:eastAsia="x-none"/>
    </w:rPr>
  </w:style>
  <w:style w:type="paragraph" w:styleId="Heading9">
    <w:name w:val="heading 9"/>
    <w:basedOn w:val="Normal"/>
    <w:next w:val="Normal"/>
    <w:link w:val="Heading9Char"/>
    <w:unhideWhenUsed/>
    <w:qFormat/>
    <w:rsid w:val="00C2542D"/>
    <w:pPr>
      <w:spacing w:before="240" w:after="60" w:line="240" w:lineRule="auto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B57AF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TableGrid">
    <w:name w:val="Table Grid"/>
    <w:basedOn w:val="TableNormal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-Accent11">
    <w:name w:val="Light List - Accent 11"/>
    <w:basedOn w:val="TableNormal"/>
    <w:next w:val="LightList-Accent1"/>
    <w:uiPriority w:val="61"/>
    <w:rsid w:val="009266F0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1">
    <w:name w:val="Light List Accent 1"/>
    <w:basedOn w:val="TableNormal"/>
    <w:uiPriority w:val="61"/>
    <w:unhideWhenUsed/>
    <w:rsid w:val="009266F0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575DB6"/>
    <w:rPr>
      <w:color w:val="0563C1" w:themeColor="hyperlink"/>
      <w:u w:val="single"/>
    </w:rPr>
  </w:style>
  <w:style w:type="paragraph" w:styleId="BodyTextIndent2">
    <w:name w:val="Body Text Indent 2"/>
    <w:basedOn w:val="Normal"/>
    <w:link w:val="BodyTextIndent2Char"/>
    <w:unhideWhenUsed/>
    <w:rsid w:val="009B624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9B624A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rsid w:val="00EA57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390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90D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nhideWhenUsed/>
    <w:rsid w:val="00390D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90DEF"/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3B1AF4"/>
    <w:pPr>
      <w:spacing w:after="0" w:line="240" w:lineRule="auto"/>
    </w:pPr>
    <w:rPr>
      <w:rFonts w:ascii="Arial LatArm" w:eastAsia="Times New Roman" w:hAnsi="Arial LatArm"/>
      <w:szCs w:val="24"/>
    </w:rPr>
  </w:style>
  <w:style w:type="character" w:customStyle="1" w:styleId="BodyTextChar">
    <w:name w:val="Body Text Char"/>
    <w:basedOn w:val="DefaultParagraphFont"/>
    <w:link w:val="BodyText"/>
    <w:rsid w:val="003B1AF4"/>
    <w:rPr>
      <w:rFonts w:ascii="Arial LatArm" w:eastAsia="Times New Roman" w:hAnsi="Arial LatArm" w:cs="Times New Roman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3C5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C2542D"/>
    <w:rPr>
      <w:rFonts w:ascii="Times LatArm" w:eastAsia="Times New Roman" w:hAnsi="Times LatArm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C2542D"/>
    <w:rPr>
      <w:rFonts w:ascii="Times Armenian" w:eastAsia="Times New Roman" w:hAnsi="Times Armeni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C2542D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C2542D"/>
    <w:rPr>
      <w:rFonts w:ascii="Arial LatArm" w:eastAsia="Times New Roman" w:hAnsi="Arial LatArm" w:cs="Times New Roman"/>
      <w:i/>
      <w:sz w:val="18"/>
      <w:szCs w:val="24"/>
    </w:rPr>
  </w:style>
  <w:style w:type="character" w:customStyle="1" w:styleId="Heading5Char">
    <w:name w:val="Heading 5 Char"/>
    <w:basedOn w:val="DefaultParagraphFont"/>
    <w:link w:val="Heading5"/>
    <w:rsid w:val="00C2542D"/>
    <w:rPr>
      <w:rFonts w:ascii="Arial LatArm" w:eastAsia="Times New Roman" w:hAnsi="Arial LatArm" w:cs="Times New Roman"/>
      <w:b/>
      <w:sz w:val="26"/>
      <w:szCs w:val="24"/>
      <w:lang w:eastAsia="ru-RU"/>
    </w:rPr>
  </w:style>
  <w:style w:type="character" w:customStyle="1" w:styleId="Heading6Char">
    <w:name w:val="Heading 6 Char"/>
    <w:basedOn w:val="DefaultParagraphFont"/>
    <w:link w:val="Heading6"/>
    <w:rsid w:val="00C2542D"/>
    <w:rPr>
      <w:rFonts w:ascii="Arial LatArm" w:eastAsia="Times New Roman" w:hAnsi="Arial LatArm" w:cs="Times New Roman"/>
      <w:b/>
      <w:color w:val="000000"/>
      <w:szCs w:val="24"/>
      <w:lang w:eastAsia="ru-RU"/>
    </w:rPr>
  </w:style>
  <w:style w:type="character" w:customStyle="1" w:styleId="Heading7Char">
    <w:name w:val="Heading 7 Char"/>
    <w:basedOn w:val="DefaultParagraphFont"/>
    <w:link w:val="Heading7"/>
    <w:rsid w:val="00C2542D"/>
    <w:rPr>
      <w:rFonts w:ascii="Times Armenian" w:eastAsia="Times New Roman" w:hAnsi="Times Armenian" w:cs="Times New Roman"/>
      <w:b/>
      <w:sz w:val="24"/>
      <w:szCs w:val="24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C2542D"/>
    <w:rPr>
      <w:rFonts w:ascii="Times Armenian" w:eastAsia="Times New Roman" w:hAnsi="Times Armenian" w:cs="Times New Roman"/>
      <w:i/>
      <w:sz w:val="24"/>
      <w:szCs w:val="24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C2542D"/>
    <w:rPr>
      <w:rFonts w:ascii="Cambria" w:eastAsia="Times New Roman" w:hAnsi="Cambria" w:cs="Times New Roman"/>
    </w:rPr>
  </w:style>
  <w:style w:type="character" w:styleId="PageNumber">
    <w:name w:val="page number"/>
    <w:basedOn w:val="DefaultParagraphFont"/>
    <w:rsid w:val="00C2542D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2542D"/>
    <w:pPr>
      <w:spacing w:after="0" w:line="360" w:lineRule="auto"/>
      <w:ind w:firstLine="709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2542D"/>
    <w:rPr>
      <w:rFonts w:ascii="Times Armenian" w:eastAsia="Times New Roman" w:hAnsi="Times Armenian" w:cs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C2542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2542D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C2542D"/>
    <w:pPr>
      <w:tabs>
        <w:tab w:val="left" w:pos="720"/>
      </w:tabs>
      <w:spacing w:after="0" w:line="360" w:lineRule="auto"/>
    </w:pPr>
    <w:rPr>
      <w:rFonts w:ascii="Arial LatArm" w:eastAsia="Times New Roman" w:hAnsi="Arial LatArm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C2542D"/>
    <w:rPr>
      <w:rFonts w:ascii="Arial LatArm" w:eastAsia="Times New Roman" w:hAnsi="Arial LatArm" w:cs="Times New Roman"/>
      <w:sz w:val="24"/>
      <w:szCs w:val="24"/>
    </w:rPr>
  </w:style>
  <w:style w:type="paragraph" w:customStyle="1" w:styleId="Char">
    <w:name w:val="Char"/>
    <w:basedOn w:val="Normal"/>
    <w:semiHidden/>
    <w:rsid w:val="00C2542D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4"/>
    </w:rPr>
  </w:style>
  <w:style w:type="paragraph" w:customStyle="1" w:styleId="Default">
    <w:name w:val="Default"/>
    <w:rsid w:val="00C2542D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C2542D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rsid w:val="00C2542D"/>
    <w:pPr>
      <w:spacing w:after="0" w:line="240" w:lineRule="auto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IndexHeading">
    <w:name w:val="index heading"/>
    <w:basedOn w:val="Normal"/>
    <w:next w:val="Index1"/>
    <w:rsid w:val="00C2542D"/>
    <w:pPr>
      <w:spacing w:after="0" w:line="240" w:lineRule="auto"/>
    </w:pPr>
    <w:rPr>
      <w:rFonts w:ascii="Times New Roman" w:eastAsia="Times New Roman" w:hAnsi="Times New Roman"/>
      <w:sz w:val="24"/>
      <w:szCs w:val="24"/>
      <w:lang w:val="en-AU" w:eastAsia="ru-RU"/>
    </w:rPr>
  </w:style>
  <w:style w:type="paragraph" w:styleId="BodyText3">
    <w:name w:val="Body Text 3"/>
    <w:basedOn w:val="Normal"/>
    <w:link w:val="BodyText3Char"/>
    <w:rsid w:val="00C2542D"/>
    <w:pPr>
      <w:spacing w:after="0" w:line="240" w:lineRule="auto"/>
      <w:jc w:val="both"/>
    </w:pPr>
    <w:rPr>
      <w:rFonts w:ascii="Arial LatArm" w:eastAsia="Times New Roman" w:hAnsi="Arial LatArm"/>
      <w:sz w:val="24"/>
      <w:szCs w:val="24"/>
      <w:lang w:eastAsia="ru-RU"/>
    </w:rPr>
  </w:style>
  <w:style w:type="character" w:customStyle="1" w:styleId="BodyText3Char">
    <w:name w:val="Body Text 3 Char"/>
    <w:basedOn w:val="DefaultParagraphFont"/>
    <w:link w:val="BodyText3"/>
    <w:rsid w:val="00C2542D"/>
    <w:rPr>
      <w:rFonts w:ascii="Arial LatArm" w:eastAsia="Times New Roman" w:hAnsi="Arial LatArm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qFormat/>
    <w:rsid w:val="00C2542D"/>
    <w:pPr>
      <w:spacing w:after="0" w:line="240" w:lineRule="auto"/>
      <w:jc w:val="center"/>
    </w:pPr>
    <w:rPr>
      <w:rFonts w:ascii="Arial Armenian" w:eastAsia="Times New Roman" w:hAnsi="Arial Armenian"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C2542D"/>
    <w:rPr>
      <w:rFonts w:ascii="Arial Armenian" w:eastAsia="Times New Roman" w:hAnsi="Arial Armeni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C2542D"/>
    <w:pPr>
      <w:spacing w:after="0" w:line="240" w:lineRule="auto"/>
    </w:pPr>
    <w:rPr>
      <w:rFonts w:ascii="Times Armenian" w:eastAsia="Times New Roman" w:hAnsi="Times Armenian"/>
      <w:sz w:val="24"/>
      <w:szCs w:val="24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rsid w:val="00C2542D"/>
    <w:rPr>
      <w:rFonts w:ascii="Times Armenian" w:eastAsia="Times New Roman" w:hAnsi="Times Armenian" w:cs="Times New Roman"/>
      <w:sz w:val="24"/>
      <w:szCs w:val="24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C2542D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customStyle="1" w:styleId="norm">
    <w:name w:val="norm"/>
    <w:basedOn w:val="Normal"/>
    <w:rsid w:val="00C2542D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4"/>
      <w:lang w:eastAsia="ru-RU"/>
    </w:rPr>
  </w:style>
  <w:style w:type="character" w:customStyle="1" w:styleId="normChar">
    <w:name w:val="norm Char"/>
    <w:locked/>
    <w:rsid w:val="00C2542D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C2542D"/>
    <w:rPr>
      <w:rFonts w:ascii="Arial LatArm" w:hAnsi="Arial LatArm"/>
      <w:sz w:val="24"/>
      <w:lang w:eastAsia="ru-RU"/>
    </w:rPr>
  </w:style>
  <w:style w:type="character" w:styleId="Strong">
    <w:name w:val="Strong"/>
    <w:uiPriority w:val="22"/>
    <w:qFormat/>
    <w:rsid w:val="00C2542D"/>
    <w:rPr>
      <w:b/>
      <w:bCs/>
    </w:rPr>
  </w:style>
  <w:style w:type="character" w:styleId="FootnoteReference">
    <w:name w:val="footnote reference"/>
    <w:rsid w:val="00C2542D"/>
    <w:rPr>
      <w:vertAlign w:val="superscript"/>
    </w:rPr>
  </w:style>
  <w:style w:type="character" w:customStyle="1" w:styleId="CharChar22">
    <w:name w:val="Char Char22"/>
    <w:rsid w:val="00C2542D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C2542D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C2542D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C2542D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C2542D"/>
    <w:rPr>
      <w:rFonts w:ascii="Arial Armenian" w:hAnsi="Arial Armenian"/>
      <w:lang w:val="en-US"/>
    </w:rPr>
  </w:style>
  <w:style w:type="character" w:styleId="CommentReference">
    <w:name w:val="annotation reference"/>
    <w:rsid w:val="00C254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42D"/>
    <w:pPr>
      <w:spacing w:after="0" w:line="240" w:lineRule="auto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CommentTextChar">
    <w:name w:val="Comment Text Char"/>
    <w:basedOn w:val="DefaultParagraphFont"/>
    <w:link w:val="CommentText"/>
    <w:rsid w:val="00C2542D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rsid w:val="00C254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42D"/>
    <w:rPr>
      <w:rFonts w:ascii="Times Armenian" w:eastAsia="Times New Roman" w:hAnsi="Times Armenian" w:cs="Times New Roman"/>
      <w:b/>
      <w:bCs/>
      <w:sz w:val="24"/>
      <w:szCs w:val="24"/>
      <w:lang w:eastAsia="ru-RU"/>
    </w:rPr>
  </w:style>
  <w:style w:type="paragraph" w:styleId="EndnoteText">
    <w:name w:val="endnote text"/>
    <w:basedOn w:val="Normal"/>
    <w:link w:val="EndnoteTextChar"/>
    <w:rsid w:val="00C2542D"/>
    <w:pPr>
      <w:spacing w:after="0" w:line="240" w:lineRule="auto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C2542D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ndnoteReference">
    <w:name w:val="endnote reference"/>
    <w:rsid w:val="00C2542D"/>
    <w:rPr>
      <w:vertAlign w:val="superscript"/>
    </w:rPr>
  </w:style>
  <w:style w:type="paragraph" w:styleId="DocumentMap">
    <w:name w:val="Document Map"/>
    <w:basedOn w:val="Normal"/>
    <w:link w:val="DocumentMapChar"/>
    <w:rsid w:val="00C2542D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C2542D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Revision">
    <w:name w:val="Revision"/>
    <w:hidden/>
    <w:semiHidden/>
    <w:rsid w:val="00C2542D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1">
    <w:name w:val="Char1"/>
    <w:basedOn w:val="Normal"/>
    <w:rsid w:val="00C2542D"/>
    <w:pPr>
      <w:spacing w:after="160" w:line="240" w:lineRule="exact"/>
    </w:pPr>
    <w:rPr>
      <w:rFonts w:ascii="Verdana" w:eastAsia="Times New Roman" w:hAnsi="Verdana"/>
      <w:sz w:val="24"/>
      <w:szCs w:val="24"/>
    </w:rPr>
  </w:style>
  <w:style w:type="paragraph" w:customStyle="1" w:styleId="Style2">
    <w:name w:val="Style2"/>
    <w:basedOn w:val="Normal"/>
    <w:rsid w:val="00C2542D"/>
    <w:pPr>
      <w:spacing w:after="0" w:line="240" w:lineRule="auto"/>
      <w:jc w:val="center"/>
    </w:pPr>
    <w:rPr>
      <w:rFonts w:ascii="Arial Armenian" w:eastAsia="Times New Roman" w:hAnsi="Arial Armenian"/>
      <w:w w:val="90"/>
      <w:szCs w:val="24"/>
      <w:lang w:eastAsia="ru-RU"/>
    </w:rPr>
  </w:style>
  <w:style w:type="character" w:customStyle="1" w:styleId="CharChar23">
    <w:name w:val="Char Char23"/>
    <w:rsid w:val="00C2542D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C2542D"/>
    <w:rPr>
      <w:rFonts w:ascii="Arial LatArm" w:hAnsi="Arial LatArm"/>
      <w:b/>
      <w:color w:val="0000FF"/>
      <w:lang w:val="en-US" w:eastAsia="ru-RU" w:bidi="ar-SA"/>
    </w:rPr>
  </w:style>
  <w:style w:type="character" w:customStyle="1" w:styleId="ListParagraphChar">
    <w:name w:val="List Paragraph Char"/>
    <w:link w:val="ListParagraph"/>
    <w:uiPriority w:val="34"/>
    <w:locked/>
    <w:rsid w:val="00C2542D"/>
    <w:rPr>
      <w:rFonts w:ascii="Calibri" w:eastAsia="Calibri" w:hAnsi="Calibri" w:cs="Times New Roman"/>
    </w:rPr>
  </w:style>
  <w:style w:type="character" w:customStyle="1" w:styleId="CharChar25">
    <w:name w:val="Char Char25"/>
    <w:rsid w:val="00C2542D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C2542D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C2542D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4"/>
      <w:lang w:val="es-ES"/>
    </w:rPr>
  </w:style>
  <w:style w:type="paragraph" w:customStyle="1" w:styleId="BodyTextIndent22">
    <w:name w:val="Body Text Indent 2+2"/>
    <w:basedOn w:val="Normal"/>
    <w:next w:val="Normal"/>
    <w:rsid w:val="00C2542D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C2542D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2542D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4"/>
      <w:szCs w:val="24"/>
      <w:lang w:val="en-GB" w:eastAsia="ru-RU" w:bidi="he-IL"/>
    </w:rPr>
  </w:style>
  <w:style w:type="paragraph" w:customStyle="1" w:styleId="xl63">
    <w:name w:val="xl63"/>
    <w:basedOn w:val="Normal"/>
    <w:rsid w:val="00C254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254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254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254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254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254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254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254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254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C254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C2542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2542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2542D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2542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2542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2542D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2542D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2542D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C2542D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4"/>
      <w:szCs w:val="24"/>
    </w:rPr>
  </w:style>
  <w:style w:type="paragraph" w:customStyle="1" w:styleId="xl73">
    <w:name w:val="xl73"/>
    <w:basedOn w:val="Normal"/>
    <w:rsid w:val="00C254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254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254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C2542D"/>
    <w:pPr>
      <w:suppressAutoHyphens/>
      <w:spacing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2542D"/>
    <w:pPr>
      <w:suppressAutoHyphens/>
      <w:spacing w:after="0" w:line="100" w:lineRule="atLeast"/>
    </w:pPr>
    <w:rPr>
      <w:rFonts w:ascii="Times New Roman" w:eastAsia="Times New Roman" w:hAnsi="Times New Roman"/>
      <w:kern w:val="1"/>
      <w:sz w:val="24"/>
      <w:szCs w:val="24"/>
      <w:lang w:val="en-AU" w:eastAsia="ar-SA"/>
    </w:rPr>
  </w:style>
  <w:style w:type="character" w:styleId="FollowedHyperlink">
    <w:name w:val="FollowedHyperlink"/>
    <w:uiPriority w:val="99"/>
    <w:rsid w:val="00C2542D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2542D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C2542D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C2542D"/>
    <w:pPr>
      <w:spacing w:after="160" w:line="240" w:lineRule="exact"/>
      <w:jc w:val="both"/>
    </w:pPr>
    <w:rPr>
      <w:rFonts w:ascii="Arial" w:eastAsia="Times New Roman" w:hAnsi="Arial" w:cs="Arial"/>
      <w:b/>
      <w:sz w:val="24"/>
      <w:szCs w:val="24"/>
      <w:lang w:val="en-GB"/>
    </w:rPr>
  </w:style>
  <w:style w:type="character" w:styleId="Emphasis">
    <w:name w:val="Emphasis"/>
    <w:qFormat/>
    <w:rsid w:val="00C254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11</Pages>
  <Words>2551</Words>
  <Characters>14543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94</cp:revision>
  <dcterms:created xsi:type="dcterms:W3CDTF">2019-05-23T10:22:00Z</dcterms:created>
  <dcterms:modified xsi:type="dcterms:W3CDTF">2023-03-20T10:11:00Z</dcterms:modified>
</cp:coreProperties>
</file>